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3FA6" w14:textId="77777777" w:rsidR="00197DBA" w:rsidRPr="00FE4618" w:rsidRDefault="00197DBA" w:rsidP="00F80E1B">
      <w:pPr>
        <w:pStyle w:val="NoSpacing"/>
        <w:spacing w:line="288" w:lineRule="auto"/>
        <w:contextualSpacing/>
        <w:jc w:val="right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u w:val="single"/>
        </w:rPr>
      </w:pPr>
      <w:r w:rsidRPr="00FE4618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u w:val="single"/>
        </w:rPr>
        <w:t>Annexure – I</w:t>
      </w:r>
    </w:p>
    <w:p w14:paraId="000771C4" w14:textId="77777777" w:rsidR="00197DBA" w:rsidRPr="00FE4618" w:rsidRDefault="00197DBA" w:rsidP="00F80E1B">
      <w:pPr>
        <w:spacing w:line="288" w:lineRule="auto"/>
        <w:contextualSpacing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69"/>
        <w:gridCol w:w="5080"/>
      </w:tblGrid>
      <w:tr w:rsidR="005B2271" w:rsidRPr="00FE4618" w14:paraId="6A298AB8" w14:textId="77777777" w:rsidTr="00581473">
        <w:tc>
          <w:tcPr>
            <w:tcW w:w="567" w:type="dxa"/>
          </w:tcPr>
          <w:p w14:paraId="38A410FE" w14:textId="77777777" w:rsidR="005B2271" w:rsidRPr="00FE4618" w:rsidRDefault="005B2271" w:rsidP="00F80E1B">
            <w:pPr>
              <w:pStyle w:val="NoSpacing"/>
              <w:numPr>
                <w:ilvl w:val="0"/>
                <w:numId w:val="9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92CC13C" w14:textId="77777777" w:rsidR="005B2271" w:rsidRPr="00FE4618" w:rsidRDefault="005B2271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b/>
                <w:bCs/>
                <w:spacing w:val="-1"/>
                <w:w w:val="105"/>
                <w:position w:val="-3"/>
                <w:sz w:val="24"/>
                <w:szCs w:val="24"/>
              </w:rPr>
              <w:t>Name</w:t>
            </w:r>
            <w:r w:rsidRPr="00FE4618">
              <w:rPr>
                <w:rFonts w:ascii="Times New Roman" w:hAnsi="Times New Roman" w:cs="Times New Roman"/>
                <w:b/>
                <w:bCs/>
                <w:spacing w:val="-8"/>
                <w:w w:val="105"/>
                <w:position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w w:val="105"/>
                <w:position w:val="-3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b/>
                <w:bCs/>
                <w:spacing w:val="-10"/>
                <w:w w:val="105"/>
                <w:position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w w:val="105"/>
                <w:position w:val="-3"/>
                <w:sz w:val="24"/>
                <w:szCs w:val="24"/>
              </w:rPr>
              <w:t>the</w:t>
            </w:r>
            <w:r w:rsidRPr="00FE4618">
              <w:rPr>
                <w:rFonts w:ascii="Times New Roman" w:hAnsi="Times New Roman" w:cs="Times New Roman"/>
                <w:b/>
                <w:bCs/>
                <w:spacing w:val="-8"/>
                <w:w w:val="105"/>
                <w:position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w w:val="105"/>
                <w:position w:val="-3"/>
                <w:sz w:val="24"/>
                <w:szCs w:val="24"/>
              </w:rPr>
              <w:t>post</w:t>
            </w:r>
          </w:p>
        </w:tc>
        <w:tc>
          <w:tcPr>
            <w:tcW w:w="5080" w:type="dxa"/>
          </w:tcPr>
          <w:p w14:paraId="14FDDD90" w14:textId="77777777" w:rsidR="005B2271" w:rsidRPr="00FE4618" w:rsidRDefault="005B2271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Principal</w:t>
            </w:r>
            <w:r w:rsidRPr="00FE4618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Library</w:t>
            </w:r>
            <w:r w:rsidRPr="00FE4618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&amp;</w:t>
            </w:r>
            <w:r w:rsidRPr="00FE4618">
              <w:rPr>
                <w:rFonts w:ascii="Times New Roman" w:hAnsi="Times New Roman" w:cs="Times New Roman"/>
                <w:b/>
                <w:bCs/>
                <w:spacing w:val="47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Information</w:t>
            </w:r>
            <w:r w:rsidRPr="00FE4618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Officer</w:t>
            </w:r>
          </w:p>
        </w:tc>
      </w:tr>
      <w:tr w:rsidR="00FA3AE7" w:rsidRPr="00FE4618" w14:paraId="5AE0A4CC" w14:textId="77777777" w:rsidTr="00581473">
        <w:tc>
          <w:tcPr>
            <w:tcW w:w="567" w:type="dxa"/>
          </w:tcPr>
          <w:p w14:paraId="56BB9187" w14:textId="77777777" w:rsidR="00FA3AE7" w:rsidRPr="00FE4618" w:rsidRDefault="00FA3AE7" w:rsidP="00F80E1B">
            <w:pPr>
              <w:pStyle w:val="NoSpacing"/>
              <w:numPr>
                <w:ilvl w:val="0"/>
                <w:numId w:val="9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4CADC54" w14:textId="77777777" w:rsidR="00FA3AE7" w:rsidRPr="00FE4618" w:rsidRDefault="00FA3AE7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No.</w:t>
            </w:r>
            <w:r w:rsidRPr="00FE461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posts</w:t>
            </w:r>
          </w:p>
        </w:tc>
        <w:tc>
          <w:tcPr>
            <w:tcW w:w="5080" w:type="dxa"/>
          </w:tcPr>
          <w:p w14:paraId="25737F20" w14:textId="77777777" w:rsidR="00FA3AE7" w:rsidRPr="00FE4618" w:rsidRDefault="00FA3AE7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One</w:t>
            </w:r>
          </w:p>
        </w:tc>
      </w:tr>
      <w:tr w:rsidR="00FA3AE7" w:rsidRPr="00FE4618" w14:paraId="61D24527" w14:textId="77777777" w:rsidTr="00581473">
        <w:tc>
          <w:tcPr>
            <w:tcW w:w="567" w:type="dxa"/>
          </w:tcPr>
          <w:p w14:paraId="771F0C75" w14:textId="77777777" w:rsidR="00FA3AE7" w:rsidRPr="00FE4618" w:rsidRDefault="00FA3AE7" w:rsidP="00F80E1B">
            <w:pPr>
              <w:pStyle w:val="NoSpacing"/>
              <w:numPr>
                <w:ilvl w:val="0"/>
                <w:numId w:val="9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D2DE959" w14:textId="77777777" w:rsidR="00FA3AE7" w:rsidRPr="00EC1F95" w:rsidRDefault="00B90F60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EC1F95">
              <w:rPr>
                <w:rFonts w:ascii="Times New Roman" w:hAnsi="Times New Roman" w:cs="Times New Roman"/>
                <w:w w:val="95"/>
                <w:sz w:val="24"/>
                <w:szCs w:val="24"/>
              </w:rPr>
              <w:t>Classification</w:t>
            </w:r>
          </w:p>
        </w:tc>
        <w:tc>
          <w:tcPr>
            <w:tcW w:w="5080" w:type="dxa"/>
          </w:tcPr>
          <w:p w14:paraId="655DFD7B" w14:textId="77777777" w:rsidR="00FA3AE7" w:rsidRPr="00FE4618" w:rsidRDefault="00B90F60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General</w:t>
            </w:r>
            <w:r w:rsidRPr="00FE4618">
              <w:rPr>
                <w:rFonts w:ascii="Times New Roman" w:hAnsi="Times New Roman" w:cs="Times New Roman"/>
                <w:color w:val="363636"/>
                <w:spacing w:val="-2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Central Service,</w:t>
            </w:r>
            <w:r w:rsidRPr="00FE4618">
              <w:rPr>
                <w:rFonts w:ascii="Times New Roman" w:hAnsi="Times New Roman" w:cs="Times New Roman"/>
                <w:color w:val="363636"/>
                <w:spacing w:val="4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Group</w:t>
            </w:r>
            <w:r w:rsidRPr="00FE4618">
              <w:rPr>
                <w:rFonts w:ascii="Times New Roman" w:hAnsi="Times New Roman" w:cs="Times New Roman"/>
                <w:color w:val="363636"/>
                <w:spacing w:val="1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'A' </w:t>
            </w:r>
            <w:proofErr w:type="gramStart"/>
            <w:r w:rsidRPr="00FE4618"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 xml:space="preserve">Gazetted,  </w:t>
            </w:r>
            <w:r w:rsidRPr="00FE4618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Non</w:t>
            </w:r>
            <w:proofErr w:type="gramEnd"/>
            <w:r w:rsidRPr="00FE4618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-Ministerial</w:t>
            </w:r>
          </w:p>
        </w:tc>
      </w:tr>
      <w:tr w:rsidR="00B90F60" w:rsidRPr="00FE4618" w14:paraId="5B3811C6" w14:textId="77777777" w:rsidTr="00581473">
        <w:tc>
          <w:tcPr>
            <w:tcW w:w="567" w:type="dxa"/>
          </w:tcPr>
          <w:p w14:paraId="5AB3D178" w14:textId="77777777" w:rsidR="00B90F60" w:rsidRPr="00FE4618" w:rsidRDefault="00B90F60" w:rsidP="00F80E1B">
            <w:pPr>
              <w:pStyle w:val="NoSpacing"/>
              <w:numPr>
                <w:ilvl w:val="0"/>
                <w:numId w:val="9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F77BC70" w14:textId="77777777" w:rsidR="00B90F60" w:rsidRPr="00FE4618" w:rsidRDefault="00B90F60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>Pay Band and Grade Pay or Pay Scale</w:t>
            </w:r>
          </w:p>
        </w:tc>
        <w:tc>
          <w:tcPr>
            <w:tcW w:w="5080" w:type="dxa"/>
          </w:tcPr>
          <w:p w14:paraId="6F84F857" w14:textId="77777777" w:rsidR="00B90F60" w:rsidRPr="00FE4618" w:rsidRDefault="008046A5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 xml:space="preserve">Level 13 (Pre-revised: </w:t>
            </w:r>
            <w:r w:rsidR="00B90F60" w:rsidRPr="00FE4618"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>PayBand-4, pay scale Rs. 37400-67000 plus Grade Pay Rs. 8700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>)</w:t>
            </w:r>
          </w:p>
        </w:tc>
      </w:tr>
      <w:tr w:rsidR="00B90F60" w:rsidRPr="00FE4618" w14:paraId="30FA7902" w14:textId="77777777" w:rsidTr="00581473">
        <w:tc>
          <w:tcPr>
            <w:tcW w:w="567" w:type="dxa"/>
          </w:tcPr>
          <w:p w14:paraId="110EAFA0" w14:textId="77777777" w:rsidR="00B90F60" w:rsidRPr="00FE4618" w:rsidRDefault="00B90F60" w:rsidP="00F80E1B">
            <w:pPr>
              <w:pStyle w:val="NoSpacing"/>
              <w:numPr>
                <w:ilvl w:val="0"/>
                <w:numId w:val="9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B7446AB" w14:textId="77777777" w:rsidR="00B90F60" w:rsidRPr="00FE4618" w:rsidRDefault="00B90F60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 xml:space="preserve">Whether selection post or </w:t>
            </w:r>
            <w:proofErr w:type="spellStart"/>
            <w:proofErr w:type="gramStart"/>
            <w:r w:rsidRPr="00FE4618"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>non</w:t>
            </w:r>
            <w:r w:rsidR="00A12396" w:rsidRPr="00FE4618"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 xml:space="preserve"> </w:t>
            </w:r>
            <w:r w:rsidRPr="00FE4618"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>selection</w:t>
            </w:r>
            <w:proofErr w:type="spellEnd"/>
            <w:proofErr w:type="gramEnd"/>
            <w:r w:rsidR="00A12396" w:rsidRPr="00FE4618"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 xml:space="preserve"> </w:t>
            </w:r>
            <w:r w:rsidR="008E28E7"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>p</w:t>
            </w:r>
            <w:r w:rsidRPr="00FE4618"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 xml:space="preserve">ost </w:t>
            </w:r>
          </w:p>
        </w:tc>
        <w:tc>
          <w:tcPr>
            <w:tcW w:w="5080" w:type="dxa"/>
          </w:tcPr>
          <w:p w14:paraId="36C7FB25" w14:textId="77777777" w:rsidR="00B90F60" w:rsidRPr="00FE4618" w:rsidRDefault="008E02D5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>Non-selection</w:t>
            </w:r>
          </w:p>
        </w:tc>
      </w:tr>
      <w:tr w:rsidR="00B90F60" w:rsidRPr="00FE4618" w14:paraId="6EDE1B2A" w14:textId="77777777" w:rsidTr="00581473">
        <w:tc>
          <w:tcPr>
            <w:tcW w:w="567" w:type="dxa"/>
          </w:tcPr>
          <w:p w14:paraId="14010EE8" w14:textId="77777777" w:rsidR="00B90F60" w:rsidRPr="00FE4618" w:rsidRDefault="00B90F60" w:rsidP="00F80E1B">
            <w:pPr>
              <w:pStyle w:val="NoSpacing"/>
              <w:numPr>
                <w:ilvl w:val="0"/>
                <w:numId w:val="9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7A59135" w14:textId="77777777" w:rsidR="00B90F60" w:rsidRPr="00FE4618" w:rsidRDefault="00B90F60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>Age-limit for direct recruits</w:t>
            </w:r>
          </w:p>
        </w:tc>
        <w:tc>
          <w:tcPr>
            <w:tcW w:w="5080" w:type="dxa"/>
          </w:tcPr>
          <w:p w14:paraId="75C05732" w14:textId="77777777" w:rsidR="00B90F60" w:rsidRPr="00FE4618" w:rsidRDefault="008E02D5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>Not Applicable</w:t>
            </w:r>
          </w:p>
        </w:tc>
      </w:tr>
      <w:tr w:rsidR="00B90F60" w:rsidRPr="00FE4618" w14:paraId="3B42C18A" w14:textId="77777777" w:rsidTr="00581473">
        <w:tc>
          <w:tcPr>
            <w:tcW w:w="567" w:type="dxa"/>
          </w:tcPr>
          <w:p w14:paraId="59C4F9CA" w14:textId="77777777" w:rsidR="00B90F60" w:rsidRPr="00FE4618" w:rsidRDefault="00B90F60" w:rsidP="00F80E1B">
            <w:pPr>
              <w:pStyle w:val="NoSpacing"/>
              <w:numPr>
                <w:ilvl w:val="0"/>
                <w:numId w:val="9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4AFAAFF" w14:textId="77777777" w:rsidR="00B90F60" w:rsidRPr="00FE4618" w:rsidRDefault="00B90F60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Educational and other qualifications required for direct recruits</w:t>
            </w:r>
          </w:p>
        </w:tc>
        <w:tc>
          <w:tcPr>
            <w:tcW w:w="5080" w:type="dxa"/>
          </w:tcPr>
          <w:p w14:paraId="123FF911" w14:textId="77777777" w:rsidR="00B90F60" w:rsidRPr="00FE4618" w:rsidRDefault="00D861FD" w:rsidP="00EE550F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lang w:val="en-IN"/>
              </w:rPr>
              <w:t>Not Applicable</w:t>
            </w:r>
          </w:p>
        </w:tc>
      </w:tr>
      <w:tr w:rsidR="00B90F60" w:rsidRPr="00FE4618" w14:paraId="4D30B6E1" w14:textId="77777777" w:rsidTr="00581473">
        <w:tc>
          <w:tcPr>
            <w:tcW w:w="567" w:type="dxa"/>
          </w:tcPr>
          <w:p w14:paraId="0B07A619" w14:textId="77777777" w:rsidR="00B90F60" w:rsidRPr="00FE4618" w:rsidRDefault="00B90F60" w:rsidP="00F80E1B">
            <w:pPr>
              <w:pStyle w:val="NoSpacing"/>
              <w:numPr>
                <w:ilvl w:val="0"/>
                <w:numId w:val="9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F7BD430" w14:textId="77777777" w:rsidR="00B90F60" w:rsidRPr="00FE4618" w:rsidRDefault="00B90F60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Whether age and educational</w:t>
            </w:r>
          </w:p>
          <w:p w14:paraId="0C881DBE" w14:textId="77777777" w:rsidR="00B90F60" w:rsidRPr="00FE4618" w:rsidRDefault="00B90F60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qualifications prescribed for</w:t>
            </w:r>
          </w:p>
          <w:p w14:paraId="5CE9AF81" w14:textId="77777777" w:rsidR="00B90F60" w:rsidRPr="00FE4618" w:rsidRDefault="00B90F60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direct recruits will apply in the</w:t>
            </w:r>
          </w:p>
          <w:p w14:paraId="0BFECB85" w14:textId="77777777" w:rsidR="00B90F60" w:rsidRPr="00FE4618" w:rsidRDefault="00B90F60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 xml:space="preserve">case of </w:t>
            </w:r>
            <w:proofErr w:type="spellStart"/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promotees</w:t>
            </w:r>
            <w:proofErr w:type="spellEnd"/>
          </w:p>
        </w:tc>
        <w:tc>
          <w:tcPr>
            <w:tcW w:w="5080" w:type="dxa"/>
          </w:tcPr>
          <w:p w14:paraId="48D2771F" w14:textId="77777777" w:rsidR="00B90F60" w:rsidRPr="00FE4618" w:rsidRDefault="00B90F60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Not applicable</w:t>
            </w:r>
          </w:p>
        </w:tc>
      </w:tr>
      <w:tr w:rsidR="00B90F60" w:rsidRPr="00FE4618" w14:paraId="6338870E" w14:textId="77777777" w:rsidTr="00581473">
        <w:tc>
          <w:tcPr>
            <w:tcW w:w="567" w:type="dxa"/>
          </w:tcPr>
          <w:p w14:paraId="60E4AEAD" w14:textId="77777777" w:rsidR="00B90F60" w:rsidRPr="00FE4618" w:rsidRDefault="00B90F60" w:rsidP="00F80E1B">
            <w:pPr>
              <w:pStyle w:val="NoSpacing"/>
              <w:numPr>
                <w:ilvl w:val="0"/>
                <w:numId w:val="9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00E13FD" w14:textId="77777777" w:rsidR="00B90F60" w:rsidRPr="00FE4618" w:rsidRDefault="00B90F60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Period of probation, if any</w:t>
            </w:r>
          </w:p>
        </w:tc>
        <w:tc>
          <w:tcPr>
            <w:tcW w:w="5080" w:type="dxa"/>
          </w:tcPr>
          <w:p w14:paraId="7721B563" w14:textId="77777777" w:rsidR="00B90F60" w:rsidRPr="00FE4618" w:rsidRDefault="00B90F60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One year for direct recruits.</w:t>
            </w:r>
          </w:p>
        </w:tc>
      </w:tr>
      <w:tr w:rsidR="00B90F60" w:rsidRPr="00FE4618" w14:paraId="46165A3D" w14:textId="77777777" w:rsidTr="00581473">
        <w:tc>
          <w:tcPr>
            <w:tcW w:w="567" w:type="dxa"/>
          </w:tcPr>
          <w:p w14:paraId="0AA21A1A" w14:textId="77777777" w:rsidR="00B90F60" w:rsidRPr="00FE4618" w:rsidRDefault="00B90F60" w:rsidP="00F80E1B">
            <w:pPr>
              <w:pStyle w:val="NoSpacing"/>
              <w:numPr>
                <w:ilvl w:val="0"/>
                <w:numId w:val="9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7D00E26" w14:textId="77777777" w:rsidR="00951037" w:rsidRPr="00FE4618" w:rsidRDefault="00B90F60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IN"/>
              </w:rPr>
              <w:t>Method of recruitment</w:t>
            </w:r>
          </w:p>
          <w:p w14:paraId="53BB6BD8" w14:textId="77777777" w:rsidR="00951037" w:rsidRPr="00FE4618" w:rsidRDefault="00951037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 xml:space="preserve"> Whether by direct recruitment or by promotion or by deputation or transfer and percentage of the vacancies to be</w:t>
            </w:r>
            <w:r w:rsidR="00EE550F"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 xml:space="preserve"> </w:t>
            </w:r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filled by various methods</w:t>
            </w:r>
          </w:p>
          <w:p w14:paraId="58252578" w14:textId="77777777" w:rsidR="00B90F60" w:rsidRPr="00FE4618" w:rsidRDefault="00B90F60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</w:pPr>
          </w:p>
        </w:tc>
        <w:tc>
          <w:tcPr>
            <w:tcW w:w="5080" w:type="dxa"/>
          </w:tcPr>
          <w:p w14:paraId="241B4AEE" w14:textId="77777777" w:rsidR="00B90F60" w:rsidRPr="00FE4618" w:rsidRDefault="008E28E7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Promotion</w:t>
            </w:r>
          </w:p>
        </w:tc>
      </w:tr>
      <w:tr w:rsidR="00B90F60" w:rsidRPr="00FE4618" w14:paraId="4C1EFF45" w14:textId="77777777" w:rsidTr="00581473">
        <w:tc>
          <w:tcPr>
            <w:tcW w:w="567" w:type="dxa"/>
          </w:tcPr>
          <w:p w14:paraId="62909E77" w14:textId="77777777" w:rsidR="00B90F60" w:rsidRPr="00FE4618" w:rsidRDefault="00B90F60" w:rsidP="00F80E1B">
            <w:pPr>
              <w:pStyle w:val="NoSpacing"/>
              <w:numPr>
                <w:ilvl w:val="0"/>
                <w:numId w:val="9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11C1FEF" w14:textId="77777777" w:rsidR="00951037" w:rsidRPr="00FE4618" w:rsidRDefault="00951037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In case of recruitment by promotion or deputation or absorption</w:t>
            </w:r>
          </w:p>
          <w:p w14:paraId="0F01F276" w14:textId="77777777" w:rsidR="00951037" w:rsidRPr="00FE4618" w:rsidRDefault="00951037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grades from which promotion or deputation or absorption</w:t>
            </w:r>
          </w:p>
          <w:p w14:paraId="58BF5C27" w14:textId="77777777" w:rsidR="00B90F60" w:rsidRPr="00FE4618" w:rsidRDefault="00951037" w:rsidP="00F80E1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is to be made.</w:t>
            </w:r>
          </w:p>
        </w:tc>
        <w:tc>
          <w:tcPr>
            <w:tcW w:w="5080" w:type="dxa"/>
          </w:tcPr>
          <w:p w14:paraId="403F225A" w14:textId="77777777" w:rsidR="008E28E7" w:rsidRPr="009C3167" w:rsidRDefault="008E28E7" w:rsidP="008E28E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Grade: Library &amp; Information Officer</w:t>
            </w: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/ </w:t>
            </w: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Senior Library &amp; Information Officer</w:t>
            </w:r>
          </w:p>
          <w:p w14:paraId="5115BCE6" w14:textId="77777777" w:rsidR="008E28E7" w:rsidRPr="009C3167" w:rsidRDefault="008E28E7" w:rsidP="008E28E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Eligibility:</w:t>
            </w:r>
          </w:p>
          <w:p w14:paraId="1D567DEE" w14:textId="77777777" w:rsidR="009C3167" w:rsidRDefault="008E28E7" w:rsidP="008E28E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</w:t>
            </w:r>
            <w:proofErr w:type="spellStart"/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</w:t>
            </w:r>
            <w:proofErr w:type="spellEnd"/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). 5 years’ experience in the grade</w:t>
            </w:r>
            <w:r w:rsidR="00E25813"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of </w:t>
            </w:r>
            <w:r w:rsidR="00E25813"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Senior Library &amp; Information Officer</w:t>
            </w:r>
            <w:r w:rsidR="00E25813"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14:paraId="53CC884D" w14:textId="77777777" w:rsidR="009C3167" w:rsidRDefault="00E25813" w:rsidP="008E28E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OR</w:t>
            </w:r>
          </w:p>
          <w:p w14:paraId="49FC941A" w14:textId="1A29E1EA" w:rsidR="008E28E7" w:rsidRPr="009C3167" w:rsidRDefault="00E25813" w:rsidP="008E28E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5 </w:t>
            </w: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years’ experience in the grade of Senior Library &amp; Information Officer</w:t>
            </w:r>
          </w:p>
          <w:p w14:paraId="79CA8D65" w14:textId="6895D7F3" w:rsidR="008E28E7" w:rsidRDefault="008E28E7" w:rsidP="008E28E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(ii). Must have, in the feeder post, undergone </w:t>
            </w:r>
            <w:r w:rsidR="00E25813"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two </w:t>
            </w: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short-term training</w:t>
            </w:r>
            <w:r w:rsidR="00E25813"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course/orientation programme, ‘in-service’ or at</w:t>
            </w:r>
            <w:r w:rsidR="00E25813"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any recognised academy/institute, for upgrading</w:t>
            </w:r>
            <w:r w:rsidR="00E25813"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their skills for the post to which they are being</w:t>
            </w:r>
            <w:r w:rsidR="00E25813"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considered for promotion</w:t>
            </w:r>
          </w:p>
          <w:p w14:paraId="6A9F67BB" w14:textId="77777777" w:rsidR="008E28E7" w:rsidRPr="009C3167" w:rsidRDefault="008E28E7" w:rsidP="008E28E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bookmarkStart w:id="0" w:name="_GoBack"/>
            <w:bookmarkEnd w:id="0"/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Benchmark: The minimum assessment of ACRs –</w:t>
            </w:r>
          </w:p>
          <w:p w14:paraId="005B5D82" w14:textId="77777777" w:rsidR="00951037" w:rsidRPr="009C3167" w:rsidRDefault="008E28E7" w:rsidP="008E28E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</w:pPr>
            <w:r w:rsidRPr="009C31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Very Good</w:t>
            </w:r>
          </w:p>
        </w:tc>
      </w:tr>
    </w:tbl>
    <w:p w14:paraId="5C33D900" w14:textId="77777777" w:rsidR="005B2271" w:rsidRPr="00FE4618" w:rsidRDefault="005B2271" w:rsidP="00F80E1B">
      <w:pPr>
        <w:spacing w:line="288" w:lineRule="auto"/>
        <w:contextualSpacing/>
        <w:rPr>
          <w:sz w:val="24"/>
          <w:szCs w:val="24"/>
        </w:rPr>
      </w:pPr>
    </w:p>
    <w:p w14:paraId="4C18C28B" w14:textId="77777777" w:rsidR="005B2271" w:rsidRPr="00FE4618" w:rsidRDefault="005B2271" w:rsidP="00F80E1B">
      <w:pPr>
        <w:spacing w:line="288" w:lineRule="auto"/>
        <w:contextualSpacing/>
        <w:rPr>
          <w:sz w:val="24"/>
          <w:szCs w:val="24"/>
        </w:rPr>
      </w:pPr>
      <w:r w:rsidRPr="00FE4618">
        <w:rPr>
          <w:sz w:val="24"/>
          <w:szCs w:val="24"/>
        </w:rPr>
        <w:br w:type="page"/>
      </w:r>
    </w:p>
    <w:p w14:paraId="6CEC3DC3" w14:textId="77777777" w:rsidR="00197DBA" w:rsidRPr="00FE4618" w:rsidRDefault="00197DBA" w:rsidP="00F80E1B">
      <w:pPr>
        <w:spacing w:line="288" w:lineRule="auto"/>
        <w:contextualSpacing/>
        <w:rPr>
          <w:sz w:val="24"/>
          <w:szCs w:val="24"/>
        </w:rPr>
      </w:pPr>
    </w:p>
    <w:p w14:paraId="3E0A57ED" w14:textId="77777777" w:rsidR="00197DBA" w:rsidRPr="00FE4618" w:rsidRDefault="00197DBA" w:rsidP="00F80E1B">
      <w:pPr>
        <w:spacing w:line="288" w:lineRule="auto"/>
        <w:contextualSpacing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69"/>
        <w:gridCol w:w="5080"/>
      </w:tblGrid>
      <w:tr w:rsidR="0001292B" w:rsidRPr="00FE4618" w14:paraId="444F33F0" w14:textId="77777777" w:rsidTr="00197DBA">
        <w:tc>
          <w:tcPr>
            <w:tcW w:w="567" w:type="dxa"/>
          </w:tcPr>
          <w:p w14:paraId="2DDC0321" w14:textId="77777777" w:rsidR="0001292B" w:rsidRPr="00FE4618" w:rsidRDefault="0001292B" w:rsidP="0001292B">
            <w:pPr>
              <w:pStyle w:val="NoSpacing"/>
              <w:numPr>
                <w:ilvl w:val="0"/>
                <w:numId w:val="1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C70CF45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b/>
                <w:bCs/>
                <w:spacing w:val="-1"/>
                <w:w w:val="105"/>
                <w:position w:val="-3"/>
                <w:sz w:val="24"/>
                <w:szCs w:val="24"/>
              </w:rPr>
              <w:t>Name</w:t>
            </w:r>
            <w:r w:rsidRPr="00FE4618">
              <w:rPr>
                <w:rFonts w:ascii="Times New Roman" w:hAnsi="Times New Roman" w:cs="Times New Roman"/>
                <w:b/>
                <w:bCs/>
                <w:spacing w:val="-8"/>
                <w:w w:val="105"/>
                <w:position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w w:val="105"/>
                <w:position w:val="-3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b/>
                <w:bCs/>
                <w:spacing w:val="-10"/>
                <w:w w:val="105"/>
                <w:position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w w:val="105"/>
                <w:position w:val="-3"/>
                <w:sz w:val="24"/>
                <w:szCs w:val="24"/>
              </w:rPr>
              <w:t>the</w:t>
            </w:r>
            <w:r w:rsidRPr="00FE4618">
              <w:rPr>
                <w:rFonts w:ascii="Times New Roman" w:hAnsi="Times New Roman" w:cs="Times New Roman"/>
                <w:b/>
                <w:bCs/>
                <w:spacing w:val="-8"/>
                <w:w w:val="105"/>
                <w:position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w w:val="105"/>
                <w:position w:val="-3"/>
                <w:sz w:val="24"/>
                <w:szCs w:val="24"/>
              </w:rPr>
              <w:t>post</w:t>
            </w:r>
          </w:p>
        </w:tc>
        <w:tc>
          <w:tcPr>
            <w:tcW w:w="5080" w:type="dxa"/>
          </w:tcPr>
          <w:p w14:paraId="3ECC7271" w14:textId="64341A28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Asst.</w:t>
            </w:r>
            <w:r w:rsidRPr="00FE4618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Library</w:t>
            </w:r>
            <w:r w:rsidRPr="00FE4618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&amp;</w:t>
            </w:r>
            <w:r w:rsidRPr="00FE4618">
              <w:rPr>
                <w:rFonts w:ascii="Times New Roman" w:hAnsi="Times New Roman" w:cs="Times New Roman"/>
                <w:b/>
                <w:bCs/>
                <w:spacing w:val="47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Information</w:t>
            </w:r>
            <w:r w:rsidRPr="00FE4618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Officer</w:t>
            </w:r>
          </w:p>
        </w:tc>
      </w:tr>
      <w:tr w:rsidR="0001292B" w:rsidRPr="00FE4618" w14:paraId="4DC25E01" w14:textId="77777777" w:rsidTr="00197DBA">
        <w:tc>
          <w:tcPr>
            <w:tcW w:w="567" w:type="dxa"/>
          </w:tcPr>
          <w:p w14:paraId="2D8864B1" w14:textId="77777777" w:rsidR="0001292B" w:rsidRPr="00FE4618" w:rsidRDefault="0001292B" w:rsidP="0001292B">
            <w:pPr>
              <w:pStyle w:val="NoSpacing"/>
              <w:numPr>
                <w:ilvl w:val="0"/>
                <w:numId w:val="1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48BA05B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No.</w:t>
            </w:r>
            <w:r w:rsidRPr="00FE461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posts</w:t>
            </w:r>
          </w:p>
        </w:tc>
        <w:tc>
          <w:tcPr>
            <w:tcW w:w="5080" w:type="dxa"/>
          </w:tcPr>
          <w:p w14:paraId="5B93BCE4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One</w:t>
            </w:r>
          </w:p>
        </w:tc>
      </w:tr>
      <w:tr w:rsidR="0001292B" w:rsidRPr="00FE4618" w14:paraId="5922B6FC" w14:textId="77777777" w:rsidTr="00197DBA">
        <w:tc>
          <w:tcPr>
            <w:tcW w:w="567" w:type="dxa"/>
          </w:tcPr>
          <w:p w14:paraId="349D2AC6" w14:textId="77777777" w:rsidR="0001292B" w:rsidRPr="00FE4618" w:rsidRDefault="0001292B" w:rsidP="0001292B">
            <w:pPr>
              <w:pStyle w:val="NoSpacing"/>
              <w:numPr>
                <w:ilvl w:val="0"/>
                <w:numId w:val="1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C7EC2AD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Classification</w:t>
            </w:r>
          </w:p>
        </w:tc>
        <w:tc>
          <w:tcPr>
            <w:tcW w:w="5080" w:type="dxa"/>
          </w:tcPr>
          <w:p w14:paraId="75FF2B08" w14:textId="77777777" w:rsidR="0001292B" w:rsidRPr="00FE4618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General Central Service Group B Gazetted, Non-Ministerial</w:t>
            </w:r>
          </w:p>
        </w:tc>
      </w:tr>
      <w:tr w:rsidR="0001292B" w:rsidRPr="00FE4618" w14:paraId="7DA6E02E" w14:textId="77777777" w:rsidTr="00197DBA">
        <w:tc>
          <w:tcPr>
            <w:tcW w:w="567" w:type="dxa"/>
          </w:tcPr>
          <w:p w14:paraId="23D2BCBD" w14:textId="77777777" w:rsidR="0001292B" w:rsidRPr="00FE4618" w:rsidRDefault="0001292B" w:rsidP="0001292B">
            <w:pPr>
              <w:pStyle w:val="NoSpacing"/>
              <w:numPr>
                <w:ilvl w:val="0"/>
                <w:numId w:val="1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69F544F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  <w:t>Scale</w:t>
            </w:r>
            <w:r w:rsidRPr="00FE4618">
              <w:rPr>
                <w:rFonts w:ascii="Times New Roman" w:hAnsi="Times New Roman" w:cs="Times New Roman"/>
                <w:spacing w:val="-11"/>
                <w:w w:val="105"/>
                <w:position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position w:val="-3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spacing w:val="-9"/>
                <w:w w:val="105"/>
                <w:position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  <w:t>Pay</w:t>
            </w:r>
          </w:p>
        </w:tc>
        <w:tc>
          <w:tcPr>
            <w:tcW w:w="5080" w:type="dxa"/>
          </w:tcPr>
          <w:p w14:paraId="097236A4" w14:textId="5A8AB94F" w:rsidR="0001292B" w:rsidRPr="00FE4618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Level 7 (Pre-revised: </w:t>
            </w:r>
            <w:r w:rsidRPr="00FE461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Pay Band 2 Rs. 9300-34800 Grade Pay Rs.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4600) </w:t>
            </w:r>
          </w:p>
        </w:tc>
      </w:tr>
      <w:tr w:rsidR="0001292B" w:rsidRPr="00FE4618" w14:paraId="13EDAC09" w14:textId="77777777" w:rsidTr="00197DBA">
        <w:tc>
          <w:tcPr>
            <w:tcW w:w="567" w:type="dxa"/>
          </w:tcPr>
          <w:p w14:paraId="05F3442B" w14:textId="77777777" w:rsidR="0001292B" w:rsidRPr="00FE4618" w:rsidRDefault="0001292B" w:rsidP="0001292B">
            <w:pPr>
              <w:pStyle w:val="NoSpacing"/>
              <w:numPr>
                <w:ilvl w:val="0"/>
                <w:numId w:val="1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08AD80C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Whether</w:t>
            </w:r>
            <w:r w:rsidRPr="00FE4618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selection</w:t>
            </w:r>
            <w:r w:rsidRPr="00FE461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post</w:t>
            </w:r>
            <w:r w:rsidRPr="00FE461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or</w:t>
            </w:r>
            <w:r w:rsidRPr="00FE4618">
              <w:rPr>
                <w:rFonts w:ascii="Times New Roman" w:hAnsi="Times New Roman" w:cs="Times New Roman"/>
                <w:spacing w:val="27"/>
                <w:w w:val="10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non-selection</w:t>
            </w:r>
            <w:r w:rsidRPr="00FE4618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post</w:t>
            </w:r>
          </w:p>
        </w:tc>
        <w:tc>
          <w:tcPr>
            <w:tcW w:w="5080" w:type="dxa"/>
          </w:tcPr>
          <w:p w14:paraId="498F2790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N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on-selection</w:t>
            </w:r>
          </w:p>
        </w:tc>
      </w:tr>
      <w:tr w:rsidR="0001292B" w:rsidRPr="00FE4618" w14:paraId="64A10986" w14:textId="77777777" w:rsidTr="00197DBA">
        <w:tc>
          <w:tcPr>
            <w:tcW w:w="567" w:type="dxa"/>
          </w:tcPr>
          <w:p w14:paraId="1FED9E41" w14:textId="77777777" w:rsidR="0001292B" w:rsidRPr="00FE4618" w:rsidRDefault="0001292B" w:rsidP="0001292B">
            <w:pPr>
              <w:pStyle w:val="NoSpacing"/>
              <w:numPr>
                <w:ilvl w:val="0"/>
                <w:numId w:val="1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9DCD3F0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Age</w:t>
            </w:r>
            <w:r w:rsidRPr="00FE461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FE461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direct</w:t>
            </w:r>
            <w:r w:rsidRPr="00FE461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recruitment</w:t>
            </w:r>
          </w:p>
        </w:tc>
        <w:tc>
          <w:tcPr>
            <w:tcW w:w="5080" w:type="dxa"/>
          </w:tcPr>
          <w:p w14:paraId="27BBA476" w14:textId="77777777" w:rsidR="0001292B" w:rsidRPr="00FE4618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</w:t>
            </w:r>
            <w:r w:rsidRPr="00FE461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pplicable </w:t>
            </w:r>
          </w:p>
        </w:tc>
      </w:tr>
      <w:tr w:rsidR="0001292B" w:rsidRPr="00FE4618" w14:paraId="695B8C85" w14:textId="77777777" w:rsidTr="00197DBA">
        <w:tc>
          <w:tcPr>
            <w:tcW w:w="567" w:type="dxa"/>
          </w:tcPr>
          <w:p w14:paraId="10F73E89" w14:textId="77777777" w:rsidR="0001292B" w:rsidRPr="00FE4618" w:rsidRDefault="0001292B" w:rsidP="0001292B">
            <w:pPr>
              <w:pStyle w:val="NoSpacing"/>
              <w:numPr>
                <w:ilvl w:val="0"/>
                <w:numId w:val="1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826D3F9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Education</w:t>
            </w:r>
            <w:r w:rsidRPr="00FE4618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FE4618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other</w:t>
            </w:r>
            <w:r w:rsidRPr="00FE4618">
              <w:rPr>
                <w:rFonts w:ascii="Times New Roman" w:hAnsi="Times New Roman" w:cs="Times New Roman"/>
                <w:spacing w:val="28"/>
                <w:w w:val="10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qualification</w:t>
            </w:r>
            <w:r w:rsidRPr="00FE4618">
              <w:rPr>
                <w:rFonts w:ascii="Times New Roman" w:hAnsi="Times New Roman" w:cs="Times New Roman"/>
                <w:spacing w:val="-35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required</w:t>
            </w:r>
            <w:r w:rsidRPr="00FE461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FE461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direct</w:t>
            </w:r>
            <w:r w:rsidRPr="00FE461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recruits</w:t>
            </w:r>
          </w:p>
          <w:p w14:paraId="049EFF3B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080" w:type="dxa"/>
          </w:tcPr>
          <w:p w14:paraId="62B23301" w14:textId="77777777" w:rsidR="0001292B" w:rsidRPr="00FE4618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</w:t>
            </w:r>
            <w:r w:rsidRPr="00FE461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pplicable</w:t>
            </w:r>
          </w:p>
        </w:tc>
      </w:tr>
      <w:tr w:rsidR="0001292B" w:rsidRPr="00FE4618" w14:paraId="4C16DE81" w14:textId="77777777" w:rsidTr="00197DBA">
        <w:tc>
          <w:tcPr>
            <w:tcW w:w="567" w:type="dxa"/>
          </w:tcPr>
          <w:p w14:paraId="782ABE61" w14:textId="77777777" w:rsidR="0001292B" w:rsidRPr="00FE4618" w:rsidRDefault="0001292B" w:rsidP="0001292B">
            <w:pPr>
              <w:pStyle w:val="NoSpacing"/>
              <w:numPr>
                <w:ilvl w:val="0"/>
                <w:numId w:val="1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AD676F1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Whether</w:t>
            </w:r>
            <w:r w:rsidRPr="00FE4618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age</w:t>
            </w:r>
            <w:r w:rsidRPr="00FE4618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and</w:t>
            </w:r>
            <w:r w:rsidRPr="00FE4618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educational</w:t>
            </w:r>
            <w:r w:rsidRPr="00FE4618">
              <w:rPr>
                <w:rFonts w:ascii="Times New Roman" w:hAnsi="Times New Roman" w:cs="Times New Roman"/>
                <w:spacing w:val="24"/>
                <w:w w:val="10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qualifications</w:t>
            </w:r>
            <w:r w:rsidRPr="00FE4618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prescribed</w:t>
            </w:r>
            <w:r w:rsidRPr="00FE4618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FE4618">
              <w:rPr>
                <w:rFonts w:ascii="Times New Roman" w:hAnsi="Times New Roman" w:cs="Times New Roman"/>
                <w:spacing w:val="43"/>
                <w:w w:val="10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direct</w:t>
            </w:r>
            <w:r w:rsidRPr="00FE461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recruits</w:t>
            </w:r>
            <w:r w:rsidRPr="00FE461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FE461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apply</w:t>
            </w:r>
            <w:r w:rsidRPr="00FE461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FE4618">
              <w:rPr>
                <w:rFonts w:ascii="Times New Roman" w:hAnsi="Times New Roman" w:cs="Times New Roman"/>
                <w:spacing w:val="24"/>
                <w:w w:val="10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case</w:t>
            </w:r>
            <w:r w:rsidRPr="00FE4618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promotees</w:t>
            </w:r>
            <w:proofErr w:type="spellEnd"/>
          </w:p>
        </w:tc>
        <w:tc>
          <w:tcPr>
            <w:tcW w:w="5080" w:type="dxa"/>
          </w:tcPr>
          <w:p w14:paraId="309DBE03" w14:textId="77777777" w:rsidR="0001292B" w:rsidRPr="00FE4618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Not Applicable </w:t>
            </w:r>
          </w:p>
          <w:p w14:paraId="2E8F575A" w14:textId="77777777" w:rsidR="0001292B" w:rsidRPr="00FE4618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01292B" w:rsidRPr="00FE4618" w14:paraId="3447EEF9" w14:textId="77777777" w:rsidTr="00197DBA">
        <w:tc>
          <w:tcPr>
            <w:tcW w:w="567" w:type="dxa"/>
          </w:tcPr>
          <w:p w14:paraId="2462C74B" w14:textId="77777777" w:rsidR="0001292B" w:rsidRPr="00FE4618" w:rsidRDefault="0001292B" w:rsidP="0001292B">
            <w:pPr>
              <w:pStyle w:val="NoSpacing"/>
              <w:numPr>
                <w:ilvl w:val="0"/>
                <w:numId w:val="1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C844635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Period</w:t>
            </w:r>
            <w:r w:rsidRPr="00FE4618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Probation,</w:t>
            </w:r>
            <w:r w:rsidRPr="00FE461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sz w:val="24"/>
                <w:szCs w:val="24"/>
              </w:rPr>
              <w:t>if</w:t>
            </w:r>
            <w:r w:rsidRPr="00FE461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any</w:t>
            </w:r>
          </w:p>
        </w:tc>
        <w:tc>
          <w:tcPr>
            <w:tcW w:w="5080" w:type="dxa"/>
          </w:tcPr>
          <w:p w14:paraId="798667C5" w14:textId="77777777" w:rsidR="0001292B" w:rsidRPr="00FE4618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Two years </w:t>
            </w:r>
          </w:p>
        </w:tc>
      </w:tr>
      <w:tr w:rsidR="0001292B" w:rsidRPr="00FE4618" w14:paraId="184741E1" w14:textId="77777777" w:rsidTr="00197DBA">
        <w:tc>
          <w:tcPr>
            <w:tcW w:w="567" w:type="dxa"/>
          </w:tcPr>
          <w:p w14:paraId="46A78A6B" w14:textId="77777777" w:rsidR="0001292B" w:rsidRPr="00FE4618" w:rsidRDefault="0001292B" w:rsidP="0001292B">
            <w:pPr>
              <w:pStyle w:val="NoSpacing"/>
              <w:numPr>
                <w:ilvl w:val="0"/>
                <w:numId w:val="1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475FB0C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  <w:t>Method</w:t>
            </w:r>
            <w:r w:rsidRPr="00FE4618">
              <w:rPr>
                <w:rFonts w:ascii="Times New Roman" w:hAnsi="Times New Roman" w:cs="Times New Roman"/>
                <w:spacing w:val="-19"/>
                <w:w w:val="105"/>
                <w:position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w w:val="105"/>
                <w:position w:val="-3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spacing w:val="-19"/>
                <w:w w:val="105"/>
                <w:position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  <w:t>Recruitment</w:t>
            </w:r>
          </w:p>
        </w:tc>
        <w:tc>
          <w:tcPr>
            <w:tcW w:w="5080" w:type="dxa"/>
          </w:tcPr>
          <w:p w14:paraId="5D2CBC78" w14:textId="77777777" w:rsidR="0001292B" w:rsidRPr="00FE4618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IN"/>
              </w:rPr>
              <w:t>Promotion</w:t>
            </w:r>
          </w:p>
        </w:tc>
      </w:tr>
      <w:tr w:rsidR="0001292B" w:rsidRPr="00FE4618" w14:paraId="265ABD19" w14:textId="77777777" w:rsidTr="00197DBA">
        <w:tc>
          <w:tcPr>
            <w:tcW w:w="567" w:type="dxa"/>
          </w:tcPr>
          <w:p w14:paraId="00B71901" w14:textId="77777777" w:rsidR="0001292B" w:rsidRPr="00FE4618" w:rsidRDefault="0001292B" w:rsidP="0001292B">
            <w:pPr>
              <w:pStyle w:val="NoSpacing"/>
              <w:numPr>
                <w:ilvl w:val="0"/>
                <w:numId w:val="1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B46DAB0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  <w:t>In case recruitment is by</w:t>
            </w:r>
          </w:p>
          <w:p w14:paraId="38404291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  <w:t>promotion or deputation or</w:t>
            </w:r>
          </w:p>
          <w:p w14:paraId="14469599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  <w:t>transfer, grade from which</w:t>
            </w:r>
          </w:p>
          <w:p w14:paraId="72E5D35D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  <w:t>promotion / transfer /</w:t>
            </w:r>
          </w:p>
          <w:p w14:paraId="75EA8D3E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  <w:t>deputation be made</w:t>
            </w:r>
          </w:p>
        </w:tc>
        <w:tc>
          <w:tcPr>
            <w:tcW w:w="5080" w:type="dxa"/>
          </w:tcPr>
          <w:p w14:paraId="05CB6EC4" w14:textId="08829566" w:rsidR="009C3167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Senior </w:t>
            </w: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Library &amp; Information Assistant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/</w:t>
            </w: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Library &amp; Information Assistant</w:t>
            </w: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in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Level </w:t>
            </w:r>
            <w:r w:rsidR="009C316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Pay Band</w:t>
            </w:r>
            <w:r w:rsidR="009C316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</w:p>
          <w:p w14:paraId="42398A78" w14:textId="07D6E3B4" w:rsidR="0001292B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(Pre-revised</w:t>
            </w:r>
            <w:r w:rsidR="009C316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PB:</w:t>
            </w: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2 Rs. 9300-34800 Grade Pay Rs.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6</w:t>
            </w: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) </w:t>
            </w: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five</w:t>
            </w: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years'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regular service and successfully completed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short-</w:t>
            </w: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training in the field of Library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Information</w:t>
            </w: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Science.</w:t>
            </w:r>
          </w:p>
          <w:p w14:paraId="3481FCAE" w14:textId="77777777" w:rsidR="0001292B" w:rsidRPr="009A4C53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IN"/>
              </w:rPr>
            </w:pPr>
            <w:r w:rsidRPr="009A4C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IN"/>
              </w:rPr>
              <w:t>Eligibility</w:t>
            </w:r>
          </w:p>
          <w:p w14:paraId="79C765F1" w14:textId="77777777" w:rsidR="0001292B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(b)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Must have studied computer science as a subject at Bachelor’s level </w:t>
            </w:r>
          </w:p>
          <w:p w14:paraId="719EBA5F" w14:textId="77777777" w:rsidR="0001292B" w:rsidRPr="00FE4618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(c) Must have experience in research projects related to library and information science </w:t>
            </w:r>
          </w:p>
          <w:p w14:paraId="7160B709" w14:textId="77777777" w:rsidR="0001292B" w:rsidRPr="00FE4618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</w:tr>
      <w:tr w:rsidR="0001292B" w:rsidRPr="00FE4618" w14:paraId="423B5ECE" w14:textId="77777777" w:rsidTr="00197DBA">
        <w:tc>
          <w:tcPr>
            <w:tcW w:w="567" w:type="dxa"/>
          </w:tcPr>
          <w:p w14:paraId="0215200F" w14:textId="77777777" w:rsidR="0001292B" w:rsidRPr="00FE4618" w:rsidRDefault="0001292B" w:rsidP="0001292B">
            <w:pPr>
              <w:pStyle w:val="NoSpacing"/>
              <w:numPr>
                <w:ilvl w:val="0"/>
                <w:numId w:val="1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F7B86DC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  <w:t>If a DPC exists, what is it's</w:t>
            </w:r>
          </w:p>
          <w:p w14:paraId="40F19498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  <w:t>composition?</w:t>
            </w:r>
          </w:p>
        </w:tc>
        <w:tc>
          <w:tcPr>
            <w:tcW w:w="5080" w:type="dxa"/>
          </w:tcPr>
          <w:p w14:paraId="0EDE6091" w14:textId="77777777" w:rsidR="0001292B" w:rsidRPr="00FE4618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proofErr w:type="gramStart"/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Group .</w:t>
            </w:r>
            <w:proofErr w:type="gramEnd"/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'B' Departmental Promotion Committee (Full composition of the DPC may be given) for</w:t>
            </w:r>
          </w:p>
          <w:p w14:paraId="042B49E2" w14:textId="77777777" w:rsidR="0001292B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FE4618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promotion and/ or confirmation.</w:t>
            </w:r>
          </w:p>
          <w:p w14:paraId="0BBE2737" w14:textId="77777777" w:rsidR="0001292B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18F320BB" w14:textId="77777777" w:rsidR="0001292B" w:rsidRPr="00FE4618" w:rsidRDefault="0001292B" w:rsidP="0001292B">
            <w:pPr>
              <w:widowControl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01292B" w:rsidRPr="00FE4618" w14:paraId="2AA0FEEF" w14:textId="77777777" w:rsidTr="00197DBA">
        <w:trPr>
          <w:trHeight w:val="146"/>
        </w:trPr>
        <w:tc>
          <w:tcPr>
            <w:tcW w:w="567" w:type="dxa"/>
          </w:tcPr>
          <w:p w14:paraId="7AB0D980" w14:textId="77777777" w:rsidR="0001292B" w:rsidRPr="00FE4618" w:rsidRDefault="0001292B" w:rsidP="0001292B">
            <w:pPr>
              <w:pStyle w:val="NoSpacing"/>
              <w:numPr>
                <w:ilvl w:val="0"/>
                <w:numId w:val="1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D950D71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  <w:lang w:val="en-IN" w:bidi="kn-IN"/>
              </w:rPr>
              <w:t>Remarks</w:t>
            </w:r>
          </w:p>
        </w:tc>
        <w:tc>
          <w:tcPr>
            <w:tcW w:w="5080" w:type="dxa"/>
          </w:tcPr>
          <w:p w14:paraId="0A319154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bidi="kn-IN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  <w:lang w:val="en-IN" w:bidi="kn-IN"/>
              </w:rPr>
              <w:t>-</w:t>
            </w:r>
          </w:p>
        </w:tc>
      </w:tr>
    </w:tbl>
    <w:p w14:paraId="7D60F23C" w14:textId="77777777" w:rsidR="005B77E9" w:rsidRPr="00FE4618" w:rsidRDefault="005B77E9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B39D8B8" w14:textId="77777777" w:rsidR="00636F4E" w:rsidRPr="00FE4618" w:rsidRDefault="00636F4E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53BB421" w14:textId="77777777" w:rsidR="00636F4E" w:rsidRPr="00FE4618" w:rsidRDefault="00636F4E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E7A330D" w14:textId="77777777" w:rsidR="00636F4E" w:rsidRPr="00FE4618" w:rsidRDefault="00636F4E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1054420" w14:textId="77777777" w:rsidR="00636F4E" w:rsidRPr="00FE4618" w:rsidRDefault="00636F4E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21367A0" w14:textId="77777777" w:rsidR="00636F4E" w:rsidRPr="00FE4618" w:rsidRDefault="00636F4E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D7B4376" w14:textId="77777777" w:rsidR="00636F4E" w:rsidRPr="00FE4618" w:rsidRDefault="00636F4E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D7D3A5" w14:textId="77777777" w:rsidR="00636F4E" w:rsidRPr="00FE4618" w:rsidRDefault="00636F4E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EDF293F" w14:textId="77777777" w:rsidR="007D7CF0" w:rsidRPr="00FE4618" w:rsidRDefault="007D7CF0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461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3165"/>
        <w:gridCol w:w="4916"/>
      </w:tblGrid>
      <w:tr w:rsidR="00A12450" w:rsidRPr="00FE4618" w14:paraId="4334E7A2" w14:textId="77777777" w:rsidTr="00AD7C67">
        <w:tc>
          <w:tcPr>
            <w:tcW w:w="830" w:type="dxa"/>
          </w:tcPr>
          <w:p w14:paraId="623E3A97" w14:textId="77777777" w:rsidR="00A12450" w:rsidRPr="00FE4618" w:rsidRDefault="00A12450" w:rsidP="00F80E1B">
            <w:pPr>
              <w:pStyle w:val="NoSpacing"/>
              <w:numPr>
                <w:ilvl w:val="0"/>
                <w:numId w:val="10"/>
              </w:num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085A917E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Name</w:t>
            </w:r>
            <w:r w:rsidRPr="00F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Posts</w:t>
            </w:r>
          </w:p>
        </w:tc>
        <w:tc>
          <w:tcPr>
            <w:tcW w:w="4916" w:type="dxa"/>
          </w:tcPr>
          <w:p w14:paraId="158C5210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Assistant</w:t>
            </w:r>
            <w:r w:rsidRPr="00FE461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Editor</w:t>
            </w:r>
          </w:p>
        </w:tc>
      </w:tr>
      <w:tr w:rsidR="00A12450" w:rsidRPr="00FE4618" w14:paraId="44A56F83" w14:textId="77777777" w:rsidTr="00AD7C67">
        <w:tc>
          <w:tcPr>
            <w:tcW w:w="830" w:type="dxa"/>
          </w:tcPr>
          <w:p w14:paraId="5FA7180D" w14:textId="77777777" w:rsidR="00A12450" w:rsidRPr="00FE4618" w:rsidRDefault="00A12450" w:rsidP="00F80E1B">
            <w:pPr>
              <w:pStyle w:val="NoSpacing"/>
              <w:numPr>
                <w:ilvl w:val="0"/>
                <w:numId w:val="10"/>
              </w:num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2852A1A3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position w:val="-3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No.</w:t>
            </w:r>
            <w:r w:rsidRPr="00FE461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posts</w:t>
            </w:r>
          </w:p>
        </w:tc>
        <w:tc>
          <w:tcPr>
            <w:tcW w:w="4916" w:type="dxa"/>
          </w:tcPr>
          <w:p w14:paraId="050FA7CF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One</w:t>
            </w:r>
          </w:p>
        </w:tc>
      </w:tr>
      <w:tr w:rsidR="00A12450" w:rsidRPr="00FE4618" w14:paraId="51DA363D" w14:textId="77777777" w:rsidTr="00AD7C67">
        <w:tc>
          <w:tcPr>
            <w:tcW w:w="830" w:type="dxa"/>
          </w:tcPr>
          <w:p w14:paraId="19B3E117" w14:textId="77777777" w:rsidR="00A12450" w:rsidRPr="00FE4618" w:rsidRDefault="00A12450" w:rsidP="00F80E1B">
            <w:pPr>
              <w:pStyle w:val="NoSpacing"/>
              <w:numPr>
                <w:ilvl w:val="0"/>
                <w:numId w:val="10"/>
              </w:num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24CEE36F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Classification</w:t>
            </w:r>
          </w:p>
        </w:tc>
        <w:tc>
          <w:tcPr>
            <w:tcW w:w="4916" w:type="dxa"/>
          </w:tcPr>
          <w:p w14:paraId="2FF7D604" w14:textId="77777777" w:rsidR="00A12450" w:rsidRPr="00F76CF3" w:rsidRDefault="00241F63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 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tted</w:t>
            </w:r>
            <w:proofErr w:type="spellEnd"/>
          </w:p>
        </w:tc>
      </w:tr>
      <w:tr w:rsidR="00A12450" w:rsidRPr="00FE4618" w14:paraId="49A34048" w14:textId="77777777" w:rsidTr="00AD7C67">
        <w:tc>
          <w:tcPr>
            <w:tcW w:w="830" w:type="dxa"/>
          </w:tcPr>
          <w:p w14:paraId="3B5F9362" w14:textId="77777777" w:rsidR="00A12450" w:rsidRPr="00FE4618" w:rsidRDefault="00A12450" w:rsidP="00F80E1B">
            <w:pPr>
              <w:pStyle w:val="NoSpacing"/>
              <w:numPr>
                <w:ilvl w:val="0"/>
                <w:numId w:val="10"/>
              </w:num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5CA5EC8B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Pay</w:t>
            </w:r>
          </w:p>
        </w:tc>
        <w:tc>
          <w:tcPr>
            <w:tcW w:w="4916" w:type="dxa"/>
          </w:tcPr>
          <w:p w14:paraId="64707772" w14:textId="77777777" w:rsidR="00A12450" w:rsidRPr="00FE4618" w:rsidRDefault="00F76CF3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Level 10 (Pre-revised: </w:t>
            </w:r>
            <w:r w:rsidRPr="00FE461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Pay Band 2 Rs. 9300-34800 Grade Pay Rs.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5400)</w:t>
            </w:r>
          </w:p>
        </w:tc>
      </w:tr>
      <w:tr w:rsidR="00A12450" w:rsidRPr="00FE4618" w14:paraId="01E14B41" w14:textId="77777777" w:rsidTr="00AD7C67">
        <w:tc>
          <w:tcPr>
            <w:tcW w:w="830" w:type="dxa"/>
          </w:tcPr>
          <w:p w14:paraId="16E5EB44" w14:textId="77777777" w:rsidR="00A12450" w:rsidRPr="00FE4618" w:rsidRDefault="00A12450" w:rsidP="00F80E1B">
            <w:pPr>
              <w:pStyle w:val="NoSpacing"/>
              <w:numPr>
                <w:ilvl w:val="0"/>
                <w:numId w:val="10"/>
              </w:num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0D7F52C4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Whether</w:t>
            </w:r>
            <w:r w:rsidRPr="00FE461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Selection</w:t>
            </w:r>
            <w:r w:rsidRPr="00FE461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post</w:t>
            </w:r>
            <w:r w:rsidRPr="00FE461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FE461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FE461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selection</w:t>
            </w:r>
            <w:proofErr w:type="spellEnd"/>
            <w:r w:rsidRPr="00FE461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916" w:type="dxa"/>
          </w:tcPr>
          <w:p w14:paraId="6896F27B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Not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applicable</w:t>
            </w:r>
          </w:p>
        </w:tc>
      </w:tr>
      <w:tr w:rsidR="00A12450" w:rsidRPr="00FE4618" w14:paraId="770A9029" w14:textId="77777777" w:rsidTr="00AD7C67">
        <w:tc>
          <w:tcPr>
            <w:tcW w:w="830" w:type="dxa"/>
          </w:tcPr>
          <w:p w14:paraId="3B10A5AD" w14:textId="77777777" w:rsidR="00A12450" w:rsidRPr="00FE4618" w:rsidRDefault="00A12450" w:rsidP="00F80E1B">
            <w:pPr>
              <w:pStyle w:val="NoSpacing"/>
              <w:numPr>
                <w:ilvl w:val="0"/>
                <w:numId w:val="10"/>
              </w:num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08B0A602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Age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limit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direct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recruits</w:t>
            </w:r>
          </w:p>
        </w:tc>
        <w:tc>
          <w:tcPr>
            <w:tcW w:w="4916" w:type="dxa"/>
          </w:tcPr>
          <w:p w14:paraId="7BDD6221" w14:textId="77777777" w:rsidR="00A12450" w:rsidRPr="00FE4618" w:rsidRDefault="00A12450" w:rsidP="00A055EC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Not</w:t>
            </w:r>
            <w:r w:rsidRPr="00FE461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Exceeding</w:t>
            </w:r>
            <w:r w:rsidRPr="00FE461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FE461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years.</w:t>
            </w:r>
            <w:r w:rsidRPr="00FE461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FE46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Relaxable</w:t>
            </w:r>
            <w:proofErr w:type="spellEnd"/>
            <w:r w:rsidRPr="00FE461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FE461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Govt.</w:t>
            </w:r>
            <w:r w:rsidRPr="00FE461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servant’s</w:t>
            </w:r>
            <w:r w:rsidRPr="00FE461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A05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 per govt. rule.</w:t>
            </w:r>
          </w:p>
        </w:tc>
      </w:tr>
      <w:tr w:rsidR="00A12450" w:rsidRPr="00FE4618" w14:paraId="2A7BFDCD" w14:textId="77777777" w:rsidTr="00AD7C67">
        <w:tc>
          <w:tcPr>
            <w:tcW w:w="830" w:type="dxa"/>
          </w:tcPr>
          <w:p w14:paraId="6B495E9E" w14:textId="77777777" w:rsidR="00A12450" w:rsidRPr="00FE4618" w:rsidRDefault="00A12450" w:rsidP="00F80E1B">
            <w:pPr>
              <w:pStyle w:val="NoSpacing"/>
              <w:numPr>
                <w:ilvl w:val="0"/>
                <w:numId w:val="10"/>
              </w:num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78BFB8A0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ab/>
              <w:t>and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D7C67"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  <w:r w:rsidRPr="00FE461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required for direct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recruits</w:t>
            </w:r>
          </w:p>
        </w:tc>
        <w:tc>
          <w:tcPr>
            <w:tcW w:w="4916" w:type="dxa"/>
          </w:tcPr>
          <w:p w14:paraId="6E1ABB3F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Essential:</w:t>
            </w:r>
          </w:p>
          <w:p w14:paraId="128E5A19" w14:textId="77777777" w:rsidR="00A055EC" w:rsidRPr="00A055EC" w:rsidRDefault="00A12450" w:rsidP="00F80E1B">
            <w:pPr>
              <w:pStyle w:val="NoSpacing"/>
              <w:numPr>
                <w:ilvl w:val="0"/>
                <w:numId w:val="14"/>
              </w:numPr>
              <w:spacing w:line="288" w:lineRule="auto"/>
              <w:ind w:left="40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Bachelor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degree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from</w:t>
            </w:r>
            <w:r w:rsidRPr="00FE46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recognized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University</w:t>
            </w:r>
            <w:r w:rsidR="00F263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in regular stream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7A232E72" w14:textId="77777777" w:rsidR="00A12450" w:rsidRPr="00A055EC" w:rsidRDefault="00A12450" w:rsidP="00F80E1B">
            <w:pPr>
              <w:pStyle w:val="NoSpacing"/>
              <w:numPr>
                <w:ilvl w:val="0"/>
                <w:numId w:val="14"/>
              </w:numPr>
              <w:spacing w:line="288" w:lineRule="auto"/>
              <w:ind w:left="40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Post</w:t>
            </w:r>
            <w:r w:rsidRPr="00A055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55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Graduate</w:t>
            </w:r>
            <w:r w:rsidRPr="00A0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5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Degree in </w:t>
            </w:r>
            <w:r w:rsidRPr="00A055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Mass</w:t>
            </w:r>
            <w:r w:rsidRPr="00A055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55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Communication/Journalism,</w:t>
            </w:r>
            <w:r w:rsidRPr="00A0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5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where</w:t>
            </w:r>
            <w:r w:rsidRPr="00A055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55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editing</w:t>
            </w:r>
            <w:r w:rsidRPr="00A055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55EC">
              <w:rPr>
                <w:rFonts w:ascii="Times New Roman" w:hAnsi="Times New Roman" w:cs="Times New Roman"/>
                <w:sz w:val="24"/>
                <w:szCs w:val="24"/>
              </w:rPr>
              <w:t>is one</w:t>
            </w:r>
            <w:r w:rsidRPr="00A055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55E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A055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55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055EC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gramStart"/>
            <w:r w:rsidRPr="00A055E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gramEnd"/>
            <w:r w:rsidR="00F2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3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 regular stream</w:t>
            </w:r>
            <w:r w:rsidRPr="00A05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B9C28D" w14:textId="77777777" w:rsidR="00A12450" w:rsidRPr="00A055EC" w:rsidRDefault="00A055EC" w:rsidP="00A055EC">
            <w:pPr>
              <w:pStyle w:val="NoSpacing"/>
              <w:numPr>
                <w:ilvl w:val="0"/>
                <w:numId w:val="14"/>
              </w:numPr>
              <w:spacing w:line="288" w:lineRule="auto"/>
              <w:ind w:left="40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5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Minimum three years’ experience in similar posts such as technical writer, content manager, content developer in government/autonomous organizations and involved in activities such as content development, modifications, proof reading and editing</w:t>
            </w:r>
            <w:r w:rsidR="00A12450" w:rsidRPr="00A055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1B696DDF" w14:textId="77777777" w:rsidR="00A055EC" w:rsidRPr="00241F63" w:rsidRDefault="00A055EC" w:rsidP="00A055EC">
            <w:pPr>
              <w:pStyle w:val="NoSpacing"/>
              <w:numPr>
                <w:ilvl w:val="0"/>
                <w:numId w:val="14"/>
              </w:numPr>
              <w:spacing w:line="288" w:lineRule="auto"/>
              <w:ind w:left="40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Good English Language communication skill</w:t>
            </w:r>
          </w:p>
          <w:p w14:paraId="36A8C4E7" w14:textId="77777777" w:rsidR="00241F63" w:rsidRPr="00A055EC" w:rsidRDefault="00241F63" w:rsidP="00241F63">
            <w:pPr>
              <w:pStyle w:val="NoSpacing"/>
              <w:spacing w:line="288" w:lineRule="auto"/>
              <w:ind w:left="4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computer knowledge </w:t>
            </w:r>
          </w:p>
          <w:p w14:paraId="039690F0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Desirable:</w:t>
            </w:r>
          </w:p>
          <w:p w14:paraId="4242F172" w14:textId="77777777" w:rsidR="00A12450" w:rsidRPr="00A055EC" w:rsidRDefault="00A055EC" w:rsidP="00A055EC">
            <w:pPr>
              <w:pStyle w:val="NoSpacing"/>
              <w:numPr>
                <w:ilvl w:val="0"/>
                <w:numId w:val="15"/>
              </w:numPr>
              <w:spacing w:line="288" w:lineRule="auto"/>
              <w:ind w:left="547" w:hanging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in translation, advertisement, TV/Radio production</w:t>
            </w:r>
            <w:r w:rsidR="00A12450"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1D358D57" w14:textId="77777777" w:rsidR="00A055EC" w:rsidRPr="00FE4618" w:rsidRDefault="00A055EC" w:rsidP="00241F63">
            <w:pPr>
              <w:pStyle w:val="NoSpacing"/>
              <w:spacing w:line="288" w:lineRule="auto"/>
              <w:ind w:left="5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450" w:rsidRPr="00FE4618" w14:paraId="1F614FDA" w14:textId="77777777" w:rsidTr="00AD7C67">
        <w:tc>
          <w:tcPr>
            <w:tcW w:w="830" w:type="dxa"/>
          </w:tcPr>
          <w:p w14:paraId="71C467FA" w14:textId="77777777" w:rsidR="00A12450" w:rsidRPr="00FE4618" w:rsidRDefault="00A12450" w:rsidP="00F80E1B">
            <w:pPr>
              <w:pStyle w:val="NoSpacing"/>
              <w:numPr>
                <w:ilvl w:val="0"/>
                <w:numId w:val="10"/>
              </w:num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16D5DF1A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Whether</w:t>
            </w:r>
            <w:r w:rsidRPr="00FE4618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age</w:t>
            </w:r>
            <w:r w:rsidRPr="00FE46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FE46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educational</w:t>
            </w:r>
            <w:r w:rsidRPr="00FE461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qualifications</w:t>
            </w:r>
            <w:r w:rsidRPr="00FE46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</w:t>
            </w:r>
            <w:r w:rsidRPr="00FE46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direct</w:t>
            </w:r>
            <w:r w:rsidRPr="00FE46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recruits</w:t>
            </w:r>
            <w:r w:rsidRPr="00FE46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will</w:t>
            </w:r>
            <w:r w:rsidRPr="00FE461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FE46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promotees</w:t>
            </w:r>
            <w:proofErr w:type="spellEnd"/>
          </w:p>
        </w:tc>
        <w:tc>
          <w:tcPr>
            <w:tcW w:w="4916" w:type="dxa"/>
          </w:tcPr>
          <w:p w14:paraId="25DCB6E6" w14:textId="77777777" w:rsidR="00A12450" w:rsidRPr="00FE4618" w:rsidRDefault="00241F63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Not Applicable</w:t>
            </w:r>
          </w:p>
        </w:tc>
      </w:tr>
      <w:tr w:rsidR="00A12450" w:rsidRPr="00FE4618" w14:paraId="234FB4CF" w14:textId="77777777" w:rsidTr="00AD7C67">
        <w:tc>
          <w:tcPr>
            <w:tcW w:w="830" w:type="dxa"/>
          </w:tcPr>
          <w:p w14:paraId="73411DCE" w14:textId="77777777" w:rsidR="00A12450" w:rsidRPr="00FE4618" w:rsidRDefault="00A12450" w:rsidP="00F80E1B">
            <w:pPr>
              <w:pStyle w:val="NoSpacing"/>
              <w:numPr>
                <w:ilvl w:val="0"/>
                <w:numId w:val="10"/>
              </w:num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24217035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Period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probation,</w:t>
            </w:r>
            <w:r w:rsidRPr="00FE46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</w:p>
        </w:tc>
        <w:tc>
          <w:tcPr>
            <w:tcW w:w="4916" w:type="dxa"/>
          </w:tcPr>
          <w:p w14:paraId="31DA6B36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Years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A12450" w:rsidRPr="00FE4618" w14:paraId="34756CFF" w14:textId="77777777" w:rsidTr="00AD7C67">
        <w:tc>
          <w:tcPr>
            <w:tcW w:w="830" w:type="dxa"/>
          </w:tcPr>
          <w:p w14:paraId="43D839E6" w14:textId="77777777" w:rsidR="00A12450" w:rsidRPr="00FE4618" w:rsidRDefault="00A12450" w:rsidP="00F80E1B">
            <w:pPr>
              <w:pStyle w:val="NoSpacing"/>
              <w:numPr>
                <w:ilvl w:val="0"/>
                <w:numId w:val="10"/>
              </w:num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5931F815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Method</w:t>
            </w:r>
            <w:r w:rsidRPr="00FE46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recruitment</w:t>
            </w:r>
            <w:r w:rsidRPr="00FE46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whether</w:t>
            </w:r>
            <w:r w:rsidRPr="00FE46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FE46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direct</w:t>
            </w:r>
            <w:r w:rsidRPr="00FE461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recruitment</w:t>
            </w:r>
            <w:r w:rsidRPr="00FE461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FE46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FE46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promotion</w:t>
            </w:r>
            <w:r w:rsidRPr="00FE461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FE46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FE461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deputation</w:t>
            </w:r>
            <w:r w:rsidRPr="00FE461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transfer</w:t>
            </w:r>
            <w:r w:rsidRPr="00FE461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E461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percentage</w:t>
            </w:r>
            <w:r w:rsidRPr="00FE461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vacancies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be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filled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various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metho</w:t>
            </w:r>
            <w:r w:rsidRPr="00FE461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</w:p>
        </w:tc>
        <w:tc>
          <w:tcPr>
            <w:tcW w:w="4916" w:type="dxa"/>
          </w:tcPr>
          <w:p w14:paraId="6D071B10" w14:textId="77777777" w:rsidR="00A12450" w:rsidRPr="00FE4618" w:rsidRDefault="00241F63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="00A12450"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irect</w:t>
            </w:r>
            <w:r w:rsidR="00A12450"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12450"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recruitment</w:t>
            </w:r>
          </w:p>
          <w:p w14:paraId="44A6220F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450" w:rsidRPr="00FE4618" w14:paraId="0713891F" w14:textId="77777777" w:rsidTr="00AD7C67">
        <w:tc>
          <w:tcPr>
            <w:tcW w:w="830" w:type="dxa"/>
          </w:tcPr>
          <w:p w14:paraId="17E33A6C" w14:textId="77777777" w:rsidR="00A12450" w:rsidRPr="00FE4618" w:rsidRDefault="00A12450" w:rsidP="00F80E1B">
            <w:pPr>
              <w:pStyle w:val="NoSpacing"/>
              <w:numPr>
                <w:ilvl w:val="0"/>
                <w:numId w:val="10"/>
              </w:num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0344F52A" w14:textId="77777777" w:rsidR="00A12450" w:rsidRPr="00FE4618" w:rsidRDefault="00A124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</w:t>
            </w:r>
            <w:r w:rsidRPr="00FE461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r w:rsidRPr="00FE461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recruitment</w:t>
            </w:r>
            <w:r w:rsidRPr="00FE4618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FE461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promotion/deputation/transfer</w:t>
            </w:r>
            <w:r w:rsidRPr="00FE461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grade</w:t>
            </w:r>
            <w:r w:rsidR="00AD7C67" w:rsidRPr="00FE461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which</w:t>
            </w:r>
            <w:r w:rsidRPr="00FE461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promotion</w:t>
            </w:r>
            <w:r w:rsidR="00AD7C67"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 w:rsidR="00AD7C67"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deputation</w:t>
            </w:r>
            <w:r w:rsidR="00AD7C67"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 w:rsidR="00AD7C67"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transfer</w:t>
            </w:r>
            <w:r w:rsidRPr="00FE461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FE461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be </w:t>
            </w:r>
            <w:r w:rsidRPr="00FE46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made</w:t>
            </w:r>
          </w:p>
        </w:tc>
        <w:tc>
          <w:tcPr>
            <w:tcW w:w="4916" w:type="dxa"/>
          </w:tcPr>
          <w:p w14:paraId="077DFB04" w14:textId="77777777" w:rsidR="00A12450" w:rsidRPr="00FE4618" w:rsidRDefault="00241F63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Not Applicable</w:t>
            </w:r>
          </w:p>
        </w:tc>
      </w:tr>
    </w:tbl>
    <w:p w14:paraId="13802B5E" w14:textId="77777777" w:rsidR="00A12450" w:rsidRPr="00FE4618" w:rsidRDefault="00A12450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70C79D0" w14:textId="77777777" w:rsidR="00A12450" w:rsidRPr="00FE4618" w:rsidRDefault="00A12450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A9EA24" w14:textId="77777777" w:rsidR="00A12450" w:rsidRPr="00FE4618" w:rsidRDefault="00A12450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5884F28" w14:textId="77777777" w:rsidR="00636F4E" w:rsidRPr="00FE4618" w:rsidRDefault="00636F4E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951708C" w14:textId="77777777" w:rsidR="00636F4E" w:rsidRPr="00FE4618" w:rsidRDefault="00636F4E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4577B7B" w14:textId="77777777" w:rsidR="00763A6C" w:rsidRPr="00FE4618" w:rsidRDefault="00763A6C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B29089B" w14:textId="77777777" w:rsidR="005B77E9" w:rsidRPr="00FE4618" w:rsidRDefault="005B77E9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03C03DE" w14:textId="77777777" w:rsidR="00AB093F" w:rsidRPr="00FE4618" w:rsidRDefault="00AB093F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461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763"/>
        <w:gridCol w:w="1936"/>
        <w:gridCol w:w="5741"/>
      </w:tblGrid>
      <w:tr w:rsidR="00617F40" w:rsidRPr="00FE4618" w14:paraId="76371ABA" w14:textId="77777777" w:rsidTr="00617F40">
        <w:tc>
          <w:tcPr>
            <w:tcW w:w="701" w:type="dxa"/>
          </w:tcPr>
          <w:p w14:paraId="096D2229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4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</w:r>
            <w:proofErr w:type="spellStart"/>
            <w:r w:rsidRPr="00F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F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14:paraId="3AC42F73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</w:t>
            </w:r>
            <w:r w:rsidRPr="00FE461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5797" w:type="dxa"/>
          </w:tcPr>
          <w:p w14:paraId="135D1D3B" w14:textId="77777777" w:rsidR="00617F40" w:rsidRPr="00241F63" w:rsidRDefault="00241F63" w:rsidP="00241F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63">
              <w:rPr>
                <w:rFonts w:ascii="Arial Narrow" w:hAnsi="Arial Narrow"/>
                <w:b/>
              </w:rPr>
              <w:t xml:space="preserve">Graphic designer-cum- Visualizer </w:t>
            </w:r>
          </w:p>
        </w:tc>
      </w:tr>
      <w:tr w:rsidR="00617F40" w:rsidRPr="00FE4618" w14:paraId="5F614763" w14:textId="77777777" w:rsidTr="00617F40">
        <w:tc>
          <w:tcPr>
            <w:tcW w:w="701" w:type="dxa"/>
          </w:tcPr>
          <w:p w14:paraId="3B09378C" w14:textId="77777777" w:rsidR="00617F40" w:rsidRPr="00FE4618" w:rsidRDefault="00617F40" w:rsidP="00F80E1B">
            <w:pPr>
              <w:pStyle w:val="NoSpacing"/>
              <w:numPr>
                <w:ilvl w:val="0"/>
                <w:numId w:val="11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BA4D7F0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No. Of Posts</w:t>
            </w:r>
          </w:p>
        </w:tc>
        <w:tc>
          <w:tcPr>
            <w:tcW w:w="5797" w:type="dxa"/>
          </w:tcPr>
          <w:p w14:paraId="2DFD097A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617F40" w:rsidRPr="00FE4618" w14:paraId="069651B8" w14:textId="77777777" w:rsidTr="00617F40">
        <w:tc>
          <w:tcPr>
            <w:tcW w:w="701" w:type="dxa"/>
          </w:tcPr>
          <w:p w14:paraId="31FC9867" w14:textId="77777777" w:rsidR="00617F40" w:rsidRPr="00FE4618" w:rsidRDefault="00617F40" w:rsidP="00F80E1B">
            <w:pPr>
              <w:pStyle w:val="NoSpacing"/>
              <w:numPr>
                <w:ilvl w:val="0"/>
                <w:numId w:val="11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26F6F6D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</w:p>
        </w:tc>
        <w:tc>
          <w:tcPr>
            <w:tcW w:w="5797" w:type="dxa"/>
          </w:tcPr>
          <w:p w14:paraId="4812716E" w14:textId="77777777" w:rsidR="00617F40" w:rsidRPr="00FE4618" w:rsidRDefault="00241F63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B, Non-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gazatted</w:t>
            </w:r>
            <w:proofErr w:type="spellEnd"/>
          </w:p>
        </w:tc>
      </w:tr>
      <w:tr w:rsidR="00617F40" w:rsidRPr="00FE4618" w14:paraId="12CF1B0D" w14:textId="77777777" w:rsidTr="00617F40">
        <w:tc>
          <w:tcPr>
            <w:tcW w:w="701" w:type="dxa"/>
          </w:tcPr>
          <w:p w14:paraId="4FC9C1A1" w14:textId="77777777" w:rsidR="00617F40" w:rsidRPr="00FE4618" w:rsidRDefault="00617F40" w:rsidP="00F80E1B">
            <w:pPr>
              <w:pStyle w:val="NoSpacing"/>
              <w:numPr>
                <w:ilvl w:val="0"/>
                <w:numId w:val="11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A1629C3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of pay</w:t>
            </w:r>
          </w:p>
        </w:tc>
        <w:tc>
          <w:tcPr>
            <w:tcW w:w="5797" w:type="dxa"/>
          </w:tcPr>
          <w:p w14:paraId="0F4CE360" w14:textId="77777777" w:rsidR="00912D48" w:rsidRPr="000972EA" w:rsidRDefault="00912D48" w:rsidP="00912D48">
            <w:pPr>
              <w:rPr>
                <w:rFonts w:ascii="Arial Narrow" w:hAnsi="Arial Narrow"/>
                <w:color w:val="FF0000"/>
                <w:lang w:bidi="hi-IN"/>
              </w:rPr>
            </w:pPr>
            <w:r w:rsidRPr="000972EA">
              <w:rPr>
                <w:rFonts w:ascii="Arial Narrow" w:hAnsi="Arial Narrow"/>
                <w:color w:val="FF0000"/>
                <w:lang w:bidi="hi-IN"/>
              </w:rPr>
              <w:t>Level</w:t>
            </w:r>
          </w:p>
          <w:p w14:paraId="13BBA2EF" w14:textId="77777777" w:rsidR="00912D48" w:rsidRDefault="00912D48" w:rsidP="00912D48">
            <w:pPr>
              <w:rPr>
                <w:rFonts w:ascii="Arial Narrow" w:hAnsi="Arial Narrow"/>
                <w:lang w:bidi="hi-IN"/>
              </w:rPr>
            </w:pPr>
            <w:r w:rsidRPr="00D17793">
              <w:rPr>
                <w:rFonts w:ascii="Arial Narrow" w:hAnsi="Arial Narrow"/>
                <w:lang w:bidi="hi-IN"/>
              </w:rPr>
              <w:t>9300-34800+ GP 4800</w:t>
            </w:r>
          </w:p>
          <w:p w14:paraId="20666220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40" w:rsidRPr="00FE4618" w14:paraId="1B1722AC" w14:textId="77777777" w:rsidTr="00617F40">
        <w:tc>
          <w:tcPr>
            <w:tcW w:w="701" w:type="dxa"/>
          </w:tcPr>
          <w:p w14:paraId="2E4D88C2" w14:textId="77777777" w:rsidR="00617F40" w:rsidRPr="00FE4618" w:rsidRDefault="00617F40" w:rsidP="00F80E1B">
            <w:pPr>
              <w:pStyle w:val="NoSpacing"/>
              <w:numPr>
                <w:ilvl w:val="0"/>
                <w:numId w:val="11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F843571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Whether Selection</w:t>
            </w:r>
            <w:r w:rsidRPr="00FE46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FE461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non-selection Post</w:t>
            </w:r>
          </w:p>
        </w:tc>
        <w:tc>
          <w:tcPr>
            <w:tcW w:w="5797" w:type="dxa"/>
          </w:tcPr>
          <w:p w14:paraId="3E032E61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applicable</w:t>
            </w:r>
          </w:p>
        </w:tc>
      </w:tr>
      <w:tr w:rsidR="00617F40" w:rsidRPr="00FE4618" w14:paraId="1738CEF9" w14:textId="77777777" w:rsidTr="00617F40">
        <w:tc>
          <w:tcPr>
            <w:tcW w:w="701" w:type="dxa"/>
          </w:tcPr>
          <w:p w14:paraId="6199D562" w14:textId="77777777" w:rsidR="00617F40" w:rsidRPr="00FE4618" w:rsidRDefault="00617F40" w:rsidP="00F80E1B">
            <w:pPr>
              <w:pStyle w:val="NoSpacing"/>
              <w:numPr>
                <w:ilvl w:val="0"/>
                <w:numId w:val="11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59BF394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Age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limit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of direct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recruits</w:t>
            </w:r>
          </w:p>
        </w:tc>
        <w:tc>
          <w:tcPr>
            <w:tcW w:w="5797" w:type="dxa"/>
          </w:tcPr>
          <w:p w14:paraId="2ADC72F2" w14:textId="77777777" w:rsidR="00912D4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 w:rsidRPr="00FE46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12D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FE4618">
              <w:rPr>
                <w:rFonts w:ascii="Times New Roman" w:eastAsia="Times New Roman" w:hAnsi="Times New Roman" w:cs="Times New Roman"/>
                <w:sz w:val="24"/>
                <w:szCs w:val="24"/>
              </w:rPr>
              <w:t>xceeding</w:t>
            </w:r>
            <w:r w:rsidRPr="00FE46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2D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4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years. </w:t>
            </w:r>
          </w:p>
          <w:p w14:paraId="66328341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618">
              <w:rPr>
                <w:rFonts w:ascii="Times New Roman" w:eastAsia="Times New Roman" w:hAnsi="Times New Roman" w:cs="Times New Roman"/>
                <w:sz w:val="24"/>
                <w:szCs w:val="24"/>
              </w:rPr>
              <w:t>Relaxable</w:t>
            </w:r>
            <w:proofErr w:type="spellEnd"/>
            <w:r w:rsidRPr="00FE4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Govt. Servant</w:t>
            </w:r>
            <w:r w:rsidR="0091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s’ as per rule </w:t>
            </w:r>
          </w:p>
          <w:p w14:paraId="3AE2508C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40" w:rsidRPr="00FE4618" w14:paraId="41364203" w14:textId="77777777" w:rsidTr="00617F40">
        <w:tc>
          <w:tcPr>
            <w:tcW w:w="701" w:type="dxa"/>
          </w:tcPr>
          <w:p w14:paraId="7968DE33" w14:textId="77777777" w:rsidR="00617F40" w:rsidRPr="00FE4618" w:rsidRDefault="00617F40" w:rsidP="00F80E1B">
            <w:pPr>
              <w:pStyle w:val="NoSpacing"/>
              <w:numPr>
                <w:ilvl w:val="0"/>
                <w:numId w:val="11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7215020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and other</w:t>
            </w:r>
            <w:r w:rsidRPr="00FE461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required for</w:t>
            </w:r>
            <w:r w:rsidRPr="00FE461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recruits</w:t>
            </w:r>
          </w:p>
        </w:tc>
        <w:tc>
          <w:tcPr>
            <w:tcW w:w="5797" w:type="dxa"/>
          </w:tcPr>
          <w:p w14:paraId="640BB05E" w14:textId="77777777" w:rsidR="00912D48" w:rsidRPr="00912D48" w:rsidRDefault="00912D48" w:rsidP="0091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48">
              <w:rPr>
                <w:rFonts w:ascii="Times New Roman" w:hAnsi="Times New Roman" w:cs="Times New Roman"/>
                <w:sz w:val="24"/>
                <w:szCs w:val="24"/>
              </w:rPr>
              <w:t xml:space="preserve">Essential Qualifications </w:t>
            </w:r>
          </w:p>
          <w:p w14:paraId="2F79F0B3" w14:textId="77777777" w:rsidR="00912D48" w:rsidRPr="00912D48" w:rsidRDefault="00912D48" w:rsidP="00912D48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912D48">
              <w:rPr>
                <w:rFonts w:ascii="Times New Roman" w:hAnsi="Times New Roman" w:cs="Times New Roman"/>
                <w:color w:val="auto"/>
              </w:rPr>
              <w:t xml:space="preserve">Bachelor in Fine Arts / Applied Arts from a recognized institution </w:t>
            </w:r>
          </w:p>
          <w:p w14:paraId="7413C1BD" w14:textId="77777777" w:rsidR="00912D48" w:rsidRPr="00912D48" w:rsidRDefault="00912D48" w:rsidP="00912D48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912D48">
              <w:rPr>
                <w:rFonts w:ascii="Times New Roman" w:hAnsi="Times New Roman" w:cs="Times New Roman"/>
                <w:color w:val="auto"/>
              </w:rPr>
              <w:t xml:space="preserve">Expertise in the following design layout software applications: CorelDraw, Adobe Illustrator, Adobe Photoshop, Adobe InDesign </w:t>
            </w:r>
          </w:p>
          <w:p w14:paraId="34FC7123" w14:textId="77777777" w:rsidR="00912D48" w:rsidRPr="00912D48" w:rsidRDefault="00912D48" w:rsidP="00912D48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912D48">
              <w:rPr>
                <w:rFonts w:ascii="Times New Roman" w:hAnsi="Times New Roman" w:cs="Times New Roman"/>
                <w:color w:val="auto"/>
              </w:rPr>
              <w:t xml:space="preserve">Minimum 5-years’ experience in similar posts in government/ autonomous organization </w:t>
            </w:r>
          </w:p>
          <w:p w14:paraId="538D20C2" w14:textId="77777777" w:rsidR="00912D48" w:rsidRPr="00912D48" w:rsidRDefault="00912D48" w:rsidP="00912D4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12D48">
              <w:rPr>
                <w:rFonts w:ascii="Times New Roman" w:hAnsi="Times New Roman" w:cs="Times New Roman"/>
                <w:color w:val="auto"/>
              </w:rPr>
              <w:t>Desirable Qualifications</w:t>
            </w:r>
          </w:p>
          <w:p w14:paraId="682E9288" w14:textId="77777777" w:rsidR="00912D48" w:rsidRPr="00912D48" w:rsidRDefault="00912D48" w:rsidP="00912D48">
            <w:pPr>
              <w:pStyle w:val="ListParagraph"/>
              <w:widowControl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2D48">
              <w:rPr>
                <w:rFonts w:ascii="Times New Roman" w:hAnsi="Times New Roman" w:cs="Times New Roman"/>
                <w:sz w:val="24"/>
                <w:szCs w:val="24"/>
              </w:rPr>
              <w:t>Knowledge of printing techniques and photography and its application to designing.</w:t>
            </w:r>
          </w:p>
          <w:p w14:paraId="5DB8665D" w14:textId="77777777" w:rsidR="00912D48" w:rsidRPr="00912D48" w:rsidRDefault="00912D48" w:rsidP="00912D48">
            <w:pPr>
              <w:pStyle w:val="ListParagraph"/>
              <w:widowControl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2D48">
              <w:rPr>
                <w:rFonts w:ascii="Times New Roman" w:hAnsi="Times New Roman" w:cs="Times New Roman"/>
                <w:sz w:val="24"/>
                <w:szCs w:val="24"/>
              </w:rPr>
              <w:t>Basics of video editing software, Corel Video Studio &amp; Adobe Audition</w:t>
            </w:r>
          </w:p>
          <w:p w14:paraId="063BDA66" w14:textId="77777777" w:rsidR="00617F40" w:rsidRPr="00912D48" w:rsidRDefault="00912D48" w:rsidP="00912D48">
            <w:pPr>
              <w:pStyle w:val="ListParagraph"/>
              <w:widowControl/>
              <w:numPr>
                <w:ilvl w:val="0"/>
                <w:numId w:val="17"/>
              </w:numPr>
              <w:contextualSpacing/>
              <w:rPr>
                <w:rFonts w:ascii="Arial Narrow" w:hAnsi="Arial Narrow"/>
              </w:rPr>
            </w:pPr>
            <w:r w:rsidRPr="00912D48">
              <w:rPr>
                <w:rFonts w:ascii="Times New Roman" w:hAnsi="Times New Roman" w:cs="Times New Roman"/>
                <w:sz w:val="24"/>
                <w:szCs w:val="24"/>
              </w:rPr>
              <w:t>Experience in preparation of illustrations, cover design, layout works etc. of books, periodicals and brochures</w:t>
            </w:r>
          </w:p>
        </w:tc>
      </w:tr>
      <w:tr w:rsidR="00617F40" w:rsidRPr="00FE4618" w14:paraId="3AA3BFAB" w14:textId="77777777" w:rsidTr="00617F40">
        <w:tc>
          <w:tcPr>
            <w:tcW w:w="701" w:type="dxa"/>
          </w:tcPr>
          <w:p w14:paraId="598F4774" w14:textId="77777777" w:rsidR="00617F40" w:rsidRPr="00FE4618" w:rsidRDefault="00617F40" w:rsidP="00F80E1B">
            <w:pPr>
              <w:pStyle w:val="NoSpacing"/>
              <w:numPr>
                <w:ilvl w:val="0"/>
                <w:numId w:val="11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8B5093A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Whether age and</w:t>
            </w:r>
            <w:r w:rsidRPr="00FE461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educational qualifications</w:t>
            </w:r>
            <w:r w:rsidRPr="00FE461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prescribed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r w:rsidRPr="00FE461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recruits 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will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FE46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in the</w:t>
            </w:r>
            <w:r w:rsidRPr="00FE461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promotees</w:t>
            </w:r>
            <w:proofErr w:type="spellEnd"/>
          </w:p>
        </w:tc>
        <w:tc>
          <w:tcPr>
            <w:tcW w:w="5797" w:type="dxa"/>
          </w:tcPr>
          <w:p w14:paraId="042FD8FB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912D48">
              <w:rPr>
                <w:rFonts w:ascii="Times New Roman" w:hAnsi="Times New Roman" w:cs="Times New Roman"/>
                <w:sz w:val="24"/>
                <w:szCs w:val="24"/>
              </w:rPr>
              <w:t>t Applicable</w:t>
            </w:r>
          </w:p>
        </w:tc>
      </w:tr>
      <w:tr w:rsidR="00617F40" w:rsidRPr="00FE4618" w14:paraId="0C022B65" w14:textId="77777777" w:rsidTr="00617F40">
        <w:tc>
          <w:tcPr>
            <w:tcW w:w="701" w:type="dxa"/>
          </w:tcPr>
          <w:p w14:paraId="36FCDC96" w14:textId="77777777" w:rsidR="00617F40" w:rsidRPr="00FE4618" w:rsidRDefault="00617F40" w:rsidP="00F80E1B">
            <w:pPr>
              <w:pStyle w:val="NoSpacing"/>
              <w:numPr>
                <w:ilvl w:val="0"/>
                <w:numId w:val="11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A73BB0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Period of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probation,</w:t>
            </w:r>
            <w:r w:rsidRPr="00FE46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</w:p>
        </w:tc>
        <w:tc>
          <w:tcPr>
            <w:tcW w:w="5797" w:type="dxa"/>
          </w:tcPr>
          <w:p w14:paraId="33A99692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2 years for direct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recruitment</w:t>
            </w:r>
          </w:p>
        </w:tc>
      </w:tr>
      <w:tr w:rsidR="00617F40" w:rsidRPr="00FE4618" w14:paraId="7F36CE24" w14:textId="77777777" w:rsidTr="00617F40">
        <w:tc>
          <w:tcPr>
            <w:tcW w:w="701" w:type="dxa"/>
          </w:tcPr>
          <w:p w14:paraId="4A4778B0" w14:textId="77777777" w:rsidR="00617F40" w:rsidRPr="00FE4618" w:rsidRDefault="00617F40" w:rsidP="00F80E1B">
            <w:pPr>
              <w:pStyle w:val="NoSpacing"/>
              <w:numPr>
                <w:ilvl w:val="0"/>
                <w:numId w:val="11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32EDDE37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Method 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recruitment</w:t>
            </w:r>
            <w:r w:rsidRPr="00FE461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whether by</w:t>
            </w:r>
            <w:r w:rsidRPr="00FE46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r w:rsidRPr="00FE461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recruitment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FE461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FE461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promotion 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</w:t>
            </w:r>
            <w:r w:rsidRPr="00FE461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deputation</w:t>
            </w:r>
            <w:r w:rsidRPr="00FE46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E461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percentage of 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vacancies</w:t>
            </w:r>
            <w:r w:rsidRPr="00FE461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to be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filled by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r w:rsidRPr="00FE461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5797" w:type="dxa"/>
          </w:tcPr>
          <w:p w14:paraId="6A72BB7F" w14:textId="77777777" w:rsidR="00617F40" w:rsidRPr="00FE4618" w:rsidRDefault="00912D48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  <w:r w:rsidR="00617F40" w:rsidRPr="00FE46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17F40" w:rsidRPr="00FE4618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r w:rsidR="00617F40"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17F40" w:rsidRPr="00FE4618">
              <w:rPr>
                <w:rFonts w:ascii="Times New Roman" w:hAnsi="Times New Roman" w:cs="Times New Roman"/>
                <w:sz w:val="24"/>
                <w:szCs w:val="24"/>
              </w:rPr>
              <w:t>recruitment</w:t>
            </w:r>
          </w:p>
          <w:p w14:paraId="4E8FD6F8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F40" w:rsidRPr="00FE4618" w14:paraId="482236BA" w14:textId="77777777" w:rsidTr="00617F40">
        <w:tc>
          <w:tcPr>
            <w:tcW w:w="701" w:type="dxa"/>
          </w:tcPr>
          <w:p w14:paraId="748F4A6A" w14:textId="77777777" w:rsidR="00617F40" w:rsidRPr="00FE4618" w:rsidRDefault="00617F40" w:rsidP="00F80E1B">
            <w:pPr>
              <w:pStyle w:val="NoSpacing"/>
              <w:numPr>
                <w:ilvl w:val="0"/>
                <w:numId w:val="11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3826B0C8" w14:textId="77777777" w:rsidR="00617F40" w:rsidRPr="00FE4618" w:rsidRDefault="00617F4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case of recruitment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FE461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promotion/</w:t>
            </w:r>
            <w:r w:rsidR="0091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deputation/</w:t>
            </w:r>
            <w:r w:rsidRPr="00FE461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grade from</w:t>
            </w:r>
            <w:r w:rsidRPr="00FE46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Pr="00FE461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promotion/</w:t>
            </w:r>
            <w:r w:rsidRPr="00FE46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deputation/</w:t>
            </w:r>
            <w:r w:rsidRPr="00FE461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Pr="00FE46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to be made</w:t>
            </w:r>
          </w:p>
        </w:tc>
        <w:tc>
          <w:tcPr>
            <w:tcW w:w="5797" w:type="dxa"/>
          </w:tcPr>
          <w:p w14:paraId="3F58AE44" w14:textId="77777777" w:rsidR="00617F40" w:rsidRPr="00FE4618" w:rsidRDefault="00912D48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Applicable</w:t>
            </w:r>
          </w:p>
        </w:tc>
      </w:tr>
    </w:tbl>
    <w:p w14:paraId="639A571C" w14:textId="77777777" w:rsidR="005B77E9" w:rsidRPr="00FE4618" w:rsidRDefault="005B77E9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30CA956" w14:textId="77777777" w:rsidR="00617F40" w:rsidRPr="00FE4618" w:rsidRDefault="00617F40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7C90BC2" w14:textId="77777777" w:rsidR="00AB093F" w:rsidRPr="00FE4618" w:rsidRDefault="00AB093F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6D4B7D7" w14:textId="77777777" w:rsidR="00617F40" w:rsidRPr="00FE4618" w:rsidRDefault="00617F40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99D8CF1" w14:textId="77777777" w:rsidR="00617F40" w:rsidRPr="00FE4618" w:rsidRDefault="00617F40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C34F196" w14:textId="77777777" w:rsidR="00E234CF" w:rsidRPr="00FE4618" w:rsidRDefault="00E234CF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461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624E0E1" w14:textId="77777777" w:rsidR="00617F40" w:rsidRPr="00FE4618" w:rsidRDefault="00617F40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786"/>
        <w:gridCol w:w="2715"/>
        <w:gridCol w:w="4939"/>
      </w:tblGrid>
      <w:tr w:rsidR="0045756A" w:rsidRPr="00FE4618" w14:paraId="10774BC1" w14:textId="77777777" w:rsidTr="000B3482">
        <w:tc>
          <w:tcPr>
            <w:tcW w:w="786" w:type="dxa"/>
          </w:tcPr>
          <w:p w14:paraId="7FD40C53" w14:textId="77777777" w:rsidR="0045756A" w:rsidRPr="00FE4618" w:rsidRDefault="0045756A" w:rsidP="00F80E1B">
            <w:pPr>
              <w:pStyle w:val="NoSpacing"/>
              <w:numPr>
                <w:ilvl w:val="0"/>
                <w:numId w:val="12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04E9BE46" w14:textId="77777777" w:rsidR="0045756A" w:rsidRPr="00FE4618" w:rsidRDefault="0045756A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Post </w:t>
            </w:r>
          </w:p>
        </w:tc>
        <w:tc>
          <w:tcPr>
            <w:tcW w:w="4939" w:type="dxa"/>
          </w:tcPr>
          <w:p w14:paraId="1635291F" w14:textId="77777777" w:rsidR="0045756A" w:rsidRPr="00FE4618" w:rsidRDefault="00E234CF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Programmer</w:t>
            </w:r>
          </w:p>
        </w:tc>
      </w:tr>
      <w:tr w:rsidR="0045756A" w:rsidRPr="00FE4618" w14:paraId="31221301" w14:textId="77777777" w:rsidTr="000B3482">
        <w:tc>
          <w:tcPr>
            <w:tcW w:w="786" w:type="dxa"/>
          </w:tcPr>
          <w:p w14:paraId="4BA1D526" w14:textId="77777777" w:rsidR="0045756A" w:rsidRPr="00FE4618" w:rsidRDefault="0045756A" w:rsidP="00F80E1B">
            <w:pPr>
              <w:pStyle w:val="NoSpacing"/>
              <w:numPr>
                <w:ilvl w:val="0"/>
                <w:numId w:val="12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1A7AE8D3" w14:textId="77777777" w:rsidR="0045756A" w:rsidRPr="00FE4618" w:rsidRDefault="0045756A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Number of Posts</w:t>
            </w:r>
          </w:p>
        </w:tc>
        <w:tc>
          <w:tcPr>
            <w:tcW w:w="4939" w:type="dxa"/>
          </w:tcPr>
          <w:p w14:paraId="7842AE35" w14:textId="77777777" w:rsidR="0045756A" w:rsidRPr="00FE4618" w:rsidRDefault="008A59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45756A" w:rsidRPr="00FE4618" w14:paraId="1149A3E5" w14:textId="77777777" w:rsidTr="000B3482">
        <w:tc>
          <w:tcPr>
            <w:tcW w:w="786" w:type="dxa"/>
          </w:tcPr>
          <w:p w14:paraId="033FC8A3" w14:textId="77777777" w:rsidR="0045756A" w:rsidRPr="00FE4618" w:rsidRDefault="0045756A" w:rsidP="00F80E1B">
            <w:pPr>
              <w:pStyle w:val="NoSpacing"/>
              <w:numPr>
                <w:ilvl w:val="0"/>
                <w:numId w:val="12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4100BC54" w14:textId="77777777" w:rsidR="0045756A" w:rsidRPr="00FE4618" w:rsidRDefault="0045756A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Classification </w:t>
            </w:r>
          </w:p>
        </w:tc>
        <w:tc>
          <w:tcPr>
            <w:tcW w:w="4939" w:type="dxa"/>
          </w:tcPr>
          <w:p w14:paraId="5445B550" w14:textId="77777777" w:rsidR="0045756A" w:rsidRPr="00FE4618" w:rsidRDefault="008A5950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Group</w:t>
            </w:r>
            <w:r w:rsidRPr="00FE4618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"B"</w:t>
            </w:r>
            <w:r w:rsidRPr="00FE4618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Gazetted</w:t>
            </w:r>
            <w:proofErr w:type="spellEnd"/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,</w:t>
            </w:r>
            <w:r w:rsidRPr="00FE4618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FE461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Technical</w:t>
            </w:r>
          </w:p>
        </w:tc>
      </w:tr>
      <w:tr w:rsidR="0045756A" w:rsidRPr="00FE4618" w14:paraId="166DDE55" w14:textId="77777777" w:rsidTr="000B3482">
        <w:tc>
          <w:tcPr>
            <w:tcW w:w="786" w:type="dxa"/>
          </w:tcPr>
          <w:p w14:paraId="512135E6" w14:textId="77777777" w:rsidR="0045756A" w:rsidRPr="00FE4618" w:rsidRDefault="0045756A" w:rsidP="00F80E1B">
            <w:pPr>
              <w:pStyle w:val="NoSpacing"/>
              <w:numPr>
                <w:ilvl w:val="0"/>
                <w:numId w:val="12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021D8AC1" w14:textId="77777777" w:rsidR="0045756A" w:rsidRPr="00FE4618" w:rsidRDefault="0045756A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Pay Band and Grade Pay or Pay Scale </w:t>
            </w:r>
          </w:p>
        </w:tc>
        <w:tc>
          <w:tcPr>
            <w:tcW w:w="4939" w:type="dxa"/>
          </w:tcPr>
          <w:p w14:paraId="4260CB8E" w14:textId="77777777" w:rsidR="00423794" w:rsidRPr="00FE4618" w:rsidRDefault="00912D48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 10 (Pre-revised: </w:t>
            </w:r>
            <w:r w:rsidR="00423794" w:rsidRPr="00FE4618">
              <w:rPr>
                <w:rFonts w:ascii="Times New Roman" w:hAnsi="Times New Roman" w:cs="Times New Roman"/>
                <w:sz w:val="24"/>
                <w:szCs w:val="24"/>
              </w:rPr>
              <w:t>Pay Band-3, Rs. 15600- 39100 with Grade Pay of Rs. 5400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756A" w:rsidRPr="00FE4618" w14:paraId="5C61029A" w14:textId="77777777" w:rsidTr="000B3482">
        <w:tc>
          <w:tcPr>
            <w:tcW w:w="786" w:type="dxa"/>
          </w:tcPr>
          <w:p w14:paraId="0FF721E6" w14:textId="77777777" w:rsidR="0045756A" w:rsidRPr="00FE4618" w:rsidRDefault="0045756A" w:rsidP="00F80E1B">
            <w:pPr>
              <w:pStyle w:val="NoSpacing"/>
              <w:numPr>
                <w:ilvl w:val="0"/>
                <w:numId w:val="12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16DC1ED1" w14:textId="77777777" w:rsidR="0045756A" w:rsidRPr="00FE4618" w:rsidRDefault="0045756A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Whether Selection Post or </w:t>
            </w:r>
            <w:proofErr w:type="spellStart"/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Nonselection</w:t>
            </w:r>
            <w:proofErr w:type="spellEnd"/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Post</w:t>
            </w:r>
          </w:p>
        </w:tc>
        <w:tc>
          <w:tcPr>
            <w:tcW w:w="4939" w:type="dxa"/>
          </w:tcPr>
          <w:p w14:paraId="1596FC7D" w14:textId="77777777" w:rsidR="0045756A" w:rsidRPr="00FE4618" w:rsidRDefault="00912D48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45756A" w:rsidRPr="00FE4618" w14:paraId="65D4B864" w14:textId="77777777" w:rsidTr="000B3482">
        <w:tc>
          <w:tcPr>
            <w:tcW w:w="786" w:type="dxa"/>
          </w:tcPr>
          <w:p w14:paraId="10ADBAD2" w14:textId="77777777" w:rsidR="0045756A" w:rsidRPr="00FE4618" w:rsidRDefault="0045756A" w:rsidP="00F80E1B">
            <w:pPr>
              <w:pStyle w:val="NoSpacing"/>
              <w:numPr>
                <w:ilvl w:val="0"/>
                <w:numId w:val="12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73E4BAD7" w14:textId="77777777" w:rsidR="0045756A" w:rsidRPr="00FE4618" w:rsidRDefault="0045756A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Age limit for direct recruits </w:t>
            </w:r>
          </w:p>
          <w:p w14:paraId="28E0BEEC" w14:textId="77777777" w:rsidR="0045756A" w:rsidRPr="00FE4618" w:rsidRDefault="0045756A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14:paraId="51091E1A" w14:textId="77777777" w:rsidR="0045756A" w:rsidRPr="00FE4618" w:rsidRDefault="00EA08C5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Not exceeding 35 years</w:t>
            </w:r>
          </w:p>
        </w:tc>
      </w:tr>
      <w:tr w:rsidR="0045756A" w:rsidRPr="00FE4618" w14:paraId="5842C929" w14:textId="77777777" w:rsidTr="000B3482">
        <w:tc>
          <w:tcPr>
            <w:tcW w:w="786" w:type="dxa"/>
          </w:tcPr>
          <w:p w14:paraId="2CB2B237" w14:textId="77777777" w:rsidR="0045756A" w:rsidRPr="00FE4618" w:rsidRDefault="0045756A" w:rsidP="00F80E1B">
            <w:pPr>
              <w:pStyle w:val="NoSpacing"/>
              <w:numPr>
                <w:ilvl w:val="0"/>
                <w:numId w:val="12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5E6BB24F" w14:textId="77777777" w:rsidR="0045756A" w:rsidRPr="00FE4618" w:rsidRDefault="0045756A" w:rsidP="00F80E1B">
            <w:pPr>
              <w:pStyle w:val="NoSpacing"/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Educational and other qualifications required for direct recruits</w:t>
            </w:r>
          </w:p>
          <w:p w14:paraId="64A461BB" w14:textId="77777777" w:rsidR="0045756A" w:rsidRPr="00FE4618" w:rsidRDefault="0045756A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14:paraId="11462564" w14:textId="77777777" w:rsidR="00473820" w:rsidRPr="008564CF" w:rsidRDefault="00473820" w:rsidP="00473820">
            <w:pPr>
              <w:pStyle w:val="NoSpacing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CF">
              <w:rPr>
                <w:rFonts w:ascii="Times New Roman" w:hAnsi="Times New Roman" w:cs="Times New Roman"/>
                <w:sz w:val="24"/>
                <w:szCs w:val="24"/>
              </w:rPr>
              <w:t>Eligible</w:t>
            </w:r>
          </w:p>
          <w:p w14:paraId="4B153ABB" w14:textId="77777777" w:rsidR="00912D48" w:rsidRDefault="00EA08C5" w:rsidP="00473820">
            <w:pPr>
              <w:pStyle w:val="NoSpacing"/>
              <w:numPr>
                <w:ilvl w:val="0"/>
                <w:numId w:val="18"/>
              </w:numPr>
              <w:spacing w:line="288" w:lineRule="auto"/>
              <w:ind w:left="377" w:hanging="3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Master’s Degree in Computer Applications or </w:t>
            </w:r>
            <w:proofErr w:type="spellStart"/>
            <w:proofErr w:type="gramStart"/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proofErr w:type="gramEnd"/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(Computer Science/Information Technology) from a recognized University/Institute; or B.E./</w:t>
            </w:r>
            <w:proofErr w:type="spellStart"/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 in Computer Engineering/ Computer Science/Computer Technology/ Computer Science &amp; Engineering/ Information Technology from a recognized University/Institute. </w:t>
            </w:r>
          </w:p>
          <w:p w14:paraId="087AE3C4" w14:textId="77777777" w:rsidR="007D7EF0" w:rsidRDefault="007D7EF0" w:rsidP="00473820">
            <w:pPr>
              <w:pStyle w:val="Default"/>
              <w:numPr>
                <w:ilvl w:val="0"/>
                <w:numId w:val="18"/>
              </w:numPr>
              <w:ind w:left="377" w:hanging="377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2D48">
              <w:rPr>
                <w:rFonts w:ascii="Times New Roman" w:hAnsi="Times New Roman" w:cs="Times New Roman"/>
                <w:color w:val="auto"/>
              </w:rPr>
              <w:t>Minimum 5-years’ experience in similar posts in government/ autonomous organization</w:t>
            </w:r>
            <w:r w:rsidR="000B3482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D8082C8" w14:textId="77777777" w:rsidR="00473820" w:rsidRDefault="00473820" w:rsidP="004738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64CF">
              <w:rPr>
                <w:rFonts w:ascii="Times New Roman" w:hAnsi="Times New Roman" w:cs="Times New Roman"/>
                <w:color w:val="auto"/>
              </w:rPr>
              <w:t>Desirable</w:t>
            </w:r>
          </w:p>
          <w:p w14:paraId="762635C7" w14:textId="77777777" w:rsidR="008564CF" w:rsidRPr="008564CF" w:rsidRDefault="008564CF" w:rsidP="008564CF">
            <w:pPr>
              <w:pStyle w:val="Default"/>
              <w:numPr>
                <w:ilvl w:val="0"/>
                <w:numId w:val="19"/>
              </w:numPr>
              <w:ind w:left="377" w:hanging="37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Working experience in open source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software based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projects</w:t>
            </w:r>
            <w:r w:rsidR="000B3482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2EA0EB3" w14:textId="77777777" w:rsidR="0045756A" w:rsidRPr="00912D48" w:rsidRDefault="0045756A" w:rsidP="007D7EF0">
            <w:pPr>
              <w:pStyle w:val="NoSpacing"/>
              <w:spacing w:line="288" w:lineRule="auto"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C5" w:rsidRPr="00FE4618" w14:paraId="52C362EF" w14:textId="77777777" w:rsidTr="000B3482">
        <w:tc>
          <w:tcPr>
            <w:tcW w:w="786" w:type="dxa"/>
          </w:tcPr>
          <w:p w14:paraId="152C0576" w14:textId="77777777" w:rsidR="00EA08C5" w:rsidRPr="00FE4618" w:rsidRDefault="00EA08C5" w:rsidP="00F80E1B">
            <w:pPr>
              <w:pStyle w:val="NoSpacing"/>
              <w:numPr>
                <w:ilvl w:val="0"/>
                <w:numId w:val="12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54DA31FE" w14:textId="77777777" w:rsidR="00EA08C5" w:rsidRPr="00FE4618" w:rsidRDefault="00EA08C5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Whether age and educational qualifications prescribed for direct recruits will apply in the case of </w:t>
            </w:r>
            <w:proofErr w:type="spellStart"/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promotees</w:t>
            </w:r>
            <w:proofErr w:type="spellEnd"/>
          </w:p>
        </w:tc>
        <w:tc>
          <w:tcPr>
            <w:tcW w:w="4939" w:type="dxa"/>
          </w:tcPr>
          <w:p w14:paraId="51BCCAF8" w14:textId="77777777" w:rsidR="00EA08C5" w:rsidRPr="00FE4618" w:rsidRDefault="00A322C0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EA08C5" w:rsidRPr="00FE4618" w14:paraId="641C090F" w14:textId="77777777" w:rsidTr="000B3482">
        <w:tc>
          <w:tcPr>
            <w:tcW w:w="786" w:type="dxa"/>
          </w:tcPr>
          <w:p w14:paraId="2CB758AC" w14:textId="77777777" w:rsidR="00EA08C5" w:rsidRPr="00FE4618" w:rsidRDefault="00EA08C5" w:rsidP="00F80E1B">
            <w:pPr>
              <w:pStyle w:val="NoSpacing"/>
              <w:numPr>
                <w:ilvl w:val="0"/>
                <w:numId w:val="12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10D17CE7" w14:textId="77777777" w:rsidR="00EA08C5" w:rsidRPr="00FE4618" w:rsidRDefault="00EA08C5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Period of Probation, if any</w:t>
            </w:r>
          </w:p>
        </w:tc>
        <w:tc>
          <w:tcPr>
            <w:tcW w:w="4939" w:type="dxa"/>
          </w:tcPr>
          <w:p w14:paraId="4FB16928" w14:textId="77777777" w:rsidR="00EA08C5" w:rsidRPr="00FE4618" w:rsidRDefault="000B3482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years</w:t>
            </w:r>
          </w:p>
        </w:tc>
      </w:tr>
      <w:tr w:rsidR="00EA08C5" w:rsidRPr="00FE4618" w14:paraId="6B829FD1" w14:textId="77777777" w:rsidTr="000B3482">
        <w:tc>
          <w:tcPr>
            <w:tcW w:w="786" w:type="dxa"/>
          </w:tcPr>
          <w:p w14:paraId="22946303" w14:textId="77777777" w:rsidR="00EA08C5" w:rsidRPr="00FE4618" w:rsidRDefault="00EA08C5" w:rsidP="00F80E1B">
            <w:pPr>
              <w:pStyle w:val="NoSpacing"/>
              <w:numPr>
                <w:ilvl w:val="0"/>
                <w:numId w:val="12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31A72669" w14:textId="77777777" w:rsidR="00EA08C5" w:rsidRPr="00FE4618" w:rsidRDefault="00EA08C5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Method of recruitment whether by direct recruitment or by promotion or by deputation /absorption and percentage of vacancies to be filled by various methods</w:t>
            </w:r>
          </w:p>
        </w:tc>
        <w:tc>
          <w:tcPr>
            <w:tcW w:w="4939" w:type="dxa"/>
          </w:tcPr>
          <w:p w14:paraId="74794616" w14:textId="77777777" w:rsidR="00A322C0" w:rsidRPr="00FE4618" w:rsidRDefault="000B3482" w:rsidP="00570E26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Di</w:t>
            </w: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rect</w:t>
            </w:r>
          </w:p>
        </w:tc>
      </w:tr>
      <w:tr w:rsidR="00EA08C5" w:rsidRPr="00FE4618" w14:paraId="62A307B9" w14:textId="77777777" w:rsidTr="000B3482">
        <w:tc>
          <w:tcPr>
            <w:tcW w:w="786" w:type="dxa"/>
          </w:tcPr>
          <w:p w14:paraId="0D3A0F70" w14:textId="77777777" w:rsidR="00EA08C5" w:rsidRPr="00FE4618" w:rsidRDefault="00EA08C5" w:rsidP="00F80E1B">
            <w:pPr>
              <w:pStyle w:val="NoSpacing"/>
              <w:numPr>
                <w:ilvl w:val="0"/>
                <w:numId w:val="12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076EEE91" w14:textId="77777777" w:rsidR="00EA08C5" w:rsidRPr="00FE4618" w:rsidRDefault="00EA08C5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In case of recruitment by promotion or deputation/absorption, grades from which promotion or deputation/absorption to be made</w:t>
            </w:r>
          </w:p>
        </w:tc>
        <w:tc>
          <w:tcPr>
            <w:tcW w:w="4939" w:type="dxa"/>
          </w:tcPr>
          <w:p w14:paraId="45C2F0F7" w14:textId="77777777" w:rsidR="00EA08C5" w:rsidRPr="00FE4618" w:rsidRDefault="0001292B" w:rsidP="00F80E1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01292B" w:rsidRPr="00FE4618" w14:paraId="6826821C" w14:textId="77777777" w:rsidTr="000B3482">
        <w:tc>
          <w:tcPr>
            <w:tcW w:w="786" w:type="dxa"/>
          </w:tcPr>
          <w:p w14:paraId="236C35CD" w14:textId="77777777" w:rsidR="0001292B" w:rsidRPr="00FE4618" w:rsidRDefault="0001292B" w:rsidP="0001292B">
            <w:pPr>
              <w:pStyle w:val="NoSpacing"/>
              <w:numPr>
                <w:ilvl w:val="0"/>
                <w:numId w:val="12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0958BB0A" w14:textId="77777777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If Departmental Promotion Committee exists, what is its composition</w:t>
            </w:r>
          </w:p>
        </w:tc>
        <w:tc>
          <w:tcPr>
            <w:tcW w:w="4939" w:type="dxa"/>
          </w:tcPr>
          <w:p w14:paraId="2C0C1FA3" w14:textId="48296E6C" w:rsidR="0001292B" w:rsidRPr="00FE4618" w:rsidRDefault="0001292B" w:rsidP="0001292B">
            <w:pPr>
              <w:pStyle w:val="NoSpacing"/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618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</w:tbl>
    <w:p w14:paraId="7F9857E1" w14:textId="77777777" w:rsidR="00617F40" w:rsidRPr="00FE4618" w:rsidRDefault="00617F40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270533E" w14:textId="77777777" w:rsidR="0045756A" w:rsidRPr="00FE4618" w:rsidRDefault="0045756A" w:rsidP="00F80E1B">
      <w:pPr>
        <w:pStyle w:val="NoSpacing"/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45756A" w:rsidRPr="00FE4618" w:rsidSect="005B77E9">
      <w:type w:val="continuous"/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3D7"/>
    <w:multiLevelType w:val="hybridMultilevel"/>
    <w:tmpl w:val="2D1E4012"/>
    <w:lvl w:ilvl="0" w:tplc="3EE41D44">
      <w:start w:val="5"/>
      <w:numFmt w:val="decimal"/>
      <w:lvlText w:val="%1."/>
      <w:lvlJc w:val="left"/>
      <w:pPr>
        <w:ind w:left="1326" w:hanging="491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3360702C">
      <w:start w:val="1"/>
      <w:numFmt w:val="bullet"/>
      <w:lvlText w:val="•"/>
      <w:lvlJc w:val="left"/>
      <w:pPr>
        <w:ind w:left="1538" w:hanging="491"/>
      </w:pPr>
      <w:rPr>
        <w:rFonts w:hint="default"/>
      </w:rPr>
    </w:lvl>
    <w:lvl w:ilvl="2" w:tplc="A84C0714">
      <w:start w:val="1"/>
      <w:numFmt w:val="bullet"/>
      <w:lvlText w:val="•"/>
      <w:lvlJc w:val="left"/>
      <w:pPr>
        <w:ind w:left="1751" w:hanging="491"/>
      </w:pPr>
      <w:rPr>
        <w:rFonts w:hint="default"/>
      </w:rPr>
    </w:lvl>
    <w:lvl w:ilvl="3" w:tplc="DF6CAB74">
      <w:start w:val="1"/>
      <w:numFmt w:val="bullet"/>
      <w:lvlText w:val="•"/>
      <w:lvlJc w:val="left"/>
      <w:pPr>
        <w:ind w:left="1963" w:hanging="491"/>
      </w:pPr>
      <w:rPr>
        <w:rFonts w:hint="default"/>
      </w:rPr>
    </w:lvl>
    <w:lvl w:ilvl="4" w:tplc="35901E44">
      <w:start w:val="1"/>
      <w:numFmt w:val="bullet"/>
      <w:lvlText w:val="•"/>
      <w:lvlJc w:val="left"/>
      <w:pPr>
        <w:ind w:left="2175" w:hanging="491"/>
      </w:pPr>
      <w:rPr>
        <w:rFonts w:hint="default"/>
      </w:rPr>
    </w:lvl>
    <w:lvl w:ilvl="5" w:tplc="7890CFDC">
      <w:start w:val="1"/>
      <w:numFmt w:val="bullet"/>
      <w:lvlText w:val="•"/>
      <w:lvlJc w:val="left"/>
      <w:pPr>
        <w:ind w:left="2387" w:hanging="491"/>
      </w:pPr>
      <w:rPr>
        <w:rFonts w:hint="default"/>
      </w:rPr>
    </w:lvl>
    <w:lvl w:ilvl="6" w:tplc="DBD65D9C">
      <w:start w:val="1"/>
      <w:numFmt w:val="bullet"/>
      <w:lvlText w:val="•"/>
      <w:lvlJc w:val="left"/>
      <w:pPr>
        <w:ind w:left="2599" w:hanging="491"/>
      </w:pPr>
      <w:rPr>
        <w:rFonts w:hint="default"/>
      </w:rPr>
    </w:lvl>
    <w:lvl w:ilvl="7" w:tplc="81225716">
      <w:start w:val="1"/>
      <w:numFmt w:val="bullet"/>
      <w:lvlText w:val="•"/>
      <w:lvlJc w:val="left"/>
      <w:pPr>
        <w:ind w:left="2811" w:hanging="491"/>
      </w:pPr>
      <w:rPr>
        <w:rFonts w:hint="default"/>
      </w:rPr>
    </w:lvl>
    <w:lvl w:ilvl="8" w:tplc="4D86676A">
      <w:start w:val="1"/>
      <w:numFmt w:val="bullet"/>
      <w:lvlText w:val="•"/>
      <w:lvlJc w:val="left"/>
      <w:pPr>
        <w:ind w:left="3023" w:hanging="491"/>
      </w:pPr>
      <w:rPr>
        <w:rFonts w:hint="default"/>
      </w:rPr>
    </w:lvl>
  </w:abstractNum>
  <w:abstractNum w:abstractNumId="1" w15:restartNumberingAfterBreak="0">
    <w:nsid w:val="195B5E31"/>
    <w:multiLevelType w:val="hybridMultilevel"/>
    <w:tmpl w:val="1A4C48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E6242"/>
    <w:multiLevelType w:val="hybridMultilevel"/>
    <w:tmpl w:val="7B92FB4C"/>
    <w:lvl w:ilvl="0" w:tplc="1958C7EC">
      <w:start w:val="1"/>
      <w:numFmt w:val="decimal"/>
      <w:lvlText w:val="%1)"/>
      <w:lvlJc w:val="left"/>
      <w:pPr>
        <w:ind w:left="354" w:hanging="351"/>
      </w:pPr>
      <w:rPr>
        <w:rFonts w:ascii="Times New Roman" w:eastAsia="Times New Roman" w:hAnsi="Times New Roman" w:hint="default"/>
        <w:sz w:val="22"/>
        <w:szCs w:val="22"/>
      </w:rPr>
    </w:lvl>
    <w:lvl w:ilvl="1" w:tplc="22DA8578">
      <w:start w:val="1"/>
      <w:numFmt w:val="bullet"/>
      <w:lvlText w:val="•"/>
      <w:lvlJc w:val="left"/>
      <w:pPr>
        <w:ind w:left="1299" w:hanging="351"/>
      </w:pPr>
      <w:rPr>
        <w:rFonts w:hint="default"/>
      </w:rPr>
    </w:lvl>
    <w:lvl w:ilvl="2" w:tplc="AD32F18A">
      <w:start w:val="1"/>
      <w:numFmt w:val="bullet"/>
      <w:lvlText w:val="•"/>
      <w:lvlJc w:val="left"/>
      <w:pPr>
        <w:ind w:left="2244" w:hanging="351"/>
      </w:pPr>
      <w:rPr>
        <w:rFonts w:hint="default"/>
      </w:rPr>
    </w:lvl>
    <w:lvl w:ilvl="3" w:tplc="FCAAA19C">
      <w:start w:val="1"/>
      <w:numFmt w:val="bullet"/>
      <w:lvlText w:val="•"/>
      <w:lvlJc w:val="left"/>
      <w:pPr>
        <w:ind w:left="3188" w:hanging="351"/>
      </w:pPr>
      <w:rPr>
        <w:rFonts w:hint="default"/>
      </w:rPr>
    </w:lvl>
    <w:lvl w:ilvl="4" w:tplc="6902E7B4">
      <w:start w:val="1"/>
      <w:numFmt w:val="bullet"/>
      <w:lvlText w:val="•"/>
      <w:lvlJc w:val="left"/>
      <w:pPr>
        <w:ind w:left="4133" w:hanging="351"/>
      </w:pPr>
      <w:rPr>
        <w:rFonts w:hint="default"/>
      </w:rPr>
    </w:lvl>
    <w:lvl w:ilvl="5" w:tplc="92B4768C">
      <w:start w:val="1"/>
      <w:numFmt w:val="bullet"/>
      <w:lvlText w:val="•"/>
      <w:lvlJc w:val="left"/>
      <w:pPr>
        <w:ind w:left="5078" w:hanging="351"/>
      </w:pPr>
      <w:rPr>
        <w:rFonts w:hint="default"/>
      </w:rPr>
    </w:lvl>
    <w:lvl w:ilvl="6" w:tplc="6352DB84">
      <w:start w:val="1"/>
      <w:numFmt w:val="bullet"/>
      <w:lvlText w:val="•"/>
      <w:lvlJc w:val="left"/>
      <w:pPr>
        <w:ind w:left="6023" w:hanging="351"/>
      </w:pPr>
      <w:rPr>
        <w:rFonts w:hint="default"/>
      </w:rPr>
    </w:lvl>
    <w:lvl w:ilvl="7" w:tplc="D426477E">
      <w:start w:val="1"/>
      <w:numFmt w:val="bullet"/>
      <w:lvlText w:val="•"/>
      <w:lvlJc w:val="left"/>
      <w:pPr>
        <w:ind w:left="6968" w:hanging="351"/>
      </w:pPr>
      <w:rPr>
        <w:rFonts w:hint="default"/>
      </w:rPr>
    </w:lvl>
    <w:lvl w:ilvl="8" w:tplc="1280FDD0">
      <w:start w:val="1"/>
      <w:numFmt w:val="bullet"/>
      <w:lvlText w:val="•"/>
      <w:lvlJc w:val="left"/>
      <w:pPr>
        <w:ind w:left="7913" w:hanging="351"/>
      </w:pPr>
      <w:rPr>
        <w:rFonts w:hint="default"/>
      </w:rPr>
    </w:lvl>
  </w:abstractNum>
  <w:abstractNum w:abstractNumId="3" w15:restartNumberingAfterBreak="0">
    <w:nsid w:val="1DCB3DD4"/>
    <w:multiLevelType w:val="hybridMultilevel"/>
    <w:tmpl w:val="3E7431A6"/>
    <w:lvl w:ilvl="0" w:tplc="EE92E7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0E26"/>
    <w:multiLevelType w:val="hybridMultilevel"/>
    <w:tmpl w:val="D2A80F1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01D49"/>
    <w:multiLevelType w:val="hybridMultilevel"/>
    <w:tmpl w:val="4EE65A18"/>
    <w:lvl w:ilvl="0" w:tplc="B9FC6BBA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86F8E"/>
    <w:multiLevelType w:val="hybridMultilevel"/>
    <w:tmpl w:val="D70ED8F8"/>
    <w:lvl w:ilvl="0" w:tplc="5BBCC13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9F85435"/>
    <w:multiLevelType w:val="hybridMultilevel"/>
    <w:tmpl w:val="84C4B55A"/>
    <w:lvl w:ilvl="0" w:tplc="9BC8F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51C2F"/>
    <w:multiLevelType w:val="hybridMultilevel"/>
    <w:tmpl w:val="D70ED8F8"/>
    <w:lvl w:ilvl="0" w:tplc="5BBCC13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B590688"/>
    <w:multiLevelType w:val="hybridMultilevel"/>
    <w:tmpl w:val="B6AEBCE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EC5BB1"/>
    <w:multiLevelType w:val="hybridMultilevel"/>
    <w:tmpl w:val="A71C856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F0F31"/>
    <w:multiLevelType w:val="hybridMultilevel"/>
    <w:tmpl w:val="A9FCCC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455457"/>
    <w:multiLevelType w:val="hybridMultilevel"/>
    <w:tmpl w:val="CA968FB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F48C1"/>
    <w:multiLevelType w:val="hybridMultilevel"/>
    <w:tmpl w:val="0F2A298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430D93"/>
    <w:multiLevelType w:val="hybridMultilevel"/>
    <w:tmpl w:val="CA968FB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3B5C9C"/>
    <w:multiLevelType w:val="hybridMultilevel"/>
    <w:tmpl w:val="A71C856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9E4960"/>
    <w:multiLevelType w:val="hybridMultilevel"/>
    <w:tmpl w:val="5A7A6216"/>
    <w:lvl w:ilvl="0" w:tplc="438CE3DE">
      <w:start w:val="1"/>
      <w:numFmt w:val="decimal"/>
      <w:lvlText w:val="%1."/>
      <w:lvlJc w:val="left"/>
      <w:pPr>
        <w:ind w:left="1326" w:hanging="491"/>
      </w:pPr>
      <w:rPr>
        <w:rFonts w:ascii="Times New Roman" w:eastAsia="Times New Roman" w:hAnsi="Times New Roman" w:hint="default"/>
        <w:w w:val="103"/>
        <w:position w:val="-3"/>
        <w:sz w:val="20"/>
        <w:szCs w:val="20"/>
      </w:rPr>
    </w:lvl>
    <w:lvl w:ilvl="1" w:tplc="3FECA66E">
      <w:start w:val="1"/>
      <w:numFmt w:val="bullet"/>
      <w:lvlText w:val="•"/>
      <w:lvlJc w:val="left"/>
      <w:pPr>
        <w:ind w:left="2074" w:hanging="491"/>
      </w:pPr>
      <w:rPr>
        <w:rFonts w:hint="default"/>
      </w:rPr>
    </w:lvl>
    <w:lvl w:ilvl="2" w:tplc="385204AE">
      <w:start w:val="1"/>
      <w:numFmt w:val="bullet"/>
      <w:lvlText w:val="•"/>
      <w:lvlJc w:val="left"/>
      <w:pPr>
        <w:ind w:left="2821" w:hanging="491"/>
      </w:pPr>
      <w:rPr>
        <w:rFonts w:hint="default"/>
      </w:rPr>
    </w:lvl>
    <w:lvl w:ilvl="3" w:tplc="D73CCD5C">
      <w:start w:val="1"/>
      <w:numFmt w:val="bullet"/>
      <w:lvlText w:val="•"/>
      <w:lvlJc w:val="left"/>
      <w:pPr>
        <w:ind w:left="3568" w:hanging="491"/>
      </w:pPr>
      <w:rPr>
        <w:rFonts w:hint="default"/>
      </w:rPr>
    </w:lvl>
    <w:lvl w:ilvl="4" w:tplc="DB863CB4">
      <w:start w:val="1"/>
      <w:numFmt w:val="bullet"/>
      <w:lvlText w:val="•"/>
      <w:lvlJc w:val="left"/>
      <w:pPr>
        <w:ind w:left="4316" w:hanging="491"/>
      </w:pPr>
      <w:rPr>
        <w:rFonts w:hint="default"/>
      </w:rPr>
    </w:lvl>
    <w:lvl w:ilvl="5" w:tplc="146A9FB2">
      <w:start w:val="1"/>
      <w:numFmt w:val="bullet"/>
      <w:lvlText w:val="•"/>
      <w:lvlJc w:val="left"/>
      <w:pPr>
        <w:ind w:left="5063" w:hanging="491"/>
      </w:pPr>
      <w:rPr>
        <w:rFonts w:hint="default"/>
      </w:rPr>
    </w:lvl>
    <w:lvl w:ilvl="6" w:tplc="D9D2F23E">
      <w:start w:val="1"/>
      <w:numFmt w:val="bullet"/>
      <w:lvlText w:val="•"/>
      <w:lvlJc w:val="left"/>
      <w:pPr>
        <w:ind w:left="5810" w:hanging="491"/>
      </w:pPr>
      <w:rPr>
        <w:rFonts w:hint="default"/>
      </w:rPr>
    </w:lvl>
    <w:lvl w:ilvl="7" w:tplc="BC1E749C">
      <w:start w:val="1"/>
      <w:numFmt w:val="bullet"/>
      <w:lvlText w:val="•"/>
      <w:lvlJc w:val="left"/>
      <w:pPr>
        <w:ind w:left="6558" w:hanging="491"/>
      </w:pPr>
      <w:rPr>
        <w:rFonts w:hint="default"/>
      </w:rPr>
    </w:lvl>
    <w:lvl w:ilvl="8" w:tplc="1366A6A0">
      <w:start w:val="1"/>
      <w:numFmt w:val="bullet"/>
      <w:lvlText w:val="•"/>
      <w:lvlJc w:val="left"/>
      <w:pPr>
        <w:ind w:left="7305" w:hanging="491"/>
      </w:pPr>
      <w:rPr>
        <w:rFonts w:hint="default"/>
      </w:rPr>
    </w:lvl>
  </w:abstractNum>
  <w:abstractNum w:abstractNumId="17" w15:restartNumberingAfterBreak="0">
    <w:nsid w:val="7BE548F2"/>
    <w:multiLevelType w:val="hybridMultilevel"/>
    <w:tmpl w:val="A9FCCC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DD0B96"/>
    <w:multiLevelType w:val="hybridMultilevel"/>
    <w:tmpl w:val="024089A6"/>
    <w:lvl w:ilvl="0" w:tplc="247E42A4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11"/>
  </w:num>
  <w:num w:numId="8">
    <w:abstractNumId w:val="17"/>
  </w:num>
  <w:num w:numId="9">
    <w:abstractNumId w:val="12"/>
  </w:num>
  <w:num w:numId="10">
    <w:abstractNumId w:val="4"/>
  </w:num>
  <w:num w:numId="11">
    <w:abstractNumId w:val="10"/>
  </w:num>
  <w:num w:numId="12">
    <w:abstractNumId w:val="15"/>
  </w:num>
  <w:num w:numId="13">
    <w:abstractNumId w:val="14"/>
  </w:num>
  <w:num w:numId="14">
    <w:abstractNumId w:val="18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zC0sDQwsjQxtTRQ0lEKTi0uzszPAykwqgUA8iN60iwAAAA="/>
  </w:docVars>
  <w:rsids>
    <w:rsidRoot w:val="005B77E9"/>
    <w:rsid w:val="0001292B"/>
    <w:rsid w:val="00023E95"/>
    <w:rsid w:val="000B3482"/>
    <w:rsid w:val="000B550C"/>
    <w:rsid w:val="000C2B7A"/>
    <w:rsid w:val="00150D6A"/>
    <w:rsid w:val="0016133F"/>
    <w:rsid w:val="00161D49"/>
    <w:rsid w:val="00197DBA"/>
    <w:rsid w:val="001C7877"/>
    <w:rsid w:val="002237CA"/>
    <w:rsid w:val="00241F63"/>
    <w:rsid w:val="002A04A4"/>
    <w:rsid w:val="002B4992"/>
    <w:rsid w:val="003E63B1"/>
    <w:rsid w:val="00417AE8"/>
    <w:rsid w:val="00423794"/>
    <w:rsid w:val="004549E6"/>
    <w:rsid w:val="0045756A"/>
    <w:rsid w:val="00473820"/>
    <w:rsid w:val="0048712C"/>
    <w:rsid w:val="00493485"/>
    <w:rsid w:val="00570E26"/>
    <w:rsid w:val="005B2271"/>
    <w:rsid w:val="005B77E9"/>
    <w:rsid w:val="005D6FF7"/>
    <w:rsid w:val="00617F40"/>
    <w:rsid w:val="00636F4E"/>
    <w:rsid w:val="00763A6C"/>
    <w:rsid w:val="00766FDC"/>
    <w:rsid w:val="007B2C05"/>
    <w:rsid w:val="007D7CF0"/>
    <w:rsid w:val="007D7EF0"/>
    <w:rsid w:val="007F2653"/>
    <w:rsid w:val="008046A5"/>
    <w:rsid w:val="008564CF"/>
    <w:rsid w:val="008A5950"/>
    <w:rsid w:val="008E02D5"/>
    <w:rsid w:val="008E28E7"/>
    <w:rsid w:val="008E2DF5"/>
    <w:rsid w:val="00912D48"/>
    <w:rsid w:val="00951037"/>
    <w:rsid w:val="009A4C53"/>
    <w:rsid w:val="009C3167"/>
    <w:rsid w:val="00A0553F"/>
    <w:rsid w:val="00A055EC"/>
    <w:rsid w:val="00A12396"/>
    <w:rsid w:val="00A12450"/>
    <w:rsid w:val="00A322C0"/>
    <w:rsid w:val="00A63BF2"/>
    <w:rsid w:val="00AA26AB"/>
    <w:rsid w:val="00AB093F"/>
    <w:rsid w:val="00AD7C67"/>
    <w:rsid w:val="00B00B90"/>
    <w:rsid w:val="00B15E39"/>
    <w:rsid w:val="00B90F60"/>
    <w:rsid w:val="00B92339"/>
    <w:rsid w:val="00C26363"/>
    <w:rsid w:val="00C45739"/>
    <w:rsid w:val="00CF2646"/>
    <w:rsid w:val="00D0711F"/>
    <w:rsid w:val="00D861FD"/>
    <w:rsid w:val="00DC6B49"/>
    <w:rsid w:val="00DD2A4C"/>
    <w:rsid w:val="00DF691E"/>
    <w:rsid w:val="00E05A66"/>
    <w:rsid w:val="00E234CF"/>
    <w:rsid w:val="00E25813"/>
    <w:rsid w:val="00E4273D"/>
    <w:rsid w:val="00E6120A"/>
    <w:rsid w:val="00EA08C5"/>
    <w:rsid w:val="00EC1F95"/>
    <w:rsid w:val="00EE550F"/>
    <w:rsid w:val="00EF2F0F"/>
    <w:rsid w:val="00EF77A4"/>
    <w:rsid w:val="00F263CD"/>
    <w:rsid w:val="00F4643E"/>
    <w:rsid w:val="00F47E20"/>
    <w:rsid w:val="00F76CF3"/>
    <w:rsid w:val="00F77B47"/>
    <w:rsid w:val="00F80E1B"/>
    <w:rsid w:val="00FA3AE7"/>
    <w:rsid w:val="00FA4426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65C3"/>
  <w15:docId w15:val="{10CEA452-8528-4168-9160-CFB43810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B77E9"/>
  </w:style>
  <w:style w:type="paragraph" w:styleId="Heading1">
    <w:name w:val="heading 1"/>
    <w:basedOn w:val="Normal"/>
    <w:uiPriority w:val="1"/>
    <w:qFormat/>
    <w:rsid w:val="005B77E9"/>
    <w:pPr>
      <w:ind w:left="83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77E9"/>
    <w:pPr>
      <w:ind w:left="132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B77E9"/>
  </w:style>
  <w:style w:type="paragraph" w:customStyle="1" w:styleId="TableParagraph">
    <w:name w:val="Table Paragraph"/>
    <w:basedOn w:val="Normal"/>
    <w:uiPriority w:val="1"/>
    <w:qFormat/>
    <w:rsid w:val="005B77E9"/>
  </w:style>
  <w:style w:type="paragraph" w:styleId="BalloonText">
    <w:name w:val="Balloon Text"/>
    <w:basedOn w:val="Normal"/>
    <w:link w:val="BalloonTextChar"/>
    <w:uiPriority w:val="99"/>
    <w:semiHidden/>
    <w:unhideWhenUsed/>
    <w:rsid w:val="00763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A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63A6C"/>
  </w:style>
  <w:style w:type="paragraph" w:customStyle="1" w:styleId="Default">
    <w:name w:val="Default"/>
    <w:rsid w:val="00912D48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Recruitment Rules</vt:lpstr>
    </vt:vector>
  </TitlesOfParts>
  <Company>Hewlett-Packard Company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Recruitment Rules</dc:title>
  <dc:creator>SYS1</dc:creator>
  <cp:lastModifiedBy>Shijith Kumar</cp:lastModifiedBy>
  <cp:revision>2</cp:revision>
  <dcterms:created xsi:type="dcterms:W3CDTF">2018-12-07T13:04:00Z</dcterms:created>
  <dcterms:modified xsi:type="dcterms:W3CDTF">2018-12-07T13:04:00Z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2012-04-16T00:00:00Z</vt:filetime>
  </property>
  <property fmtid="{D5CDD505-2E9C-101B-9397-08002B2CF9AE}" pid="3" name="LastSaved">
    <vt:filetime>2018-12-06T00:00:00Z</vt:filetime>
  </property>
</Properties>
</file>