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C3674" w14:textId="77777777" w:rsidR="00AD6282" w:rsidRPr="00A446A8" w:rsidRDefault="00824F72" w:rsidP="00AD6282">
      <w:pPr>
        <w:jc w:val="center"/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t>QUESTIONNAIRE FOR DATA COLLECTION</w:t>
      </w:r>
    </w:p>
    <w:p w14:paraId="0DC1E3A6" w14:textId="77777777" w:rsidR="00A446A8" w:rsidRPr="00A446A8" w:rsidRDefault="00A446A8">
      <w:pPr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t>Details of Respondents</w:t>
      </w:r>
    </w:p>
    <w:p w14:paraId="6247132C" w14:textId="77777777" w:rsidR="00A446A8" w:rsidRPr="00A446A8" w:rsidRDefault="00A446A8">
      <w:pPr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t>Name:</w:t>
      </w:r>
    </w:p>
    <w:p w14:paraId="5BB75DD8" w14:textId="77777777" w:rsidR="00A446A8" w:rsidRPr="00A446A8" w:rsidRDefault="00A446A8">
      <w:pPr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t>Age:</w:t>
      </w:r>
    </w:p>
    <w:p w14:paraId="2497FFA9" w14:textId="77777777" w:rsidR="00A446A8" w:rsidRPr="00A446A8" w:rsidRDefault="00A446A8">
      <w:pPr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t>Gender:</w:t>
      </w:r>
    </w:p>
    <w:p w14:paraId="7637C837" w14:textId="77777777" w:rsidR="00A446A8" w:rsidRDefault="00A446A8">
      <w:pPr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t>Educational &amp; Professional Attributes:</w:t>
      </w:r>
    </w:p>
    <w:p w14:paraId="5508CD4E" w14:textId="77777777" w:rsidR="0004239D" w:rsidRDefault="0004239D" w:rsidP="0004239D">
      <w:pPr>
        <w:pStyle w:val="ListParagraph"/>
        <w:numPr>
          <w:ilvl w:val="0"/>
          <w:numId w:val="40"/>
        </w:numPr>
        <w:ind w:left="360"/>
        <w:rPr>
          <w:rFonts w:asciiTheme="majorHAnsi" w:hAnsiTheme="majorHAnsi"/>
          <w:b/>
          <w:sz w:val="24"/>
          <w:szCs w:val="24"/>
        </w:rPr>
      </w:pPr>
      <w:r w:rsidRPr="0004239D">
        <w:rPr>
          <w:rFonts w:asciiTheme="majorHAnsi" w:hAnsiTheme="majorHAnsi"/>
          <w:b/>
          <w:sz w:val="24"/>
          <w:szCs w:val="24"/>
        </w:rPr>
        <w:t>Designation:</w:t>
      </w:r>
    </w:p>
    <w:p w14:paraId="4DB915C2" w14:textId="77777777" w:rsidR="0004239D" w:rsidRDefault="0004239D" w:rsidP="0004239D">
      <w:pPr>
        <w:pStyle w:val="ListParagraph"/>
        <w:numPr>
          <w:ilvl w:val="0"/>
          <w:numId w:val="40"/>
        </w:numPr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Years of Experience</w:t>
      </w:r>
      <w:r w:rsidR="004118AB">
        <w:rPr>
          <w:rFonts w:asciiTheme="majorHAnsi" w:hAnsiTheme="majorHAnsi"/>
          <w:b/>
          <w:sz w:val="24"/>
          <w:szCs w:val="24"/>
        </w:rPr>
        <w:t xml:space="preserve"> (as Teaching Faculty)</w:t>
      </w:r>
      <w:r>
        <w:rPr>
          <w:rFonts w:asciiTheme="majorHAnsi" w:hAnsiTheme="majorHAnsi"/>
          <w:b/>
          <w:sz w:val="24"/>
          <w:szCs w:val="24"/>
        </w:rPr>
        <w:t>:</w:t>
      </w:r>
    </w:p>
    <w:p w14:paraId="508486F2" w14:textId="77777777" w:rsidR="006F7D92" w:rsidRDefault="006F7D92" w:rsidP="006F7D92">
      <w:pPr>
        <w:pStyle w:val="ListParagraph"/>
        <w:numPr>
          <w:ilvl w:val="0"/>
          <w:numId w:val="40"/>
        </w:numPr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Professional Discipline</w:t>
      </w:r>
      <w:r w:rsidR="00434852">
        <w:rPr>
          <w:rFonts w:asciiTheme="majorHAnsi" w:hAnsiTheme="majorHAnsi"/>
          <w:b/>
          <w:sz w:val="24"/>
          <w:szCs w:val="24"/>
        </w:rPr>
        <w:t xml:space="preserve"> &amp; Relevant Educational Qualification</w:t>
      </w:r>
      <w:r>
        <w:rPr>
          <w:rFonts w:asciiTheme="majorHAnsi" w:hAnsiTheme="majorHAnsi"/>
          <w:b/>
          <w:sz w:val="24"/>
          <w:szCs w:val="24"/>
        </w:rPr>
        <w:t>:</w:t>
      </w:r>
      <w:r>
        <w:rPr>
          <w:rFonts w:asciiTheme="majorHAnsi" w:hAnsiTheme="majorHAnsi"/>
          <w:b/>
          <w:sz w:val="24"/>
          <w:szCs w:val="24"/>
        </w:rPr>
        <w:tab/>
      </w:r>
    </w:p>
    <w:p w14:paraId="0739D918" w14:textId="77777777" w:rsidR="006F7D92" w:rsidRDefault="006F7D92" w:rsidP="006F7D92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35"/>
      </w:r>
      <w:r>
        <w:rPr>
          <w:rFonts w:asciiTheme="majorHAnsi" w:hAnsiTheme="majorHAnsi"/>
          <w:b/>
          <w:sz w:val="24"/>
          <w:szCs w:val="24"/>
        </w:rPr>
        <w:t xml:space="preserve"> Audiology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</w:p>
    <w:p w14:paraId="514A25C4" w14:textId="77777777" w:rsidR="008863C0" w:rsidRDefault="008863C0" w:rsidP="008863C0">
      <w:pPr>
        <w:pStyle w:val="ListParagrap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D206FB">
        <w:rPr>
          <w:rFonts w:asciiTheme="majorHAnsi" w:hAnsiTheme="majorHAnsi"/>
          <w:bCs/>
          <w:sz w:val="24"/>
          <w:szCs w:val="24"/>
        </w:rPr>
        <w:t>BSc (</w:t>
      </w:r>
      <w:r w:rsidR="00C60B00" w:rsidRPr="00D206FB">
        <w:rPr>
          <w:rFonts w:asciiTheme="majorHAnsi" w:hAnsiTheme="majorHAnsi"/>
          <w:bCs/>
          <w:sz w:val="24"/>
          <w:szCs w:val="24"/>
        </w:rPr>
        <w:t>Sp</w:t>
      </w:r>
      <w:r w:rsidR="00C60B00">
        <w:rPr>
          <w:rFonts w:asciiTheme="majorHAnsi" w:hAnsiTheme="majorHAnsi"/>
          <w:bCs/>
          <w:sz w:val="24"/>
          <w:szCs w:val="24"/>
        </w:rPr>
        <w:t xml:space="preserve"> </w:t>
      </w:r>
      <w:r w:rsidR="00C60B00" w:rsidRPr="00D206FB">
        <w:rPr>
          <w:rFonts w:asciiTheme="majorHAnsi" w:hAnsiTheme="majorHAnsi"/>
          <w:bCs/>
          <w:sz w:val="24"/>
          <w:szCs w:val="24"/>
        </w:rPr>
        <w:t>&amp;</w:t>
      </w:r>
      <w:r w:rsidR="00C60B00">
        <w:rPr>
          <w:rFonts w:asciiTheme="majorHAnsi" w:hAnsiTheme="majorHAnsi"/>
          <w:bCs/>
          <w:sz w:val="24"/>
          <w:szCs w:val="24"/>
        </w:rPr>
        <w:t xml:space="preserve"> </w:t>
      </w:r>
      <w:r w:rsidR="00C60B00" w:rsidRPr="00D206FB">
        <w:rPr>
          <w:rFonts w:asciiTheme="majorHAnsi" w:hAnsiTheme="majorHAnsi"/>
          <w:bCs/>
          <w:sz w:val="24"/>
          <w:szCs w:val="24"/>
        </w:rPr>
        <w:t>Hg</w:t>
      </w:r>
      <w:r w:rsidRPr="00D206FB">
        <w:rPr>
          <w:rFonts w:asciiTheme="majorHAnsi" w:hAnsiTheme="majorHAnsi"/>
          <w:bCs/>
          <w:sz w:val="24"/>
          <w:szCs w:val="24"/>
        </w:rPr>
        <w:t>)/ BASLP</w:t>
      </w:r>
    </w:p>
    <w:p w14:paraId="2497A4F3" w14:textId="77777777" w:rsidR="008863C0" w:rsidRDefault="008863C0" w:rsidP="008863C0">
      <w:pPr>
        <w:pStyle w:val="ListParagrap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 w:rsidRPr="008863C0">
        <w:rPr>
          <w:rFonts w:asciiTheme="majorHAnsi" w:hAnsiTheme="majorHAnsi"/>
          <w:bCs/>
          <w:sz w:val="24"/>
          <w:szCs w:val="24"/>
        </w:rPr>
        <w:t xml:space="preserve"> </w:t>
      </w:r>
      <w:r w:rsidRPr="00D206FB">
        <w:rPr>
          <w:rFonts w:asciiTheme="majorHAnsi" w:hAnsiTheme="majorHAnsi"/>
          <w:bCs/>
          <w:sz w:val="24"/>
          <w:szCs w:val="24"/>
        </w:rPr>
        <w:t>MSc (Audio)</w:t>
      </w:r>
    </w:p>
    <w:p w14:paraId="689FC276" w14:textId="77777777" w:rsidR="008863C0" w:rsidRDefault="008863C0" w:rsidP="008863C0">
      <w:pPr>
        <w:pStyle w:val="ListParagrap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 w:rsidR="009C79F9">
        <w:rPr>
          <w:rFonts w:asciiTheme="majorHAnsi" w:hAnsiTheme="majorHAnsi"/>
          <w:b/>
          <w:sz w:val="24"/>
          <w:szCs w:val="24"/>
        </w:rPr>
        <w:t xml:space="preserve"> </w:t>
      </w:r>
      <w:r w:rsidR="009C79F9" w:rsidRPr="00D206FB">
        <w:rPr>
          <w:rFonts w:asciiTheme="majorHAnsi" w:hAnsiTheme="majorHAnsi"/>
          <w:bCs/>
          <w:sz w:val="24"/>
          <w:szCs w:val="24"/>
        </w:rPr>
        <w:t>MSc (Audio &amp; SLP)</w:t>
      </w:r>
    </w:p>
    <w:p w14:paraId="53F40DF2" w14:textId="77777777" w:rsidR="00824F72" w:rsidRDefault="009C79F9" w:rsidP="00824F72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824F72">
        <w:rPr>
          <w:rFonts w:asciiTheme="majorHAnsi" w:hAnsiTheme="majorHAnsi"/>
          <w:sz w:val="24"/>
          <w:szCs w:val="24"/>
        </w:rPr>
        <w:t>PhD</w:t>
      </w:r>
      <w:r w:rsidR="00824F72" w:rsidRPr="00824F72">
        <w:rPr>
          <w:rFonts w:asciiTheme="majorHAnsi" w:hAnsiTheme="majorHAnsi"/>
          <w:sz w:val="24"/>
          <w:szCs w:val="24"/>
        </w:rPr>
        <w:t xml:space="preserve"> (in relevant discipline)</w:t>
      </w:r>
    </w:p>
    <w:p w14:paraId="54C7D807" w14:textId="77777777" w:rsidR="00417B0D" w:rsidRDefault="006F7D92" w:rsidP="006F7D92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35"/>
      </w:r>
      <w:r>
        <w:rPr>
          <w:rFonts w:asciiTheme="majorHAnsi" w:hAnsiTheme="majorHAnsi"/>
          <w:b/>
          <w:sz w:val="24"/>
          <w:szCs w:val="24"/>
        </w:rPr>
        <w:t xml:space="preserve"> Speech-Language</w:t>
      </w:r>
    </w:p>
    <w:p w14:paraId="11B75997" w14:textId="77777777" w:rsidR="00417B0D" w:rsidRDefault="00417B0D" w:rsidP="00417B0D">
      <w:pPr>
        <w:pStyle w:val="ListParagrap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D206FB">
        <w:rPr>
          <w:rFonts w:asciiTheme="majorHAnsi" w:hAnsiTheme="majorHAnsi"/>
          <w:bCs/>
          <w:sz w:val="24"/>
          <w:szCs w:val="24"/>
        </w:rPr>
        <w:t>BSc (</w:t>
      </w:r>
      <w:r w:rsidR="00C60B00" w:rsidRPr="00D206FB">
        <w:rPr>
          <w:rFonts w:asciiTheme="majorHAnsi" w:hAnsiTheme="majorHAnsi"/>
          <w:bCs/>
          <w:sz w:val="24"/>
          <w:szCs w:val="24"/>
        </w:rPr>
        <w:t>Sp</w:t>
      </w:r>
      <w:r w:rsidR="00C60B00">
        <w:rPr>
          <w:rFonts w:asciiTheme="majorHAnsi" w:hAnsiTheme="majorHAnsi"/>
          <w:bCs/>
          <w:sz w:val="24"/>
          <w:szCs w:val="24"/>
        </w:rPr>
        <w:t xml:space="preserve"> </w:t>
      </w:r>
      <w:r w:rsidR="00C60B00" w:rsidRPr="00D206FB">
        <w:rPr>
          <w:rFonts w:asciiTheme="majorHAnsi" w:hAnsiTheme="majorHAnsi"/>
          <w:bCs/>
          <w:sz w:val="24"/>
          <w:szCs w:val="24"/>
        </w:rPr>
        <w:t>&amp;</w:t>
      </w:r>
      <w:r w:rsidR="00C60B00">
        <w:rPr>
          <w:rFonts w:asciiTheme="majorHAnsi" w:hAnsiTheme="majorHAnsi"/>
          <w:bCs/>
          <w:sz w:val="24"/>
          <w:szCs w:val="24"/>
        </w:rPr>
        <w:t xml:space="preserve"> </w:t>
      </w:r>
      <w:r w:rsidR="00C60B00" w:rsidRPr="00D206FB">
        <w:rPr>
          <w:rFonts w:asciiTheme="majorHAnsi" w:hAnsiTheme="majorHAnsi"/>
          <w:bCs/>
          <w:sz w:val="24"/>
          <w:szCs w:val="24"/>
        </w:rPr>
        <w:t>Hg</w:t>
      </w:r>
      <w:r w:rsidRPr="00D206FB">
        <w:rPr>
          <w:rFonts w:asciiTheme="majorHAnsi" w:hAnsiTheme="majorHAnsi"/>
          <w:bCs/>
          <w:sz w:val="24"/>
          <w:szCs w:val="24"/>
        </w:rPr>
        <w:t>)/ BASLP</w:t>
      </w:r>
    </w:p>
    <w:p w14:paraId="41F4AF8D" w14:textId="77777777" w:rsidR="00417B0D" w:rsidRDefault="00417B0D" w:rsidP="00417B0D">
      <w:pPr>
        <w:pStyle w:val="ListParagrap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 w:rsidRPr="008863C0">
        <w:rPr>
          <w:rFonts w:asciiTheme="majorHAnsi" w:hAnsiTheme="majorHAnsi"/>
          <w:bCs/>
          <w:sz w:val="24"/>
          <w:szCs w:val="24"/>
        </w:rPr>
        <w:t xml:space="preserve"> </w:t>
      </w:r>
      <w:r w:rsidRPr="00D206FB">
        <w:rPr>
          <w:rFonts w:asciiTheme="majorHAnsi" w:hAnsiTheme="majorHAnsi"/>
          <w:bCs/>
          <w:sz w:val="24"/>
          <w:szCs w:val="24"/>
        </w:rPr>
        <w:t>MSc (</w:t>
      </w:r>
      <w:r w:rsidR="007D23EC">
        <w:rPr>
          <w:rFonts w:asciiTheme="majorHAnsi" w:hAnsiTheme="majorHAnsi"/>
          <w:bCs/>
          <w:sz w:val="24"/>
          <w:szCs w:val="24"/>
        </w:rPr>
        <w:t>SLP</w:t>
      </w:r>
      <w:r w:rsidRPr="00D206FB">
        <w:rPr>
          <w:rFonts w:asciiTheme="majorHAnsi" w:hAnsiTheme="majorHAnsi"/>
          <w:bCs/>
          <w:sz w:val="24"/>
          <w:szCs w:val="24"/>
        </w:rPr>
        <w:t>)</w:t>
      </w:r>
    </w:p>
    <w:p w14:paraId="62FF88D1" w14:textId="77777777" w:rsidR="00417B0D" w:rsidRDefault="00417B0D" w:rsidP="00417B0D">
      <w:pPr>
        <w:pStyle w:val="ListParagrap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D206FB">
        <w:rPr>
          <w:rFonts w:asciiTheme="majorHAnsi" w:hAnsiTheme="majorHAnsi"/>
          <w:bCs/>
          <w:sz w:val="24"/>
          <w:szCs w:val="24"/>
        </w:rPr>
        <w:t>MSc (Audio &amp; SLP)</w:t>
      </w:r>
    </w:p>
    <w:p w14:paraId="0030968B" w14:textId="77777777" w:rsidR="00824F72" w:rsidRDefault="00417B0D" w:rsidP="00824F72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824F72">
        <w:rPr>
          <w:rFonts w:asciiTheme="majorHAnsi" w:hAnsiTheme="majorHAnsi"/>
          <w:sz w:val="24"/>
          <w:szCs w:val="24"/>
        </w:rPr>
        <w:t>PhD</w:t>
      </w:r>
      <w:r w:rsidR="00824F72" w:rsidRPr="00824F72">
        <w:rPr>
          <w:rFonts w:asciiTheme="majorHAnsi" w:hAnsiTheme="majorHAnsi"/>
          <w:sz w:val="24"/>
          <w:szCs w:val="24"/>
        </w:rPr>
        <w:t xml:space="preserve"> (in relevant discipline)</w:t>
      </w:r>
    </w:p>
    <w:p w14:paraId="630BF317" w14:textId="77777777" w:rsidR="006F7D92" w:rsidRDefault="006F7D92" w:rsidP="006F7D92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35"/>
      </w:r>
      <w:r>
        <w:rPr>
          <w:rFonts w:asciiTheme="majorHAnsi" w:hAnsiTheme="majorHAnsi"/>
          <w:b/>
          <w:sz w:val="24"/>
          <w:szCs w:val="24"/>
        </w:rPr>
        <w:t xml:space="preserve"> ENT</w:t>
      </w:r>
    </w:p>
    <w:p w14:paraId="5C7993B8" w14:textId="77777777" w:rsidR="00C71FE4" w:rsidRPr="00C71FE4" w:rsidRDefault="00C71FE4" w:rsidP="00C71FE4">
      <w:pPr>
        <w:pStyle w:val="ListParagrap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C71FE4">
        <w:rPr>
          <w:rFonts w:asciiTheme="majorHAnsi" w:hAnsiTheme="majorHAnsi"/>
          <w:bCs/>
          <w:sz w:val="24"/>
          <w:szCs w:val="24"/>
        </w:rPr>
        <w:t>MBBS</w:t>
      </w:r>
    </w:p>
    <w:p w14:paraId="3F24E451" w14:textId="77777777" w:rsidR="00C71FE4" w:rsidRDefault="00C71FE4" w:rsidP="00C71FE4">
      <w:pPr>
        <w:pStyle w:val="ListParagrap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C71FE4">
        <w:rPr>
          <w:rFonts w:asciiTheme="majorHAnsi" w:hAnsiTheme="majorHAnsi"/>
          <w:bCs/>
          <w:sz w:val="24"/>
          <w:szCs w:val="24"/>
        </w:rPr>
        <w:t>Diploma/DLO-ENT</w:t>
      </w:r>
    </w:p>
    <w:p w14:paraId="0557D58A" w14:textId="77777777" w:rsidR="00C71FE4" w:rsidRDefault="00C71FE4" w:rsidP="00C71FE4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3527A4" w:rsidRPr="00C71FE4">
        <w:rPr>
          <w:rFonts w:asciiTheme="majorHAnsi" w:hAnsiTheme="majorHAnsi"/>
          <w:bCs/>
          <w:sz w:val="24"/>
          <w:szCs w:val="24"/>
        </w:rPr>
        <w:t>MS-ENT</w:t>
      </w:r>
    </w:p>
    <w:p w14:paraId="15A7C802" w14:textId="77777777" w:rsidR="00C55444" w:rsidRDefault="006F7D92" w:rsidP="006F7D92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35"/>
      </w:r>
      <w:r>
        <w:rPr>
          <w:rFonts w:asciiTheme="majorHAnsi" w:hAnsiTheme="majorHAnsi"/>
          <w:b/>
          <w:sz w:val="24"/>
          <w:szCs w:val="24"/>
        </w:rPr>
        <w:t xml:space="preserve"> Clinical Psychology</w:t>
      </w:r>
      <w:r>
        <w:rPr>
          <w:rFonts w:asciiTheme="majorHAnsi" w:hAnsiTheme="majorHAnsi"/>
          <w:b/>
          <w:sz w:val="24"/>
          <w:szCs w:val="24"/>
        </w:rPr>
        <w:tab/>
      </w:r>
    </w:p>
    <w:p w14:paraId="60B0A308" w14:textId="77777777" w:rsidR="00824F72" w:rsidRPr="00824F72" w:rsidRDefault="00824F72" w:rsidP="00824F72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sz w:val="24"/>
          <w:szCs w:val="24"/>
        </w:rPr>
        <w:t xml:space="preserve"> Graduation – General / Psychology</w:t>
      </w:r>
    </w:p>
    <w:p w14:paraId="736B4D7C" w14:textId="77777777" w:rsidR="00824F72" w:rsidRDefault="00824F72" w:rsidP="00824F72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sz w:val="24"/>
          <w:szCs w:val="24"/>
        </w:rPr>
        <w:t xml:space="preserve"> Post Graduation – Clinical Psychology / Other Psychological Disciplines</w:t>
      </w:r>
    </w:p>
    <w:p w14:paraId="7688773E" w14:textId="77777777" w:rsidR="00824F72" w:rsidRDefault="00824F72" w:rsidP="00824F72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PhD</w:t>
      </w:r>
      <w:r w:rsidRPr="00824F72">
        <w:rPr>
          <w:rFonts w:asciiTheme="majorHAnsi" w:hAnsiTheme="majorHAnsi"/>
          <w:sz w:val="24"/>
          <w:szCs w:val="24"/>
        </w:rPr>
        <w:t xml:space="preserve"> (in relevant discipline)</w:t>
      </w:r>
    </w:p>
    <w:p w14:paraId="6C53869F" w14:textId="77777777" w:rsidR="006F7D92" w:rsidRDefault="006F7D92" w:rsidP="006F7D92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35"/>
      </w:r>
      <w:r>
        <w:rPr>
          <w:rFonts w:asciiTheme="majorHAnsi" w:hAnsiTheme="majorHAnsi"/>
          <w:b/>
          <w:sz w:val="24"/>
          <w:szCs w:val="24"/>
        </w:rPr>
        <w:t xml:space="preserve"> Electronics</w:t>
      </w:r>
      <w:r>
        <w:rPr>
          <w:rFonts w:asciiTheme="majorHAnsi" w:hAnsiTheme="majorHAnsi"/>
          <w:b/>
          <w:sz w:val="24"/>
          <w:szCs w:val="24"/>
        </w:rPr>
        <w:tab/>
      </w:r>
    </w:p>
    <w:p w14:paraId="5B6080C4" w14:textId="77777777" w:rsidR="00C55444" w:rsidRPr="00824F72" w:rsidRDefault="00C55444" w:rsidP="00824F72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 w:rsidR="00824F72">
        <w:rPr>
          <w:rFonts w:asciiTheme="majorHAnsi" w:hAnsiTheme="majorHAnsi"/>
          <w:b/>
          <w:sz w:val="24"/>
          <w:szCs w:val="24"/>
        </w:rPr>
        <w:t xml:space="preserve"> </w:t>
      </w:r>
      <w:r w:rsidRPr="00824F72">
        <w:rPr>
          <w:rFonts w:asciiTheme="majorHAnsi" w:hAnsiTheme="majorHAnsi"/>
          <w:sz w:val="24"/>
          <w:szCs w:val="24"/>
        </w:rPr>
        <w:t>BE/BTech/BCA</w:t>
      </w:r>
    </w:p>
    <w:p w14:paraId="2038B48C" w14:textId="77777777" w:rsidR="00C55444" w:rsidRDefault="00C55444" w:rsidP="00824F72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 w:rsidR="00824F72">
        <w:rPr>
          <w:rFonts w:asciiTheme="majorHAnsi" w:hAnsiTheme="majorHAnsi"/>
          <w:b/>
          <w:sz w:val="24"/>
          <w:szCs w:val="24"/>
        </w:rPr>
        <w:t xml:space="preserve"> </w:t>
      </w:r>
      <w:r w:rsidRPr="00824F72">
        <w:rPr>
          <w:rFonts w:asciiTheme="majorHAnsi" w:hAnsiTheme="majorHAnsi"/>
          <w:sz w:val="24"/>
          <w:szCs w:val="24"/>
        </w:rPr>
        <w:t>ME/MTech/MCA</w:t>
      </w:r>
    </w:p>
    <w:p w14:paraId="3A73346E" w14:textId="77777777" w:rsidR="00824F72" w:rsidRDefault="00824F72" w:rsidP="00824F72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PhD</w:t>
      </w:r>
      <w:r w:rsidRPr="00824F72">
        <w:rPr>
          <w:rFonts w:asciiTheme="majorHAnsi" w:hAnsiTheme="majorHAnsi"/>
          <w:sz w:val="24"/>
          <w:szCs w:val="24"/>
        </w:rPr>
        <w:t xml:space="preserve"> (in relevant discipline)</w:t>
      </w:r>
    </w:p>
    <w:p w14:paraId="70AF2411" w14:textId="77777777" w:rsidR="006F7D92" w:rsidRDefault="006F7D92" w:rsidP="006F7D92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35"/>
      </w:r>
      <w:r>
        <w:rPr>
          <w:rFonts w:asciiTheme="majorHAnsi" w:hAnsiTheme="majorHAnsi"/>
          <w:b/>
          <w:sz w:val="24"/>
          <w:szCs w:val="24"/>
        </w:rPr>
        <w:t xml:space="preserve"> Special Education</w:t>
      </w:r>
    </w:p>
    <w:p w14:paraId="0A07A4A7" w14:textId="77777777" w:rsidR="00824F72" w:rsidRPr="00824F72" w:rsidRDefault="00824F72" w:rsidP="00824F72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sz w:val="24"/>
          <w:szCs w:val="24"/>
        </w:rPr>
        <w:t xml:space="preserve"> Graduation – Education / Special Education / Others</w:t>
      </w:r>
    </w:p>
    <w:p w14:paraId="62445389" w14:textId="77777777" w:rsidR="00824F72" w:rsidRDefault="00824F72" w:rsidP="00824F72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sz w:val="24"/>
          <w:szCs w:val="24"/>
        </w:rPr>
        <w:t xml:space="preserve"> Post Graduation – Education / Special Education / Others</w:t>
      </w:r>
    </w:p>
    <w:p w14:paraId="7245A9CD" w14:textId="77777777" w:rsidR="00824F72" w:rsidRDefault="00824F72" w:rsidP="00824F72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PhD</w:t>
      </w:r>
      <w:r w:rsidRPr="00824F7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– Education / Special Education / Others</w:t>
      </w:r>
    </w:p>
    <w:p w14:paraId="7590010D" w14:textId="77777777" w:rsidR="00D04B68" w:rsidRDefault="00D04B68" w:rsidP="00D04B68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35"/>
      </w:r>
      <w:r>
        <w:rPr>
          <w:rFonts w:asciiTheme="majorHAnsi" w:hAnsiTheme="majorHAnsi"/>
          <w:b/>
          <w:sz w:val="24"/>
          <w:szCs w:val="24"/>
        </w:rPr>
        <w:t xml:space="preserve"> Bio-Statistics</w:t>
      </w:r>
    </w:p>
    <w:p w14:paraId="30853900" w14:textId="77777777" w:rsidR="00D04B68" w:rsidRDefault="00D04B68" w:rsidP="00D04B68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sz w:val="24"/>
          <w:szCs w:val="24"/>
        </w:rPr>
        <w:t xml:space="preserve"> Graduation (specify) –</w:t>
      </w:r>
    </w:p>
    <w:p w14:paraId="01E8706C" w14:textId="77777777" w:rsidR="00D04B68" w:rsidRDefault="00D04B68" w:rsidP="00D04B68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sz w:val="24"/>
          <w:szCs w:val="24"/>
        </w:rPr>
        <w:t xml:space="preserve"> Post Graduation (specify) –</w:t>
      </w:r>
    </w:p>
    <w:p w14:paraId="4D2D9448" w14:textId="77777777" w:rsidR="00D04B68" w:rsidRDefault="00D04B68" w:rsidP="00D04B68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PhD</w:t>
      </w:r>
      <w:r w:rsidRPr="00824F7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(specify) –</w:t>
      </w:r>
    </w:p>
    <w:p w14:paraId="689E7F13" w14:textId="77777777" w:rsidR="00D04B68" w:rsidRDefault="00D04B68" w:rsidP="00D04B68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35"/>
      </w:r>
      <w:r>
        <w:rPr>
          <w:rFonts w:asciiTheme="majorHAnsi" w:hAnsiTheme="majorHAnsi"/>
          <w:b/>
          <w:sz w:val="24"/>
          <w:szCs w:val="24"/>
        </w:rPr>
        <w:t xml:space="preserve"> Linguistics</w:t>
      </w:r>
    </w:p>
    <w:p w14:paraId="237DE27B" w14:textId="77777777" w:rsidR="00D04B68" w:rsidRDefault="00D04B68" w:rsidP="00D04B68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sym w:font="Wingdings 2" w:char="F081"/>
      </w:r>
      <w:r>
        <w:rPr>
          <w:rFonts w:asciiTheme="majorHAnsi" w:hAnsiTheme="majorHAnsi"/>
          <w:sz w:val="24"/>
          <w:szCs w:val="24"/>
        </w:rPr>
        <w:t xml:space="preserve"> Graduation (specify) –</w:t>
      </w:r>
    </w:p>
    <w:p w14:paraId="2F6655B6" w14:textId="77777777" w:rsidR="00D04B68" w:rsidRDefault="00D04B68" w:rsidP="00D04B68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sz w:val="24"/>
          <w:szCs w:val="24"/>
        </w:rPr>
        <w:t xml:space="preserve"> Post Graduation (specify) –</w:t>
      </w:r>
    </w:p>
    <w:p w14:paraId="03F2F678" w14:textId="77777777" w:rsidR="00D04B68" w:rsidRDefault="00D04B68" w:rsidP="00D04B68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sym w:font="Wingdings 2" w:char="F081"/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PhD</w:t>
      </w:r>
      <w:r w:rsidRPr="00824F7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(specify) –</w:t>
      </w:r>
    </w:p>
    <w:p w14:paraId="1AE61AC9" w14:textId="77777777" w:rsidR="00C55444" w:rsidRDefault="00C55444" w:rsidP="00D04B68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</w:p>
    <w:p w14:paraId="089E458C" w14:textId="77777777" w:rsidR="0004239D" w:rsidRPr="0004239D" w:rsidRDefault="004118AB" w:rsidP="0004239D">
      <w:pPr>
        <w:pStyle w:val="ListParagraph"/>
        <w:numPr>
          <w:ilvl w:val="0"/>
          <w:numId w:val="40"/>
        </w:numPr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Any Other Qualification related to ICT (specify):</w:t>
      </w:r>
    </w:p>
    <w:p w14:paraId="3ADECC00" w14:textId="77777777" w:rsidR="0004239D" w:rsidRPr="00A446A8" w:rsidRDefault="0004239D">
      <w:pPr>
        <w:rPr>
          <w:rFonts w:asciiTheme="majorHAnsi" w:hAnsiTheme="majorHAnsi"/>
          <w:b/>
          <w:sz w:val="24"/>
          <w:szCs w:val="24"/>
        </w:rPr>
      </w:pPr>
    </w:p>
    <w:p w14:paraId="1044E210" w14:textId="77777777" w:rsidR="00824F72" w:rsidRDefault="00824F7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page"/>
      </w:r>
    </w:p>
    <w:p w14:paraId="3DA12CEB" w14:textId="77777777" w:rsidR="00E32DB9" w:rsidRPr="00A446A8" w:rsidRDefault="00AD6282" w:rsidP="00534F7C">
      <w:pPr>
        <w:jc w:val="center"/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lastRenderedPageBreak/>
        <w:t xml:space="preserve">Part </w:t>
      </w:r>
      <w:r w:rsidR="00362F9F">
        <w:rPr>
          <w:rFonts w:asciiTheme="majorHAnsi" w:hAnsiTheme="majorHAnsi"/>
          <w:b/>
          <w:sz w:val="24"/>
          <w:szCs w:val="24"/>
        </w:rPr>
        <w:t>I</w:t>
      </w:r>
      <w:r w:rsidRPr="00A446A8">
        <w:rPr>
          <w:rFonts w:asciiTheme="majorHAnsi" w:hAnsiTheme="majorHAnsi"/>
          <w:b/>
          <w:sz w:val="24"/>
          <w:szCs w:val="24"/>
        </w:rPr>
        <w:t xml:space="preserve">: </w:t>
      </w:r>
      <w:r w:rsidR="0021333D">
        <w:rPr>
          <w:rFonts w:asciiTheme="majorHAnsi" w:hAnsiTheme="majorHAnsi"/>
          <w:b/>
          <w:sz w:val="24"/>
          <w:szCs w:val="24"/>
        </w:rPr>
        <w:t>AWARENESS</w:t>
      </w:r>
      <w:r w:rsidR="00362F9F" w:rsidRPr="00A446A8">
        <w:rPr>
          <w:rFonts w:asciiTheme="majorHAnsi" w:hAnsiTheme="majorHAnsi"/>
          <w:b/>
          <w:sz w:val="24"/>
          <w:szCs w:val="24"/>
        </w:rPr>
        <w:t xml:space="preserve"> TEST</w:t>
      </w:r>
    </w:p>
    <w:p w14:paraId="6B451A8C" w14:textId="77777777" w:rsidR="00E32DB9" w:rsidRDefault="00534F7C" w:rsidP="00C60B00">
      <w:pPr>
        <w:spacing w:after="0"/>
        <w:rPr>
          <w:rFonts w:asciiTheme="majorHAnsi" w:hAnsiTheme="majorHAnsi"/>
          <w:b/>
          <w:i/>
          <w:sz w:val="24"/>
          <w:szCs w:val="24"/>
        </w:rPr>
      </w:pPr>
      <w:r w:rsidRPr="00A446A8">
        <w:rPr>
          <w:rFonts w:asciiTheme="majorHAnsi" w:hAnsiTheme="majorHAnsi"/>
          <w:b/>
          <w:i/>
          <w:sz w:val="24"/>
          <w:szCs w:val="24"/>
        </w:rPr>
        <w:t>Complete the statements with the most appropriate options given under</w:t>
      </w:r>
      <w:r w:rsidR="00E32DB9" w:rsidRPr="00A446A8">
        <w:rPr>
          <w:rFonts w:asciiTheme="majorHAnsi" w:hAnsiTheme="majorHAnsi"/>
          <w:b/>
          <w:i/>
          <w:sz w:val="24"/>
          <w:szCs w:val="24"/>
        </w:rPr>
        <w:t>:</w:t>
      </w:r>
    </w:p>
    <w:p w14:paraId="55184B45" w14:textId="77777777" w:rsidR="00C60B00" w:rsidRPr="00C60B00" w:rsidRDefault="00C60B00">
      <w:p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(After answering each item, please specify whether you are certain of your answer or if it was a guess by checking in appropriate choices among the tags appended. You may also indicate if you left the item unanswered as you did not know the answer.)</w:t>
      </w:r>
    </w:p>
    <w:p w14:paraId="200C6AD0" w14:textId="77777777" w:rsidR="000E0B4C" w:rsidRPr="00A446A8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>Flipped classroom is a mode of instruction that enables student</w:t>
      </w:r>
      <w:r>
        <w:rPr>
          <w:rFonts w:asciiTheme="majorHAnsi" w:hAnsiTheme="majorHAnsi"/>
          <w:sz w:val="24"/>
          <w:szCs w:val="24"/>
        </w:rPr>
        <w:t>s</w:t>
      </w:r>
      <w:r w:rsidRPr="00A446A8">
        <w:rPr>
          <w:rFonts w:asciiTheme="majorHAnsi" w:hAnsiTheme="majorHAnsi"/>
          <w:sz w:val="24"/>
          <w:szCs w:val="24"/>
        </w:rPr>
        <w:t xml:space="preserve"> to – </w:t>
      </w:r>
    </w:p>
    <w:p w14:paraId="176A71C0" w14:textId="77777777" w:rsidR="000E0B4C" w:rsidRPr="00A446A8" w:rsidRDefault="000E0B4C" w:rsidP="000E0B4C">
      <w:pPr>
        <w:pStyle w:val="ListParagraph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>Alternate conventional with virtual learning</w:t>
      </w:r>
    </w:p>
    <w:p w14:paraId="699A9176" w14:textId="77777777" w:rsidR="000E0B4C" w:rsidRPr="00AA57AB" w:rsidRDefault="000E0B4C" w:rsidP="000E0B4C">
      <w:pPr>
        <w:pStyle w:val="ListParagraph"/>
        <w:numPr>
          <w:ilvl w:val="0"/>
          <w:numId w:val="18"/>
        </w:numPr>
        <w:rPr>
          <w:rFonts w:asciiTheme="majorHAnsi" w:hAnsiTheme="majorHAnsi"/>
          <w:sz w:val="24"/>
          <w:szCs w:val="24"/>
          <w:highlight w:val="yellow"/>
        </w:rPr>
      </w:pPr>
      <w:r w:rsidRPr="00AA57AB">
        <w:rPr>
          <w:rFonts w:asciiTheme="majorHAnsi" w:hAnsiTheme="majorHAnsi"/>
          <w:sz w:val="24"/>
          <w:szCs w:val="24"/>
          <w:highlight w:val="yellow"/>
        </w:rPr>
        <w:t>Instruction from within as well as outside classroom</w:t>
      </w:r>
    </w:p>
    <w:p w14:paraId="69CB5D57" w14:textId="77777777" w:rsidR="000E0B4C" w:rsidRDefault="000E0B4C" w:rsidP="000E0B4C">
      <w:pPr>
        <w:pStyle w:val="ListParagraph"/>
        <w:numPr>
          <w:ilvl w:val="0"/>
          <w:numId w:val="18"/>
        </w:numPr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>Learning through online browsing of websites</w:t>
      </w:r>
    </w:p>
    <w:p w14:paraId="39C8CE03" w14:textId="77777777" w:rsidR="000E0B4C" w:rsidRDefault="000E0B4C" w:rsidP="000E0B4C">
      <w:pPr>
        <w:pStyle w:val="ListParagraph"/>
        <w:numPr>
          <w:ilvl w:val="0"/>
          <w:numId w:val="18"/>
        </w:numPr>
        <w:spacing w:after="0"/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>Skip classroom instruction for self-learning</w:t>
      </w:r>
    </w:p>
    <w:p w14:paraId="67942925" w14:textId="77777777" w:rsidR="000E0B4C" w:rsidRPr="00FA081F" w:rsidRDefault="000E0B4C" w:rsidP="000E0B4C">
      <w:pPr>
        <w:rPr>
          <w:rFonts w:asciiTheme="majorHAnsi" w:hAnsiTheme="majorHAnsi"/>
          <w:b/>
          <w:sz w:val="24"/>
          <w:szCs w:val="24"/>
        </w:rPr>
      </w:pPr>
      <w:r w:rsidRPr="00FA081F">
        <w:rPr>
          <w:rFonts w:asciiTheme="majorHAnsi" w:hAnsiTheme="majorHAnsi"/>
          <w:b/>
          <w:sz w:val="24"/>
          <w:szCs w:val="24"/>
        </w:rPr>
        <w:sym w:font="Wingdings 2" w:char="F035"/>
      </w:r>
      <w:r w:rsidRPr="00FA081F">
        <w:rPr>
          <w:rFonts w:asciiTheme="majorHAnsi" w:hAnsiTheme="majorHAnsi"/>
          <w:b/>
          <w:sz w:val="24"/>
          <w:szCs w:val="24"/>
        </w:rPr>
        <w:t xml:space="preserve"> I </w:t>
      </w:r>
      <w:r w:rsidR="001B6621" w:rsidRPr="00FA081F">
        <w:rPr>
          <w:rFonts w:asciiTheme="majorHAnsi" w:hAnsiTheme="majorHAnsi"/>
          <w:b/>
          <w:sz w:val="24"/>
          <w:szCs w:val="24"/>
        </w:rPr>
        <w:t>am</w:t>
      </w:r>
      <w:r w:rsidR="0048055C">
        <w:rPr>
          <w:rFonts w:asciiTheme="majorHAnsi" w:hAnsiTheme="majorHAnsi"/>
          <w:b/>
          <w:sz w:val="24"/>
          <w:szCs w:val="24"/>
        </w:rPr>
        <w:t xml:space="preserve"> sure of the answer       </w:t>
      </w:r>
      <w:r w:rsidRPr="00FA081F">
        <w:rPr>
          <w:rFonts w:asciiTheme="majorHAnsi" w:hAnsiTheme="majorHAnsi"/>
          <w:b/>
          <w:sz w:val="24"/>
          <w:szCs w:val="24"/>
        </w:rPr>
        <w:sym w:font="Wingdings 2" w:char="F035"/>
      </w:r>
      <w:r w:rsidRPr="00FA081F">
        <w:rPr>
          <w:rFonts w:asciiTheme="majorHAnsi" w:hAnsiTheme="majorHAnsi"/>
          <w:b/>
          <w:sz w:val="24"/>
          <w:szCs w:val="24"/>
        </w:rPr>
        <w:t xml:space="preserve"> I am not sure of the answer</w:t>
      </w:r>
      <w:r w:rsidRPr="00FA081F">
        <w:rPr>
          <w:rFonts w:asciiTheme="majorHAnsi" w:hAnsiTheme="majorHAnsi"/>
          <w:b/>
          <w:sz w:val="24"/>
          <w:szCs w:val="24"/>
        </w:rPr>
        <w:tab/>
      </w:r>
      <w:r w:rsidRPr="00FA081F">
        <w:rPr>
          <w:rFonts w:asciiTheme="majorHAnsi" w:hAnsiTheme="majorHAnsi"/>
          <w:b/>
          <w:sz w:val="24"/>
          <w:szCs w:val="24"/>
        </w:rPr>
        <w:sym w:font="Wingdings 2" w:char="F035"/>
      </w:r>
      <w:r w:rsidRPr="00FA081F">
        <w:rPr>
          <w:rFonts w:asciiTheme="majorHAnsi" w:hAnsiTheme="majorHAnsi"/>
          <w:b/>
          <w:sz w:val="24"/>
          <w:szCs w:val="24"/>
        </w:rPr>
        <w:t>I do not know the answer</w:t>
      </w:r>
    </w:p>
    <w:p w14:paraId="39FB6B66" w14:textId="77777777" w:rsidR="000E0B4C" w:rsidRPr="00A446A8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 xml:space="preserve">Open Education Resources (OER) is a </w:t>
      </w:r>
      <w:r w:rsidR="00EE69A0" w:rsidRPr="00A446A8">
        <w:rPr>
          <w:rFonts w:asciiTheme="majorHAnsi" w:hAnsiTheme="majorHAnsi"/>
          <w:sz w:val="24"/>
          <w:szCs w:val="24"/>
        </w:rPr>
        <w:t>facility</w:t>
      </w:r>
      <w:r w:rsidRPr="00A446A8">
        <w:rPr>
          <w:rFonts w:asciiTheme="majorHAnsi" w:hAnsiTheme="majorHAnsi"/>
          <w:sz w:val="24"/>
          <w:szCs w:val="24"/>
        </w:rPr>
        <w:t xml:space="preserve"> that provides for access to educational resources– </w:t>
      </w:r>
    </w:p>
    <w:p w14:paraId="7D5404AA" w14:textId="77777777" w:rsidR="000E0B4C" w:rsidRPr="00A446A8" w:rsidRDefault="000E0B4C" w:rsidP="000E0B4C">
      <w:pPr>
        <w:pStyle w:val="ListParagraph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For any</w:t>
      </w:r>
      <w:r w:rsidRPr="00A446A8">
        <w:rPr>
          <w:rFonts w:asciiTheme="majorHAnsi" w:hAnsiTheme="majorHAnsi"/>
          <w:sz w:val="24"/>
          <w:szCs w:val="24"/>
        </w:rPr>
        <w:t>body</w:t>
      </w:r>
    </w:p>
    <w:p w14:paraId="1B43DB15" w14:textId="77777777" w:rsidR="000E0B4C" w:rsidRPr="00A446A8" w:rsidRDefault="000E0B4C" w:rsidP="000E0B4C">
      <w:pPr>
        <w:pStyle w:val="ListParagraph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>From anywhere</w:t>
      </w:r>
    </w:p>
    <w:p w14:paraId="153868B5" w14:textId="77777777" w:rsidR="000E0B4C" w:rsidRPr="00A446A8" w:rsidRDefault="000E0B4C" w:rsidP="000E0B4C">
      <w:pPr>
        <w:pStyle w:val="ListParagraph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A446A8">
        <w:rPr>
          <w:rFonts w:asciiTheme="majorHAnsi" w:hAnsiTheme="majorHAnsi"/>
          <w:sz w:val="24"/>
          <w:szCs w:val="24"/>
        </w:rPr>
        <w:t>At any time</w:t>
      </w:r>
    </w:p>
    <w:p w14:paraId="3015A472" w14:textId="77777777" w:rsidR="000E0B4C" w:rsidRDefault="000E0B4C" w:rsidP="000E0B4C">
      <w:pPr>
        <w:pStyle w:val="ListParagraph"/>
        <w:numPr>
          <w:ilvl w:val="0"/>
          <w:numId w:val="19"/>
        </w:numPr>
        <w:spacing w:after="0"/>
        <w:rPr>
          <w:rFonts w:asciiTheme="majorHAnsi" w:hAnsiTheme="majorHAnsi"/>
          <w:sz w:val="24"/>
          <w:szCs w:val="24"/>
          <w:highlight w:val="yellow"/>
        </w:rPr>
      </w:pPr>
      <w:r w:rsidRPr="00AA57AB">
        <w:rPr>
          <w:rFonts w:asciiTheme="majorHAnsi" w:hAnsiTheme="majorHAnsi"/>
          <w:sz w:val="24"/>
          <w:szCs w:val="24"/>
          <w:highlight w:val="yellow"/>
        </w:rPr>
        <w:t xml:space="preserve">All </w:t>
      </w:r>
      <w:r>
        <w:rPr>
          <w:rFonts w:asciiTheme="majorHAnsi" w:hAnsiTheme="majorHAnsi"/>
          <w:sz w:val="24"/>
          <w:szCs w:val="24"/>
          <w:highlight w:val="yellow"/>
        </w:rPr>
        <w:t xml:space="preserve">of </w:t>
      </w:r>
      <w:r w:rsidRPr="00AA57AB">
        <w:rPr>
          <w:rFonts w:asciiTheme="majorHAnsi" w:hAnsiTheme="majorHAnsi"/>
          <w:sz w:val="24"/>
          <w:szCs w:val="24"/>
          <w:highlight w:val="yellow"/>
        </w:rPr>
        <w:t>the above</w:t>
      </w:r>
    </w:p>
    <w:p w14:paraId="49528833" w14:textId="77777777" w:rsidR="00410FD0" w:rsidRPr="00410FD0" w:rsidRDefault="00410FD0" w:rsidP="00410FD0">
      <w:pPr>
        <w:rPr>
          <w:rFonts w:asciiTheme="majorHAnsi" w:hAnsiTheme="majorHAnsi"/>
          <w:b/>
          <w:sz w:val="24"/>
          <w:szCs w:val="24"/>
        </w:rPr>
      </w:pPr>
      <w:r w:rsidRPr="00410FD0">
        <w:sym w:font="Wingdings 2" w:char="F035"/>
      </w:r>
      <w:r w:rsidRPr="00410FD0">
        <w:rPr>
          <w:rFonts w:asciiTheme="majorHAnsi" w:hAnsiTheme="majorHAnsi"/>
          <w:b/>
          <w:sz w:val="24"/>
          <w:szCs w:val="24"/>
        </w:rPr>
        <w:t xml:space="preserve"> I am sure of the answer</w:t>
      </w:r>
      <w:r w:rsidRPr="00410FD0">
        <w:rPr>
          <w:rFonts w:asciiTheme="majorHAnsi" w:hAnsiTheme="majorHAnsi"/>
          <w:b/>
          <w:sz w:val="24"/>
          <w:szCs w:val="24"/>
        </w:rPr>
        <w:tab/>
      </w:r>
      <w:r w:rsidRPr="00410FD0">
        <w:sym w:font="Wingdings 2" w:char="F035"/>
      </w:r>
      <w:r w:rsidRPr="00410FD0">
        <w:rPr>
          <w:rFonts w:asciiTheme="majorHAnsi" w:hAnsiTheme="majorHAnsi"/>
          <w:b/>
          <w:sz w:val="24"/>
          <w:szCs w:val="24"/>
        </w:rPr>
        <w:t xml:space="preserve"> I am not sure of the answer</w:t>
      </w:r>
      <w:r w:rsidRPr="00410FD0">
        <w:rPr>
          <w:rFonts w:asciiTheme="majorHAnsi" w:hAnsiTheme="majorHAnsi"/>
          <w:b/>
          <w:sz w:val="24"/>
          <w:szCs w:val="24"/>
        </w:rPr>
        <w:tab/>
      </w:r>
      <w:r w:rsidRPr="00410FD0">
        <w:sym w:font="Wingdings 2" w:char="F035"/>
      </w:r>
      <w:r w:rsidRPr="00410FD0">
        <w:rPr>
          <w:rFonts w:asciiTheme="majorHAnsi" w:hAnsiTheme="majorHAnsi"/>
          <w:b/>
          <w:sz w:val="24"/>
          <w:szCs w:val="24"/>
        </w:rPr>
        <w:t>I do not know the answer</w:t>
      </w:r>
    </w:p>
    <w:p w14:paraId="7E3FDDBF" w14:textId="77777777" w:rsidR="000E0B4C" w:rsidRPr="00721516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 w:rsidRPr="00D206FB">
        <w:rPr>
          <w:rFonts w:asciiTheme="majorHAnsi" w:hAnsiTheme="majorHAnsi"/>
          <w:sz w:val="24"/>
          <w:szCs w:val="24"/>
        </w:rPr>
        <w:t>Massive Open Online Learning Cour</w:t>
      </w:r>
      <w:r>
        <w:rPr>
          <w:rFonts w:asciiTheme="majorHAnsi" w:hAnsiTheme="majorHAnsi"/>
          <w:sz w:val="24"/>
          <w:szCs w:val="24"/>
        </w:rPr>
        <w:t>s</w:t>
      </w:r>
      <w:r w:rsidRPr="00D206FB">
        <w:rPr>
          <w:rFonts w:asciiTheme="majorHAnsi" w:hAnsiTheme="majorHAnsi"/>
          <w:sz w:val="24"/>
          <w:szCs w:val="24"/>
        </w:rPr>
        <w:t xml:space="preserve">es </w:t>
      </w:r>
      <w:r>
        <w:rPr>
          <w:rFonts w:asciiTheme="majorHAnsi" w:hAnsiTheme="majorHAnsi"/>
          <w:sz w:val="24"/>
          <w:szCs w:val="24"/>
        </w:rPr>
        <w:t xml:space="preserve">(MOOC) are </w:t>
      </w:r>
      <w:r w:rsidRPr="00721516">
        <w:rPr>
          <w:rFonts w:asciiTheme="majorHAnsi" w:hAnsiTheme="majorHAnsi"/>
          <w:sz w:val="24"/>
          <w:szCs w:val="24"/>
        </w:rPr>
        <w:t xml:space="preserve">– </w:t>
      </w:r>
    </w:p>
    <w:p w14:paraId="732AE4B1" w14:textId="77777777" w:rsidR="000E0B4C" w:rsidRPr="00721516" w:rsidRDefault="000E0B4C" w:rsidP="000E0B4C">
      <w:pPr>
        <w:pStyle w:val="ListParagraph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Free courses</w:t>
      </w:r>
    </w:p>
    <w:p w14:paraId="4F944154" w14:textId="77777777" w:rsidR="000E0B4C" w:rsidRPr="00721516" w:rsidRDefault="000E0B4C" w:rsidP="000E0B4C">
      <w:pPr>
        <w:pStyle w:val="ListParagraph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Online courses</w:t>
      </w:r>
    </w:p>
    <w:p w14:paraId="059B0411" w14:textId="77777777" w:rsidR="000E0B4C" w:rsidRPr="00721516" w:rsidRDefault="000E0B4C" w:rsidP="000E0B4C">
      <w:pPr>
        <w:pStyle w:val="ListParagraph"/>
        <w:numPr>
          <w:ilvl w:val="0"/>
          <w:numId w:val="1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Available for anyone to enrol</w:t>
      </w:r>
    </w:p>
    <w:p w14:paraId="26F7BDC5" w14:textId="77777777" w:rsidR="000E0B4C" w:rsidRDefault="000E0B4C" w:rsidP="000E0B4C">
      <w:pPr>
        <w:pStyle w:val="ListParagraph"/>
        <w:numPr>
          <w:ilvl w:val="0"/>
          <w:numId w:val="15"/>
        </w:numPr>
        <w:spacing w:after="0"/>
        <w:rPr>
          <w:rFonts w:asciiTheme="majorHAnsi" w:hAnsiTheme="majorHAnsi"/>
          <w:sz w:val="24"/>
          <w:szCs w:val="24"/>
          <w:highlight w:val="yellow"/>
        </w:rPr>
      </w:pPr>
      <w:r w:rsidRPr="00721516">
        <w:rPr>
          <w:rFonts w:asciiTheme="majorHAnsi" w:hAnsiTheme="majorHAnsi"/>
          <w:sz w:val="24"/>
          <w:szCs w:val="24"/>
          <w:highlight w:val="yellow"/>
        </w:rPr>
        <w:t>All of the above</w:t>
      </w:r>
    </w:p>
    <w:p w14:paraId="0937EDE2" w14:textId="77777777" w:rsidR="00410FD0" w:rsidRPr="00410FD0" w:rsidRDefault="00410FD0" w:rsidP="00410FD0">
      <w:pPr>
        <w:rPr>
          <w:rFonts w:asciiTheme="majorHAnsi" w:hAnsiTheme="majorHAnsi"/>
          <w:b/>
          <w:sz w:val="24"/>
          <w:szCs w:val="24"/>
        </w:rPr>
      </w:pPr>
      <w:r w:rsidRPr="00410FD0">
        <w:sym w:font="Wingdings 2" w:char="F035"/>
      </w:r>
      <w:r w:rsidRPr="00410FD0">
        <w:rPr>
          <w:rFonts w:asciiTheme="majorHAnsi" w:hAnsiTheme="majorHAnsi"/>
          <w:b/>
          <w:sz w:val="24"/>
          <w:szCs w:val="24"/>
        </w:rPr>
        <w:t xml:space="preserve"> I am sure of the answer</w:t>
      </w:r>
      <w:r w:rsidRPr="00410FD0">
        <w:rPr>
          <w:rFonts w:asciiTheme="majorHAnsi" w:hAnsiTheme="majorHAnsi"/>
          <w:b/>
          <w:sz w:val="24"/>
          <w:szCs w:val="24"/>
        </w:rPr>
        <w:tab/>
      </w:r>
      <w:r w:rsidRPr="00410FD0">
        <w:sym w:font="Wingdings 2" w:char="F035"/>
      </w:r>
      <w:r w:rsidRPr="00410FD0">
        <w:rPr>
          <w:rFonts w:asciiTheme="majorHAnsi" w:hAnsiTheme="majorHAnsi"/>
          <w:b/>
          <w:sz w:val="24"/>
          <w:szCs w:val="24"/>
        </w:rPr>
        <w:t xml:space="preserve"> I am not sure of the answer</w:t>
      </w:r>
      <w:r w:rsidRPr="00410FD0">
        <w:rPr>
          <w:rFonts w:asciiTheme="majorHAnsi" w:hAnsiTheme="majorHAnsi"/>
          <w:b/>
          <w:sz w:val="24"/>
          <w:szCs w:val="24"/>
        </w:rPr>
        <w:tab/>
      </w:r>
      <w:r w:rsidRPr="00410FD0">
        <w:sym w:font="Wingdings 2" w:char="F035"/>
      </w:r>
      <w:r w:rsidRPr="00410FD0">
        <w:rPr>
          <w:rFonts w:asciiTheme="majorHAnsi" w:hAnsiTheme="majorHAnsi"/>
          <w:b/>
          <w:sz w:val="24"/>
          <w:szCs w:val="24"/>
        </w:rPr>
        <w:t>I do not know the answer</w:t>
      </w:r>
    </w:p>
    <w:p w14:paraId="41ADBD3C" w14:textId="77777777" w:rsidR="000E0B4C" w:rsidRPr="00D206FB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 w:rsidRPr="00D206FB">
        <w:rPr>
          <w:rFonts w:asciiTheme="majorHAnsi" w:hAnsiTheme="majorHAnsi"/>
          <w:sz w:val="24"/>
          <w:szCs w:val="24"/>
        </w:rPr>
        <w:t xml:space="preserve">The major beneficial outcome of conducting </w:t>
      </w:r>
      <w:r>
        <w:rPr>
          <w:rFonts w:asciiTheme="majorHAnsi" w:hAnsiTheme="majorHAnsi"/>
          <w:sz w:val="24"/>
          <w:szCs w:val="24"/>
        </w:rPr>
        <w:t>MOOC</w:t>
      </w:r>
      <w:r w:rsidR="00EE69A0">
        <w:rPr>
          <w:rFonts w:asciiTheme="majorHAnsi" w:hAnsiTheme="majorHAnsi"/>
          <w:sz w:val="24"/>
          <w:szCs w:val="24"/>
        </w:rPr>
        <w:t xml:space="preserve"> </w:t>
      </w:r>
      <w:r w:rsidRPr="00D206FB">
        <w:rPr>
          <w:rFonts w:asciiTheme="majorHAnsi" w:hAnsiTheme="majorHAnsi"/>
          <w:sz w:val="24"/>
          <w:szCs w:val="24"/>
        </w:rPr>
        <w:t xml:space="preserve">is – </w:t>
      </w:r>
    </w:p>
    <w:p w14:paraId="4141813C" w14:textId="77777777" w:rsidR="000E0B4C" w:rsidRPr="00AA57AB" w:rsidRDefault="000E0B4C" w:rsidP="000E0B4C">
      <w:pPr>
        <w:pStyle w:val="ListParagraph"/>
        <w:numPr>
          <w:ilvl w:val="0"/>
          <w:numId w:val="20"/>
        </w:numPr>
        <w:rPr>
          <w:rFonts w:asciiTheme="majorHAnsi" w:hAnsiTheme="majorHAnsi"/>
          <w:sz w:val="24"/>
          <w:szCs w:val="24"/>
        </w:rPr>
      </w:pPr>
      <w:r w:rsidRPr="00AA57AB">
        <w:rPr>
          <w:rFonts w:asciiTheme="majorHAnsi" w:hAnsiTheme="majorHAnsi"/>
          <w:sz w:val="24"/>
          <w:szCs w:val="24"/>
        </w:rPr>
        <w:t>Comprehensive training for all-round development</w:t>
      </w:r>
    </w:p>
    <w:p w14:paraId="0907BDDB" w14:textId="77777777" w:rsidR="000E0B4C" w:rsidRPr="00AA57AB" w:rsidRDefault="000E0B4C" w:rsidP="000E0B4C">
      <w:pPr>
        <w:pStyle w:val="ListParagraph"/>
        <w:numPr>
          <w:ilvl w:val="0"/>
          <w:numId w:val="20"/>
        </w:numPr>
        <w:rPr>
          <w:rFonts w:asciiTheme="majorHAnsi" w:hAnsiTheme="majorHAnsi"/>
          <w:sz w:val="24"/>
          <w:szCs w:val="24"/>
        </w:rPr>
      </w:pPr>
      <w:r w:rsidRPr="00AA57AB">
        <w:rPr>
          <w:rFonts w:asciiTheme="majorHAnsi" w:hAnsiTheme="majorHAnsi"/>
          <w:sz w:val="24"/>
          <w:szCs w:val="24"/>
        </w:rPr>
        <w:t>Expert training irrespective of expensive costs</w:t>
      </w:r>
    </w:p>
    <w:p w14:paraId="090B32FC" w14:textId="77777777" w:rsidR="000E0B4C" w:rsidRPr="00AA57AB" w:rsidRDefault="000E0B4C" w:rsidP="000E0B4C">
      <w:pPr>
        <w:pStyle w:val="ListParagraph"/>
        <w:numPr>
          <w:ilvl w:val="0"/>
          <w:numId w:val="20"/>
        </w:numPr>
        <w:rPr>
          <w:rFonts w:asciiTheme="majorHAnsi" w:hAnsiTheme="majorHAnsi"/>
          <w:sz w:val="24"/>
          <w:szCs w:val="24"/>
        </w:rPr>
      </w:pPr>
      <w:r w:rsidRPr="00AA57AB">
        <w:rPr>
          <w:rFonts w:asciiTheme="majorHAnsi" w:hAnsiTheme="majorHAnsi"/>
          <w:sz w:val="24"/>
          <w:szCs w:val="24"/>
        </w:rPr>
        <w:t>Specialist training for professional degrees</w:t>
      </w:r>
    </w:p>
    <w:p w14:paraId="0DAF9869" w14:textId="77777777" w:rsidR="000E0B4C" w:rsidRDefault="000E0B4C" w:rsidP="000E0B4C">
      <w:pPr>
        <w:pStyle w:val="ListParagraph"/>
        <w:numPr>
          <w:ilvl w:val="0"/>
          <w:numId w:val="20"/>
        </w:numPr>
        <w:spacing w:after="0"/>
        <w:rPr>
          <w:rFonts w:asciiTheme="majorHAnsi" w:hAnsiTheme="majorHAnsi"/>
          <w:sz w:val="24"/>
          <w:szCs w:val="24"/>
          <w:highlight w:val="yellow"/>
        </w:rPr>
      </w:pPr>
      <w:r w:rsidRPr="00AA57AB">
        <w:rPr>
          <w:rFonts w:asciiTheme="majorHAnsi" w:hAnsiTheme="majorHAnsi"/>
          <w:sz w:val="24"/>
          <w:szCs w:val="24"/>
          <w:highlight w:val="yellow"/>
        </w:rPr>
        <w:t>Wide reach with minimal resources</w:t>
      </w:r>
    </w:p>
    <w:p w14:paraId="2476A3BA" w14:textId="77777777" w:rsidR="00410FD0" w:rsidRPr="00410FD0" w:rsidRDefault="00410FD0" w:rsidP="00410FD0">
      <w:pPr>
        <w:rPr>
          <w:rFonts w:asciiTheme="majorHAnsi" w:hAnsiTheme="majorHAnsi"/>
          <w:b/>
          <w:sz w:val="24"/>
          <w:szCs w:val="24"/>
        </w:rPr>
      </w:pPr>
      <w:r w:rsidRPr="00410FD0">
        <w:sym w:font="Wingdings 2" w:char="F035"/>
      </w:r>
      <w:r w:rsidRPr="00410FD0">
        <w:rPr>
          <w:rFonts w:asciiTheme="majorHAnsi" w:hAnsiTheme="majorHAnsi"/>
          <w:b/>
          <w:sz w:val="24"/>
          <w:szCs w:val="24"/>
        </w:rPr>
        <w:t xml:space="preserve"> I am sure of the answer</w:t>
      </w:r>
      <w:r w:rsidRPr="00410FD0">
        <w:rPr>
          <w:rFonts w:asciiTheme="majorHAnsi" w:hAnsiTheme="majorHAnsi"/>
          <w:b/>
          <w:sz w:val="24"/>
          <w:szCs w:val="24"/>
        </w:rPr>
        <w:tab/>
      </w:r>
      <w:r w:rsidRPr="00410FD0">
        <w:sym w:font="Wingdings 2" w:char="F035"/>
      </w:r>
      <w:r w:rsidRPr="00410FD0">
        <w:rPr>
          <w:rFonts w:asciiTheme="majorHAnsi" w:hAnsiTheme="majorHAnsi"/>
          <w:b/>
          <w:sz w:val="24"/>
          <w:szCs w:val="24"/>
        </w:rPr>
        <w:t xml:space="preserve"> I am not sure of the answer</w:t>
      </w:r>
      <w:r w:rsidRPr="00410FD0">
        <w:rPr>
          <w:rFonts w:asciiTheme="majorHAnsi" w:hAnsiTheme="majorHAnsi"/>
          <w:b/>
          <w:sz w:val="24"/>
          <w:szCs w:val="24"/>
        </w:rPr>
        <w:tab/>
      </w:r>
      <w:r w:rsidRPr="00410FD0">
        <w:sym w:font="Wingdings 2" w:char="F035"/>
      </w:r>
      <w:r w:rsidRPr="00410FD0">
        <w:rPr>
          <w:rFonts w:asciiTheme="majorHAnsi" w:hAnsiTheme="majorHAnsi"/>
          <w:b/>
          <w:sz w:val="24"/>
          <w:szCs w:val="24"/>
        </w:rPr>
        <w:t>I do not know the answer</w:t>
      </w:r>
    </w:p>
    <w:p w14:paraId="7673D728" w14:textId="77777777" w:rsidR="000E0B4C" w:rsidRPr="003D5EBA" w:rsidRDefault="0031564B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 xml:space="preserve">The  </w:t>
      </w:r>
      <w:r w:rsidRPr="0031564B">
        <w:rPr>
          <w:rFonts w:asciiTheme="majorHAnsi" w:hAnsiTheme="majorHAnsi"/>
          <w:sz w:val="24"/>
          <w:szCs w:val="24"/>
        </w:rPr>
        <w:t>National</w:t>
      </w:r>
      <w:proofErr w:type="gramEnd"/>
      <w:r w:rsidRPr="0031564B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  <w:r w:rsidRPr="0031564B">
        <w:rPr>
          <w:rFonts w:asciiTheme="majorHAnsi" w:hAnsiTheme="majorHAnsi"/>
          <w:sz w:val="24"/>
          <w:szCs w:val="24"/>
        </w:rPr>
        <w:t>Programme</w:t>
      </w:r>
      <w:r>
        <w:rPr>
          <w:rFonts w:asciiTheme="majorHAnsi" w:hAnsiTheme="majorHAnsi"/>
          <w:sz w:val="24"/>
          <w:szCs w:val="24"/>
        </w:rPr>
        <w:t xml:space="preserve"> </w:t>
      </w:r>
      <w:r w:rsidRPr="0031564B">
        <w:rPr>
          <w:rFonts w:asciiTheme="majorHAnsi" w:hAnsiTheme="majorHAnsi"/>
          <w:sz w:val="24"/>
          <w:szCs w:val="24"/>
        </w:rPr>
        <w:t>on Technology Enhanced Learning</w:t>
      </w:r>
      <w:r>
        <w:rPr>
          <w:rFonts w:asciiTheme="majorHAnsi" w:hAnsiTheme="majorHAnsi"/>
          <w:sz w:val="24"/>
          <w:szCs w:val="24"/>
        </w:rPr>
        <w:t xml:space="preserve"> (NPTEL) is a Govt. Of India MOOC </w:t>
      </w:r>
      <w:r w:rsidR="000E0B4C">
        <w:rPr>
          <w:rFonts w:asciiTheme="majorHAnsi" w:hAnsiTheme="majorHAnsi"/>
          <w:sz w:val="24"/>
          <w:szCs w:val="24"/>
        </w:rPr>
        <w:t>initiati</w:t>
      </w:r>
      <w:r>
        <w:rPr>
          <w:rFonts w:asciiTheme="majorHAnsi" w:hAnsiTheme="majorHAnsi"/>
          <w:sz w:val="24"/>
          <w:szCs w:val="24"/>
        </w:rPr>
        <w:t xml:space="preserve">ve for </w:t>
      </w:r>
      <w:r w:rsidR="000E0B4C" w:rsidRPr="003D5EBA">
        <w:rPr>
          <w:rFonts w:asciiTheme="majorHAnsi" w:hAnsiTheme="majorHAnsi"/>
          <w:sz w:val="24"/>
          <w:szCs w:val="24"/>
        </w:rPr>
        <w:t xml:space="preserve">– </w:t>
      </w:r>
    </w:p>
    <w:p w14:paraId="55120966" w14:textId="77777777" w:rsidR="000E0B4C" w:rsidRPr="0031564B" w:rsidRDefault="0031564B" w:rsidP="000E0B4C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Engineering Education</w:t>
      </w:r>
    </w:p>
    <w:p w14:paraId="2FFF6F3D" w14:textId="77777777" w:rsidR="000E0B4C" w:rsidRPr="003D5EBA" w:rsidRDefault="0031564B" w:rsidP="000E0B4C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Core Science Education</w:t>
      </w:r>
    </w:p>
    <w:p w14:paraId="755B4130" w14:textId="77777777" w:rsidR="000E0B4C" w:rsidRPr="00487AEC" w:rsidRDefault="0031564B" w:rsidP="000E0B4C">
      <w:pPr>
        <w:pStyle w:val="ListParagraph"/>
        <w:numPr>
          <w:ilvl w:val="0"/>
          <w:numId w:val="2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Management Education</w:t>
      </w:r>
    </w:p>
    <w:p w14:paraId="48E0B9F6" w14:textId="77777777" w:rsidR="000E0B4C" w:rsidRDefault="0031564B" w:rsidP="000E0B4C">
      <w:pPr>
        <w:pStyle w:val="ListParagraph"/>
        <w:numPr>
          <w:ilvl w:val="0"/>
          <w:numId w:val="27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All the Above</w:t>
      </w:r>
    </w:p>
    <w:p w14:paraId="704ADF04" w14:textId="77777777" w:rsidR="00410FD0" w:rsidRPr="00410FD0" w:rsidRDefault="00410FD0" w:rsidP="00410FD0">
      <w:pPr>
        <w:rPr>
          <w:rFonts w:asciiTheme="majorHAnsi" w:hAnsiTheme="majorHAnsi"/>
          <w:b/>
          <w:sz w:val="24"/>
          <w:szCs w:val="24"/>
        </w:rPr>
      </w:pPr>
      <w:r w:rsidRPr="00410FD0">
        <w:sym w:font="Wingdings 2" w:char="F035"/>
      </w:r>
      <w:r w:rsidRPr="00410FD0">
        <w:rPr>
          <w:rFonts w:asciiTheme="majorHAnsi" w:hAnsiTheme="majorHAnsi"/>
          <w:b/>
          <w:sz w:val="24"/>
          <w:szCs w:val="24"/>
        </w:rPr>
        <w:t xml:space="preserve"> I am sure of the answer</w:t>
      </w:r>
      <w:r w:rsidRPr="00410FD0">
        <w:rPr>
          <w:rFonts w:asciiTheme="majorHAnsi" w:hAnsiTheme="majorHAnsi"/>
          <w:b/>
          <w:sz w:val="24"/>
          <w:szCs w:val="24"/>
        </w:rPr>
        <w:tab/>
      </w:r>
      <w:r w:rsidRPr="00410FD0">
        <w:sym w:font="Wingdings 2" w:char="F035"/>
      </w:r>
      <w:r w:rsidRPr="00410FD0">
        <w:rPr>
          <w:rFonts w:asciiTheme="majorHAnsi" w:hAnsiTheme="majorHAnsi"/>
          <w:b/>
          <w:sz w:val="24"/>
          <w:szCs w:val="24"/>
        </w:rPr>
        <w:t xml:space="preserve"> I am not sure of the answer</w:t>
      </w:r>
      <w:r w:rsidRPr="00410FD0">
        <w:rPr>
          <w:rFonts w:asciiTheme="majorHAnsi" w:hAnsiTheme="majorHAnsi"/>
          <w:b/>
          <w:sz w:val="24"/>
          <w:szCs w:val="24"/>
        </w:rPr>
        <w:tab/>
      </w:r>
      <w:r w:rsidRPr="00410FD0">
        <w:sym w:font="Wingdings 2" w:char="F035"/>
      </w:r>
      <w:r w:rsidRPr="00410FD0">
        <w:rPr>
          <w:rFonts w:asciiTheme="majorHAnsi" w:hAnsiTheme="majorHAnsi"/>
          <w:b/>
          <w:sz w:val="24"/>
          <w:szCs w:val="24"/>
        </w:rPr>
        <w:t>I do not know the answer</w:t>
      </w:r>
    </w:p>
    <w:p w14:paraId="035A95B1" w14:textId="77777777" w:rsidR="000E0B4C" w:rsidRPr="003D5EBA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Swayam is a MOOC initiative from the Ministry of Human Resource Development of the Government of India that extends web courses related to </w:t>
      </w:r>
      <w:r w:rsidRPr="003D5EBA">
        <w:rPr>
          <w:rFonts w:asciiTheme="majorHAnsi" w:hAnsiTheme="majorHAnsi"/>
          <w:sz w:val="24"/>
          <w:szCs w:val="24"/>
        </w:rPr>
        <w:t xml:space="preserve">– </w:t>
      </w:r>
    </w:p>
    <w:p w14:paraId="452D56E1" w14:textId="77777777" w:rsidR="000E0B4C" w:rsidRPr="00BC1673" w:rsidRDefault="0031564B" w:rsidP="000E0B4C">
      <w:pPr>
        <w:pStyle w:val="ListParagraph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School and Out-of-School</w:t>
      </w:r>
      <w:r w:rsidR="000E0B4C" w:rsidRPr="00BC1673">
        <w:rPr>
          <w:rFonts w:asciiTheme="majorHAnsi" w:hAnsiTheme="majorHAnsi"/>
          <w:sz w:val="24"/>
          <w:szCs w:val="24"/>
        </w:rPr>
        <w:t xml:space="preserve"> education</w:t>
      </w:r>
    </w:p>
    <w:p w14:paraId="776ADCB0" w14:textId="77777777" w:rsidR="000E0B4C" w:rsidRPr="003D5EBA" w:rsidRDefault="0031564B" w:rsidP="000E0B4C">
      <w:pPr>
        <w:pStyle w:val="ListParagraph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Undergraduate education</w:t>
      </w:r>
    </w:p>
    <w:p w14:paraId="59A13BCE" w14:textId="77777777" w:rsidR="0031564B" w:rsidRPr="003D5EBA" w:rsidRDefault="0031564B" w:rsidP="0031564B">
      <w:pPr>
        <w:pStyle w:val="ListParagraph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Postgraduate education</w:t>
      </w:r>
    </w:p>
    <w:p w14:paraId="19802F05" w14:textId="77777777" w:rsidR="000E0B4C" w:rsidRDefault="000E0B4C" w:rsidP="000E0B4C">
      <w:pPr>
        <w:pStyle w:val="ListParagraph"/>
        <w:numPr>
          <w:ilvl w:val="0"/>
          <w:numId w:val="28"/>
        </w:numPr>
        <w:spacing w:after="0"/>
        <w:rPr>
          <w:rFonts w:asciiTheme="majorHAnsi" w:hAnsiTheme="majorHAnsi"/>
          <w:sz w:val="24"/>
          <w:szCs w:val="24"/>
          <w:highlight w:val="yellow"/>
        </w:rPr>
      </w:pPr>
      <w:r w:rsidRPr="00BC1673">
        <w:rPr>
          <w:rFonts w:asciiTheme="majorHAnsi" w:hAnsiTheme="majorHAnsi"/>
          <w:sz w:val="24"/>
          <w:szCs w:val="24"/>
          <w:highlight w:val="yellow"/>
        </w:rPr>
        <w:t>All of the</w:t>
      </w:r>
      <w:r>
        <w:rPr>
          <w:rFonts w:asciiTheme="majorHAnsi" w:hAnsiTheme="majorHAnsi"/>
          <w:sz w:val="24"/>
          <w:szCs w:val="24"/>
          <w:highlight w:val="yellow"/>
        </w:rPr>
        <w:t xml:space="preserve"> above</w:t>
      </w:r>
    </w:p>
    <w:p w14:paraId="65989CD8" w14:textId="77777777" w:rsidR="00410FD0" w:rsidRPr="00410FD0" w:rsidRDefault="00410FD0" w:rsidP="00410FD0">
      <w:pPr>
        <w:rPr>
          <w:rFonts w:asciiTheme="majorHAnsi" w:hAnsiTheme="majorHAnsi"/>
          <w:b/>
          <w:sz w:val="24"/>
          <w:szCs w:val="24"/>
        </w:rPr>
      </w:pPr>
      <w:r w:rsidRPr="00410FD0">
        <w:sym w:font="Wingdings 2" w:char="F035"/>
      </w:r>
      <w:r w:rsidRPr="00410FD0">
        <w:rPr>
          <w:rFonts w:asciiTheme="majorHAnsi" w:hAnsiTheme="majorHAnsi"/>
          <w:b/>
          <w:sz w:val="24"/>
          <w:szCs w:val="24"/>
        </w:rPr>
        <w:t xml:space="preserve"> I am sure of the answer</w:t>
      </w:r>
      <w:r w:rsidRPr="00410FD0">
        <w:rPr>
          <w:rFonts w:asciiTheme="majorHAnsi" w:hAnsiTheme="majorHAnsi"/>
          <w:b/>
          <w:sz w:val="24"/>
          <w:szCs w:val="24"/>
        </w:rPr>
        <w:tab/>
      </w:r>
      <w:r w:rsidRPr="00410FD0">
        <w:sym w:font="Wingdings 2" w:char="F035"/>
      </w:r>
      <w:r w:rsidRPr="00410FD0">
        <w:rPr>
          <w:rFonts w:asciiTheme="majorHAnsi" w:hAnsiTheme="majorHAnsi"/>
          <w:b/>
          <w:sz w:val="24"/>
          <w:szCs w:val="24"/>
        </w:rPr>
        <w:t xml:space="preserve"> I am not sure of the answer</w:t>
      </w:r>
      <w:r w:rsidRPr="00410FD0">
        <w:rPr>
          <w:rFonts w:asciiTheme="majorHAnsi" w:hAnsiTheme="majorHAnsi"/>
          <w:b/>
          <w:sz w:val="24"/>
          <w:szCs w:val="24"/>
        </w:rPr>
        <w:tab/>
      </w:r>
      <w:r w:rsidRPr="00410FD0">
        <w:sym w:font="Wingdings 2" w:char="F035"/>
      </w:r>
      <w:r w:rsidRPr="00410FD0">
        <w:rPr>
          <w:rFonts w:asciiTheme="majorHAnsi" w:hAnsiTheme="majorHAnsi"/>
          <w:b/>
          <w:sz w:val="24"/>
          <w:szCs w:val="24"/>
        </w:rPr>
        <w:t>I do not know the answer</w:t>
      </w:r>
    </w:p>
    <w:p w14:paraId="2AC5F5FE" w14:textId="77777777" w:rsidR="0031564B" w:rsidRPr="0031564B" w:rsidRDefault="0031564B" w:rsidP="0031564B">
      <w:pPr>
        <w:pStyle w:val="ListParagraph"/>
        <w:numPr>
          <w:ilvl w:val="0"/>
          <w:numId w:val="1"/>
        </w:numPr>
        <w:spacing w:after="0"/>
        <w:ind w:left="450"/>
        <w:rPr>
          <w:rFonts w:asciiTheme="majorHAnsi" w:hAnsiTheme="majorHAnsi"/>
          <w:sz w:val="24"/>
          <w:szCs w:val="24"/>
        </w:rPr>
      </w:pPr>
      <w:proofErr w:type="spellStart"/>
      <w:r w:rsidRPr="0031564B">
        <w:rPr>
          <w:rFonts w:asciiTheme="majorHAnsi" w:hAnsiTheme="majorHAnsi"/>
          <w:sz w:val="24"/>
          <w:szCs w:val="24"/>
        </w:rPr>
        <w:t>SwayamPrabha</w:t>
      </w:r>
      <w:proofErr w:type="spellEnd"/>
      <w:r>
        <w:rPr>
          <w:rFonts w:asciiTheme="majorHAnsi" w:hAnsiTheme="majorHAnsi"/>
          <w:sz w:val="24"/>
          <w:szCs w:val="24"/>
        </w:rPr>
        <w:t xml:space="preserve"> is a - </w:t>
      </w:r>
    </w:p>
    <w:p w14:paraId="077ADDDB" w14:textId="77777777" w:rsidR="000E0B4C" w:rsidRDefault="000E0B4C" w:rsidP="000A1C87">
      <w:pPr>
        <w:pStyle w:val="ListParagraph"/>
        <w:numPr>
          <w:ilvl w:val="0"/>
          <w:numId w:val="2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Consortium for </w:t>
      </w:r>
      <w:r w:rsidR="0031564B">
        <w:rPr>
          <w:rFonts w:asciiTheme="majorHAnsi" w:hAnsiTheme="majorHAnsi"/>
          <w:sz w:val="24"/>
          <w:szCs w:val="24"/>
        </w:rPr>
        <w:t>e</w:t>
      </w:r>
      <w:r>
        <w:rPr>
          <w:rFonts w:asciiTheme="majorHAnsi" w:hAnsiTheme="majorHAnsi"/>
          <w:sz w:val="24"/>
          <w:szCs w:val="24"/>
        </w:rPr>
        <w:t xml:space="preserve">ducational </w:t>
      </w:r>
      <w:r w:rsidR="0031564B">
        <w:rPr>
          <w:rFonts w:asciiTheme="majorHAnsi" w:hAnsiTheme="majorHAnsi"/>
          <w:sz w:val="24"/>
          <w:szCs w:val="24"/>
        </w:rPr>
        <w:t>c</w:t>
      </w:r>
      <w:r>
        <w:rPr>
          <w:rFonts w:asciiTheme="majorHAnsi" w:hAnsiTheme="majorHAnsi"/>
          <w:sz w:val="24"/>
          <w:szCs w:val="24"/>
        </w:rPr>
        <w:t>ommunication</w:t>
      </w:r>
    </w:p>
    <w:p w14:paraId="0F9DC01A" w14:textId="77777777" w:rsidR="000E0B4C" w:rsidRPr="00BC1673" w:rsidRDefault="000E0B4C" w:rsidP="000E0B4C">
      <w:pPr>
        <w:pStyle w:val="ListParagraph"/>
        <w:numPr>
          <w:ilvl w:val="0"/>
          <w:numId w:val="29"/>
        </w:numPr>
        <w:rPr>
          <w:rFonts w:asciiTheme="majorHAnsi" w:hAnsiTheme="majorHAnsi"/>
          <w:sz w:val="24"/>
          <w:szCs w:val="24"/>
        </w:rPr>
      </w:pPr>
      <w:r w:rsidRPr="00BC1673">
        <w:rPr>
          <w:rFonts w:asciiTheme="majorHAnsi" w:hAnsiTheme="majorHAnsi"/>
          <w:sz w:val="24"/>
          <w:szCs w:val="24"/>
        </w:rPr>
        <w:t xml:space="preserve">National </w:t>
      </w:r>
      <w:r w:rsidR="006A6E7A">
        <w:rPr>
          <w:rFonts w:asciiTheme="majorHAnsi" w:hAnsiTheme="majorHAnsi"/>
          <w:sz w:val="24"/>
          <w:szCs w:val="24"/>
        </w:rPr>
        <w:t>p</w:t>
      </w:r>
      <w:r w:rsidRPr="00BC1673">
        <w:rPr>
          <w:rFonts w:asciiTheme="majorHAnsi" w:hAnsiTheme="majorHAnsi"/>
          <w:sz w:val="24"/>
          <w:szCs w:val="24"/>
        </w:rPr>
        <w:t xml:space="preserve">rogramme </w:t>
      </w:r>
      <w:r w:rsidR="006A6E7A">
        <w:rPr>
          <w:rFonts w:asciiTheme="majorHAnsi" w:hAnsiTheme="majorHAnsi"/>
          <w:sz w:val="24"/>
          <w:szCs w:val="24"/>
        </w:rPr>
        <w:t>for informal education</w:t>
      </w:r>
      <w:r w:rsidRPr="00BC1673">
        <w:rPr>
          <w:rFonts w:asciiTheme="majorHAnsi" w:hAnsiTheme="majorHAnsi"/>
          <w:sz w:val="24"/>
          <w:szCs w:val="24"/>
        </w:rPr>
        <w:t xml:space="preserve"> </w:t>
      </w:r>
    </w:p>
    <w:p w14:paraId="31DF58FF" w14:textId="77777777" w:rsidR="000E0B4C" w:rsidRPr="00BC1673" w:rsidRDefault="0031564B" w:rsidP="000E0B4C">
      <w:pPr>
        <w:pStyle w:val="ListParagraph"/>
        <w:numPr>
          <w:ilvl w:val="0"/>
          <w:numId w:val="2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Group of 34 DTH channels devoted for high-quality educational programmes </w:t>
      </w:r>
    </w:p>
    <w:p w14:paraId="60660746" w14:textId="77777777" w:rsidR="000E0B4C" w:rsidRPr="0031564B" w:rsidRDefault="006A6E7A" w:rsidP="000E0B4C">
      <w:pPr>
        <w:pStyle w:val="ListParagraph"/>
        <w:numPr>
          <w:ilvl w:val="0"/>
          <w:numId w:val="29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None of the above</w:t>
      </w:r>
    </w:p>
    <w:p w14:paraId="45320410" w14:textId="77777777" w:rsidR="00410FD0" w:rsidRPr="00410FD0" w:rsidRDefault="00410FD0" w:rsidP="00410FD0">
      <w:pPr>
        <w:rPr>
          <w:rFonts w:asciiTheme="majorHAnsi" w:hAnsiTheme="majorHAnsi"/>
          <w:b/>
          <w:sz w:val="24"/>
          <w:szCs w:val="24"/>
        </w:rPr>
      </w:pPr>
      <w:r w:rsidRPr="00410FD0">
        <w:sym w:font="Wingdings 2" w:char="F035"/>
      </w:r>
      <w:r w:rsidRPr="00410FD0">
        <w:rPr>
          <w:rFonts w:asciiTheme="majorHAnsi" w:hAnsiTheme="majorHAnsi"/>
          <w:b/>
          <w:sz w:val="24"/>
          <w:szCs w:val="24"/>
        </w:rPr>
        <w:t xml:space="preserve"> I am sure of the answer</w:t>
      </w:r>
      <w:r w:rsidRPr="00410FD0">
        <w:rPr>
          <w:rFonts w:asciiTheme="majorHAnsi" w:hAnsiTheme="majorHAnsi"/>
          <w:b/>
          <w:sz w:val="24"/>
          <w:szCs w:val="24"/>
        </w:rPr>
        <w:tab/>
      </w:r>
      <w:r w:rsidRPr="00410FD0">
        <w:sym w:font="Wingdings 2" w:char="F035"/>
      </w:r>
      <w:r w:rsidRPr="00410FD0">
        <w:rPr>
          <w:rFonts w:asciiTheme="majorHAnsi" w:hAnsiTheme="majorHAnsi"/>
          <w:b/>
          <w:sz w:val="24"/>
          <w:szCs w:val="24"/>
        </w:rPr>
        <w:t xml:space="preserve"> I am not sure of the answer</w:t>
      </w:r>
      <w:r w:rsidRPr="00410FD0">
        <w:rPr>
          <w:rFonts w:asciiTheme="majorHAnsi" w:hAnsiTheme="majorHAnsi"/>
          <w:b/>
          <w:sz w:val="24"/>
          <w:szCs w:val="24"/>
        </w:rPr>
        <w:tab/>
      </w:r>
      <w:r w:rsidRPr="00410FD0">
        <w:sym w:font="Wingdings 2" w:char="F035"/>
      </w:r>
      <w:r w:rsidRPr="00410FD0">
        <w:rPr>
          <w:rFonts w:asciiTheme="majorHAnsi" w:hAnsiTheme="majorHAnsi"/>
          <w:b/>
          <w:sz w:val="24"/>
          <w:szCs w:val="24"/>
        </w:rPr>
        <w:t>I do not know the answer</w:t>
      </w:r>
    </w:p>
    <w:p w14:paraId="2AD2A86A" w14:textId="77777777" w:rsidR="000E0B4C" w:rsidRPr="003D5EBA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Swayam courses are free for all in terms of –</w:t>
      </w:r>
    </w:p>
    <w:p w14:paraId="6E93B2BC" w14:textId="77777777" w:rsidR="000E0B4C" w:rsidRPr="00873962" w:rsidRDefault="000E0B4C" w:rsidP="000E0B4C">
      <w:pPr>
        <w:pStyle w:val="ListParagraph"/>
        <w:numPr>
          <w:ilvl w:val="0"/>
          <w:numId w:val="30"/>
        </w:numPr>
        <w:rPr>
          <w:rFonts w:asciiTheme="majorHAnsi" w:hAnsiTheme="majorHAnsi"/>
          <w:sz w:val="24"/>
          <w:szCs w:val="24"/>
          <w:highlight w:val="yellow"/>
        </w:rPr>
      </w:pPr>
      <w:r w:rsidRPr="00873962">
        <w:rPr>
          <w:rFonts w:asciiTheme="majorHAnsi" w:hAnsiTheme="majorHAnsi"/>
          <w:sz w:val="24"/>
          <w:szCs w:val="24"/>
          <w:highlight w:val="yellow"/>
        </w:rPr>
        <w:t>Instruction</w:t>
      </w:r>
    </w:p>
    <w:p w14:paraId="333CDA66" w14:textId="77777777" w:rsidR="000E0B4C" w:rsidRPr="00BC1673" w:rsidRDefault="000E0B4C" w:rsidP="000E0B4C">
      <w:pPr>
        <w:pStyle w:val="ListParagraph"/>
        <w:numPr>
          <w:ilvl w:val="0"/>
          <w:numId w:val="3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Certification</w:t>
      </w:r>
    </w:p>
    <w:p w14:paraId="40933786" w14:textId="77777777" w:rsidR="000E0B4C" w:rsidRPr="00873962" w:rsidRDefault="000E0B4C" w:rsidP="000E0B4C">
      <w:pPr>
        <w:pStyle w:val="ListParagraph"/>
        <w:numPr>
          <w:ilvl w:val="0"/>
          <w:numId w:val="30"/>
        </w:numPr>
        <w:rPr>
          <w:rFonts w:asciiTheme="majorHAnsi" w:hAnsiTheme="majorHAnsi"/>
          <w:sz w:val="24"/>
          <w:szCs w:val="24"/>
        </w:rPr>
      </w:pPr>
      <w:r w:rsidRPr="00873962">
        <w:rPr>
          <w:rFonts w:asciiTheme="majorHAnsi" w:hAnsiTheme="majorHAnsi"/>
          <w:sz w:val="24"/>
          <w:szCs w:val="24"/>
        </w:rPr>
        <w:t>Both (a) &amp; (b)</w:t>
      </w:r>
    </w:p>
    <w:p w14:paraId="6AC5D98F" w14:textId="77777777" w:rsidR="000E0B4C" w:rsidRDefault="000E0B4C" w:rsidP="000E0B4C">
      <w:pPr>
        <w:pStyle w:val="ListParagraph"/>
        <w:numPr>
          <w:ilvl w:val="0"/>
          <w:numId w:val="30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Neither</w:t>
      </w:r>
    </w:p>
    <w:p w14:paraId="43382089" w14:textId="77777777" w:rsidR="00410FD0" w:rsidRPr="00410FD0" w:rsidRDefault="00410FD0" w:rsidP="00410FD0">
      <w:pPr>
        <w:rPr>
          <w:rFonts w:asciiTheme="majorHAnsi" w:hAnsiTheme="majorHAnsi"/>
          <w:b/>
          <w:sz w:val="24"/>
          <w:szCs w:val="24"/>
        </w:rPr>
      </w:pPr>
      <w:r w:rsidRPr="00410FD0">
        <w:sym w:font="Wingdings 2" w:char="F035"/>
      </w:r>
      <w:r w:rsidRPr="00410FD0">
        <w:rPr>
          <w:rFonts w:asciiTheme="majorHAnsi" w:hAnsiTheme="majorHAnsi"/>
          <w:b/>
          <w:sz w:val="24"/>
          <w:szCs w:val="24"/>
        </w:rPr>
        <w:t xml:space="preserve"> I am sure of the answer</w:t>
      </w:r>
      <w:r w:rsidRPr="00410FD0">
        <w:rPr>
          <w:rFonts w:asciiTheme="majorHAnsi" w:hAnsiTheme="majorHAnsi"/>
          <w:b/>
          <w:sz w:val="24"/>
          <w:szCs w:val="24"/>
        </w:rPr>
        <w:tab/>
      </w:r>
      <w:r w:rsidRPr="00410FD0">
        <w:sym w:font="Wingdings 2" w:char="F035"/>
      </w:r>
      <w:r w:rsidRPr="00410FD0">
        <w:rPr>
          <w:rFonts w:asciiTheme="majorHAnsi" w:hAnsiTheme="majorHAnsi"/>
          <w:b/>
          <w:sz w:val="24"/>
          <w:szCs w:val="24"/>
        </w:rPr>
        <w:t xml:space="preserve"> I am not sure of the answer</w:t>
      </w:r>
      <w:r w:rsidRPr="00410FD0">
        <w:rPr>
          <w:rFonts w:asciiTheme="majorHAnsi" w:hAnsiTheme="majorHAnsi"/>
          <w:b/>
          <w:sz w:val="24"/>
          <w:szCs w:val="24"/>
        </w:rPr>
        <w:tab/>
      </w:r>
      <w:r w:rsidRPr="00410FD0">
        <w:sym w:font="Wingdings 2" w:char="F035"/>
      </w:r>
      <w:r w:rsidRPr="00410FD0">
        <w:rPr>
          <w:rFonts w:asciiTheme="majorHAnsi" w:hAnsiTheme="majorHAnsi"/>
          <w:b/>
          <w:sz w:val="24"/>
          <w:szCs w:val="24"/>
        </w:rPr>
        <w:t>I do not know the answer</w:t>
      </w:r>
    </w:p>
    <w:p w14:paraId="5B44FCA9" w14:textId="77777777" w:rsidR="000E0B4C" w:rsidRPr="003D5EBA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 internationally prominent and comprehensive MOOC provider offering appropriate courses to clients with communication disorders from pre-primary education to professional rehabilitators with university level courses is –</w:t>
      </w:r>
    </w:p>
    <w:p w14:paraId="009DD7E2" w14:textId="77777777" w:rsidR="000E0B4C" w:rsidRPr="00902083" w:rsidRDefault="000E0B4C" w:rsidP="000E0B4C">
      <w:pPr>
        <w:pStyle w:val="ListParagraph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 w:rsidRPr="00902083">
        <w:rPr>
          <w:rFonts w:asciiTheme="majorHAnsi" w:hAnsiTheme="majorHAnsi"/>
          <w:sz w:val="24"/>
          <w:szCs w:val="24"/>
        </w:rPr>
        <w:t>Alison</w:t>
      </w:r>
    </w:p>
    <w:p w14:paraId="426FAF93" w14:textId="77777777" w:rsidR="000E0B4C" w:rsidRPr="00BC1673" w:rsidRDefault="000E0B4C" w:rsidP="000E0B4C">
      <w:pPr>
        <w:pStyle w:val="ListParagraph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Canvas Network</w:t>
      </w:r>
    </w:p>
    <w:p w14:paraId="51AF7644" w14:textId="77777777" w:rsidR="000E0B4C" w:rsidRPr="00873962" w:rsidRDefault="000E0B4C" w:rsidP="000E0B4C">
      <w:pPr>
        <w:pStyle w:val="ListParagraph"/>
        <w:numPr>
          <w:ilvl w:val="0"/>
          <w:numId w:val="3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Coursera</w:t>
      </w:r>
    </w:p>
    <w:p w14:paraId="5358E82B" w14:textId="77777777" w:rsidR="000E0B4C" w:rsidRDefault="000E0B4C" w:rsidP="000E0B4C">
      <w:pPr>
        <w:pStyle w:val="ListParagraph"/>
        <w:numPr>
          <w:ilvl w:val="0"/>
          <w:numId w:val="31"/>
        </w:numPr>
        <w:spacing w:after="0"/>
        <w:rPr>
          <w:rFonts w:asciiTheme="majorHAnsi" w:hAnsiTheme="majorHAnsi"/>
          <w:sz w:val="24"/>
          <w:szCs w:val="24"/>
          <w:highlight w:val="yellow"/>
        </w:rPr>
      </w:pPr>
      <w:r w:rsidRPr="00902083">
        <w:rPr>
          <w:rFonts w:asciiTheme="majorHAnsi" w:hAnsiTheme="majorHAnsi"/>
          <w:sz w:val="24"/>
          <w:szCs w:val="24"/>
          <w:highlight w:val="yellow"/>
        </w:rPr>
        <w:t>Khan Academy</w:t>
      </w:r>
    </w:p>
    <w:p w14:paraId="14CF8ED1" w14:textId="77777777" w:rsidR="00410FD0" w:rsidRPr="00410FD0" w:rsidRDefault="00410FD0" w:rsidP="00410FD0">
      <w:pPr>
        <w:rPr>
          <w:rFonts w:asciiTheme="majorHAnsi" w:hAnsiTheme="majorHAnsi"/>
          <w:b/>
          <w:sz w:val="24"/>
          <w:szCs w:val="24"/>
        </w:rPr>
      </w:pPr>
      <w:r w:rsidRPr="00410FD0">
        <w:sym w:font="Wingdings 2" w:char="F035"/>
      </w:r>
      <w:r w:rsidRPr="00410FD0">
        <w:rPr>
          <w:rFonts w:asciiTheme="majorHAnsi" w:hAnsiTheme="majorHAnsi"/>
          <w:b/>
          <w:sz w:val="24"/>
          <w:szCs w:val="24"/>
        </w:rPr>
        <w:t xml:space="preserve"> I am sure of the answer</w:t>
      </w:r>
      <w:r w:rsidRPr="00410FD0">
        <w:rPr>
          <w:rFonts w:asciiTheme="majorHAnsi" w:hAnsiTheme="majorHAnsi"/>
          <w:b/>
          <w:sz w:val="24"/>
          <w:szCs w:val="24"/>
        </w:rPr>
        <w:tab/>
      </w:r>
      <w:r w:rsidRPr="00410FD0">
        <w:sym w:font="Wingdings 2" w:char="F035"/>
      </w:r>
      <w:r w:rsidRPr="00410FD0">
        <w:rPr>
          <w:rFonts w:asciiTheme="majorHAnsi" w:hAnsiTheme="majorHAnsi"/>
          <w:b/>
          <w:sz w:val="24"/>
          <w:szCs w:val="24"/>
        </w:rPr>
        <w:t xml:space="preserve"> I am not sure of the answer</w:t>
      </w:r>
      <w:r w:rsidRPr="00410FD0">
        <w:rPr>
          <w:rFonts w:asciiTheme="majorHAnsi" w:hAnsiTheme="majorHAnsi"/>
          <w:b/>
          <w:sz w:val="24"/>
          <w:szCs w:val="24"/>
        </w:rPr>
        <w:tab/>
      </w:r>
      <w:r w:rsidRPr="00410FD0">
        <w:sym w:font="Wingdings 2" w:char="F035"/>
      </w:r>
      <w:r w:rsidRPr="00410FD0">
        <w:rPr>
          <w:rFonts w:asciiTheme="majorHAnsi" w:hAnsiTheme="majorHAnsi"/>
          <w:b/>
          <w:sz w:val="24"/>
          <w:szCs w:val="24"/>
        </w:rPr>
        <w:t>I do not know the answer</w:t>
      </w:r>
    </w:p>
    <w:p w14:paraId="79A6AF8E" w14:textId="77777777" w:rsidR="000A1C87" w:rsidRPr="003D5EBA" w:rsidRDefault="000A1C87" w:rsidP="000A1C87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 w:rsidRPr="003D5EBA">
        <w:rPr>
          <w:rFonts w:asciiTheme="majorHAnsi" w:hAnsiTheme="majorHAnsi"/>
          <w:sz w:val="24"/>
          <w:szCs w:val="24"/>
        </w:rPr>
        <w:t xml:space="preserve">Moodle is a virtual learning software that provides for – </w:t>
      </w:r>
    </w:p>
    <w:p w14:paraId="0AA9CD4E" w14:textId="77777777" w:rsidR="000A1C87" w:rsidRPr="003D5EBA" w:rsidRDefault="000A1C87" w:rsidP="000A1C87">
      <w:pPr>
        <w:pStyle w:val="ListParagraph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3D5EBA">
        <w:rPr>
          <w:rFonts w:asciiTheme="majorHAnsi" w:hAnsiTheme="majorHAnsi"/>
          <w:sz w:val="24"/>
          <w:szCs w:val="24"/>
        </w:rPr>
        <w:t>Asynchronous digitised information</w:t>
      </w:r>
    </w:p>
    <w:p w14:paraId="2F35E069" w14:textId="77777777" w:rsidR="000A1C87" w:rsidRPr="003D5EBA" w:rsidRDefault="000A1C87" w:rsidP="000A1C87">
      <w:pPr>
        <w:pStyle w:val="ListParagraph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3D5EBA">
        <w:rPr>
          <w:rFonts w:asciiTheme="majorHAnsi" w:hAnsiTheme="majorHAnsi"/>
          <w:sz w:val="24"/>
          <w:szCs w:val="24"/>
        </w:rPr>
        <w:t xml:space="preserve">Personalised learning environment </w:t>
      </w:r>
    </w:p>
    <w:p w14:paraId="40EEE307" w14:textId="77777777" w:rsidR="000A1C87" w:rsidRPr="00487AEC" w:rsidRDefault="000A1C87" w:rsidP="000A1C87">
      <w:pPr>
        <w:pStyle w:val="ListParagraph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487AEC">
        <w:rPr>
          <w:rFonts w:asciiTheme="majorHAnsi" w:hAnsiTheme="majorHAnsi"/>
          <w:sz w:val="24"/>
          <w:szCs w:val="24"/>
        </w:rPr>
        <w:t>Synchronised learning platform</w:t>
      </w:r>
    </w:p>
    <w:p w14:paraId="278856F1" w14:textId="77777777" w:rsidR="000A1C87" w:rsidRDefault="000A1C87" w:rsidP="000A1C87">
      <w:pPr>
        <w:pStyle w:val="ListParagraph"/>
        <w:numPr>
          <w:ilvl w:val="0"/>
          <w:numId w:val="25"/>
        </w:numPr>
        <w:spacing w:after="0"/>
        <w:rPr>
          <w:rFonts w:asciiTheme="majorHAnsi" w:hAnsiTheme="majorHAnsi"/>
          <w:sz w:val="24"/>
          <w:szCs w:val="24"/>
          <w:highlight w:val="yellow"/>
        </w:rPr>
      </w:pPr>
      <w:r w:rsidRPr="00487AEC">
        <w:rPr>
          <w:rFonts w:asciiTheme="majorHAnsi" w:hAnsiTheme="majorHAnsi"/>
          <w:sz w:val="24"/>
          <w:szCs w:val="24"/>
          <w:highlight w:val="yellow"/>
        </w:rPr>
        <w:t>Both (b) &amp; (c)</w:t>
      </w:r>
    </w:p>
    <w:p w14:paraId="347C1565" w14:textId="77777777" w:rsidR="000A1C87" w:rsidRPr="000A1C87" w:rsidRDefault="000A1C87" w:rsidP="000A1C87">
      <w:pPr>
        <w:rPr>
          <w:rFonts w:asciiTheme="majorHAnsi" w:hAnsiTheme="majorHAnsi"/>
          <w:b/>
          <w:sz w:val="24"/>
          <w:szCs w:val="24"/>
          <w:highlight w:val="yellow"/>
        </w:rPr>
      </w:pPr>
      <w:r w:rsidRPr="000A1C87">
        <w:rPr>
          <w:rFonts w:asciiTheme="majorHAnsi" w:hAnsiTheme="majorHAnsi"/>
          <w:b/>
          <w:sz w:val="24"/>
          <w:szCs w:val="24"/>
        </w:rPr>
        <w:sym w:font="Wingdings 2" w:char="F035"/>
      </w:r>
      <w:r w:rsidRPr="000A1C87">
        <w:rPr>
          <w:rFonts w:asciiTheme="majorHAnsi" w:hAnsiTheme="majorHAnsi"/>
          <w:b/>
          <w:sz w:val="24"/>
          <w:szCs w:val="24"/>
        </w:rPr>
        <w:t xml:space="preserve"> I am sure of the answer</w:t>
      </w:r>
      <w:r w:rsidRPr="000A1C87">
        <w:rPr>
          <w:rFonts w:asciiTheme="majorHAnsi" w:hAnsiTheme="majorHAnsi"/>
          <w:b/>
          <w:sz w:val="24"/>
          <w:szCs w:val="24"/>
        </w:rPr>
        <w:tab/>
      </w:r>
      <w:r w:rsidRPr="000A1C87">
        <w:rPr>
          <w:rFonts w:asciiTheme="majorHAnsi" w:hAnsiTheme="majorHAnsi"/>
          <w:b/>
          <w:sz w:val="24"/>
          <w:szCs w:val="24"/>
        </w:rPr>
        <w:sym w:font="Wingdings 2" w:char="F035"/>
      </w:r>
      <w:r w:rsidRPr="000A1C87">
        <w:rPr>
          <w:rFonts w:asciiTheme="majorHAnsi" w:hAnsiTheme="majorHAnsi"/>
          <w:b/>
          <w:sz w:val="24"/>
          <w:szCs w:val="24"/>
        </w:rPr>
        <w:t xml:space="preserve"> I am not sure of the answer</w:t>
      </w:r>
      <w:r w:rsidRPr="000A1C87">
        <w:rPr>
          <w:rFonts w:asciiTheme="majorHAnsi" w:hAnsiTheme="majorHAnsi"/>
          <w:b/>
          <w:sz w:val="24"/>
          <w:szCs w:val="24"/>
        </w:rPr>
        <w:tab/>
      </w:r>
      <w:r w:rsidRPr="000A1C87">
        <w:rPr>
          <w:rFonts w:asciiTheme="majorHAnsi" w:hAnsiTheme="majorHAnsi"/>
          <w:b/>
          <w:sz w:val="24"/>
          <w:szCs w:val="24"/>
        </w:rPr>
        <w:sym w:font="Wingdings 2" w:char="F035"/>
      </w:r>
      <w:r w:rsidRPr="000A1C87">
        <w:rPr>
          <w:rFonts w:asciiTheme="majorHAnsi" w:hAnsiTheme="majorHAnsi"/>
          <w:b/>
          <w:sz w:val="24"/>
          <w:szCs w:val="24"/>
        </w:rPr>
        <w:t>I do not know the answer</w:t>
      </w:r>
    </w:p>
    <w:p w14:paraId="174DA63A" w14:textId="77777777" w:rsidR="000E0B4C" w:rsidRPr="003D5EBA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 international MOOC provider offering courses in a wide-range of courses in several world languages including Hindi is –</w:t>
      </w:r>
    </w:p>
    <w:p w14:paraId="18EEAD14" w14:textId="77777777" w:rsidR="000E0B4C" w:rsidRPr="00902083" w:rsidRDefault="000E0B4C" w:rsidP="000E0B4C">
      <w:pPr>
        <w:pStyle w:val="ListParagraph"/>
        <w:numPr>
          <w:ilvl w:val="0"/>
          <w:numId w:val="32"/>
        </w:numPr>
        <w:rPr>
          <w:rFonts w:asciiTheme="majorHAnsi" w:hAnsiTheme="majorHAnsi"/>
          <w:sz w:val="24"/>
          <w:szCs w:val="24"/>
          <w:highlight w:val="yellow"/>
        </w:rPr>
      </w:pPr>
      <w:r w:rsidRPr="00902083">
        <w:rPr>
          <w:rFonts w:asciiTheme="majorHAnsi" w:hAnsiTheme="majorHAnsi"/>
          <w:sz w:val="24"/>
          <w:szCs w:val="24"/>
          <w:highlight w:val="yellow"/>
        </w:rPr>
        <w:t>Coursera</w:t>
      </w:r>
    </w:p>
    <w:p w14:paraId="17729FFA" w14:textId="77777777" w:rsidR="000E0B4C" w:rsidRDefault="000E0B4C" w:rsidP="000E0B4C">
      <w:pPr>
        <w:pStyle w:val="ListParagraph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r w:rsidRPr="00902083">
        <w:rPr>
          <w:rFonts w:asciiTheme="majorHAnsi" w:hAnsiTheme="majorHAnsi"/>
          <w:sz w:val="24"/>
          <w:szCs w:val="24"/>
        </w:rPr>
        <w:t>edX</w:t>
      </w:r>
    </w:p>
    <w:p w14:paraId="236FE6C8" w14:textId="77777777" w:rsidR="000E0B4C" w:rsidRDefault="000E0B4C" w:rsidP="000E0B4C">
      <w:pPr>
        <w:pStyle w:val="ListParagraph"/>
        <w:numPr>
          <w:ilvl w:val="0"/>
          <w:numId w:val="32"/>
        </w:num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FutureLearn</w:t>
      </w:r>
      <w:proofErr w:type="spellEnd"/>
    </w:p>
    <w:p w14:paraId="16F53989" w14:textId="77777777" w:rsidR="000E0B4C" w:rsidRDefault="000E0B4C" w:rsidP="000E0B4C">
      <w:pPr>
        <w:pStyle w:val="ListParagraph"/>
        <w:numPr>
          <w:ilvl w:val="0"/>
          <w:numId w:val="32"/>
        </w:numPr>
        <w:spacing w:after="0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TheGreatCourses</w:t>
      </w:r>
      <w:proofErr w:type="spellEnd"/>
    </w:p>
    <w:p w14:paraId="58ACFD0F" w14:textId="77777777" w:rsidR="00410FD0" w:rsidRDefault="00410FD0" w:rsidP="00410FD0">
      <w:pPr>
        <w:rPr>
          <w:rFonts w:asciiTheme="majorHAnsi" w:hAnsiTheme="majorHAnsi"/>
          <w:b/>
          <w:sz w:val="24"/>
          <w:szCs w:val="24"/>
        </w:rPr>
      </w:pPr>
      <w:r w:rsidRPr="00410FD0">
        <w:sym w:font="Wingdings 2" w:char="F035"/>
      </w:r>
      <w:r w:rsidRPr="00410FD0">
        <w:rPr>
          <w:rFonts w:asciiTheme="majorHAnsi" w:hAnsiTheme="majorHAnsi"/>
          <w:b/>
          <w:sz w:val="24"/>
          <w:szCs w:val="24"/>
        </w:rPr>
        <w:t xml:space="preserve"> I am sure of the answer</w:t>
      </w:r>
      <w:r w:rsidRPr="00410FD0">
        <w:rPr>
          <w:rFonts w:asciiTheme="majorHAnsi" w:hAnsiTheme="majorHAnsi"/>
          <w:b/>
          <w:sz w:val="24"/>
          <w:szCs w:val="24"/>
        </w:rPr>
        <w:tab/>
      </w:r>
      <w:r w:rsidRPr="00410FD0">
        <w:sym w:font="Wingdings 2" w:char="F035"/>
      </w:r>
      <w:r w:rsidRPr="00410FD0">
        <w:rPr>
          <w:rFonts w:asciiTheme="majorHAnsi" w:hAnsiTheme="majorHAnsi"/>
          <w:b/>
          <w:sz w:val="24"/>
          <w:szCs w:val="24"/>
        </w:rPr>
        <w:t xml:space="preserve"> I am not sure of the answer</w:t>
      </w:r>
      <w:r w:rsidRPr="00410FD0">
        <w:rPr>
          <w:rFonts w:asciiTheme="majorHAnsi" w:hAnsiTheme="majorHAnsi"/>
          <w:b/>
          <w:sz w:val="24"/>
          <w:szCs w:val="24"/>
        </w:rPr>
        <w:tab/>
      </w:r>
      <w:r w:rsidRPr="00410FD0">
        <w:sym w:font="Wingdings 2" w:char="F035"/>
      </w:r>
      <w:r w:rsidRPr="00410FD0">
        <w:rPr>
          <w:rFonts w:asciiTheme="majorHAnsi" w:hAnsiTheme="majorHAnsi"/>
          <w:b/>
          <w:sz w:val="24"/>
          <w:szCs w:val="24"/>
        </w:rPr>
        <w:t>I do not know the answer</w:t>
      </w:r>
    </w:p>
    <w:p w14:paraId="7F74FC71" w14:textId="77777777" w:rsidR="000A1C87" w:rsidRDefault="000A1C87" w:rsidP="00410FD0">
      <w:pPr>
        <w:rPr>
          <w:rFonts w:asciiTheme="majorHAnsi" w:hAnsiTheme="majorHAnsi"/>
          <w:b/>
          <w:sz w:val="24"/>
          <w:szCs w:val="24"/>
        </w:rPr>
      </w:pPr>
    </w:p>
    <w:p w14:paraId="46056CA4" w14:textId="77777777" w:rsidR="000A1C87" w:rsidRDefault="000A1C87" w:rsidP="00410FD0">
      <w:pPr>
        <w:rPr>
          <w:rFonts w:asciiTheme="majorHAnsi" w:hAnsiTheme="majorHAnsi"/>
          <w:b/>
          <w:sz w:val="24"/>
          <w:szCs w:val="24"/>
        </w:rPr>
      </w:pPr>
    </w:p>
    <w:p w14:paraId="5925B781" w14:textId="77777777" w:rsidR="000A1C87" w:rsidRDefault="000A1C87" w:rsidP="00410FD0">
      <w:pPr>
        <w:rPr>
          <w:rFonts w:asciiTheme="majorHAnsi" w:hAnsiTheme="majorHAnsi"/>
          <w:b/>
          <w:sz w:val="24"/>
          <w:szCs w:val="24"/>
        </w:rPr>
      </w:pPr>
    </w:p>
    <w:p w14:paraId="16FDA73C" w14:textId="77777777" w:rsidR="000A1C87" w:rsidRPr="00410FD0" w:rsidRDefault="000A1C87" w:rsidP="00410FD0">
      <w:pPr>
        <w:rPr>
          <w:rFonts w:asciiTheme="majorHAnsi" w:hAnsiTheme="majorHAnsi"/>
          <w:b/>
          <w:sz w:val="24"/>
          <w:szCs w:val="24"/>
        </w:rPr>
      </w:pPr>
    </w:p>
    <w:p w14:paraId="1C055455" w14:textId="77777777" w:rsidR="000E0B4C" w:rsidRPr="003D5EBA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Automated applications for administration of comprehensive e-learning programmes that deliver instruction, track student progress, assess learning outcomes, document and report developments are known as –</w:t>
      </w:r>
    </w:p>
    <w:p w14:paraId="138108D0" w14:textId="77777777" w:rsidR="000E0B4C" w:rsidRDefault="000E0B4C" w:rsidP="000E0B4C">
      <w:pPr>
        <w:pStyle w:val="ListParagraph"/>
        <w:numPr>
          <w:ilvl w:val="0"/>
          <w:numId w:val="3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Instructional Curriculum Map (ICM)</w:t>
      </w:r>
    </w:p>
    <w:p w14:paraId="583BD56C" w14:textId="77777777" w:rsidR="000E0B4C" w:rsidRPr="00FE089A" w:rsidRDefault="000E0B4C" w:rsidP="000E0B4C">
      <w:pPr>
        <w:pStyle w:val="ListParagraph"/>
        <w:numPr>
          <w:ilvl w:val="0"/>
          <w:numId w:val="3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Instructional System Design (ISD)</w:t>
      </w:r>
    </w:p>
    <w:p w14:paraId="0A77837A" w14:textId="77777777" w:rsidR="000E0B4C" w:rsidRDefault="000E0B4C" w:rsidP="000E0B4C">
      <w:pPr>
        <w:pStyle w:val="ListParagraph"/>
        <w:numPr>
          <w:ilvl w:val="0"/>
          <w:numId w:val="33"/>
        </w:numPr>
        <w:rPr>
          <w:rFonts w:asciiTheme="majorHAnsi" w:hAnsiTheme="majorHAnsi"/>
          <w:sz w:val="24"/>
          <w:szCs w:val="24"/>
          <w:highlight w:val="yellow"/>
        </w:rPr>
      </w:pPr>
      <w:r w:rsidRPr="00FE089A">
        <w:rPr>
          <w:rFonts w:asciiTheme="majorHAnsi" w:hAnsiTheme="majorHAnsi"/>
          <w:sz w:val="24"/>
          <w:szCs w:val="24"/>
          <w:highlight w:val="yellow"/>
        </w:rPr>
        <w:t>Learning Management Systems (LMS)</w:t>
      </w:r>
    </w:p>
    <w:p w14:paraId="25FBA0BC" w14:textId="77777777" w:rsidR="000E0B4C" w:rsidRDefault="000E0B4C" w:rsidP="000E0B4C">
      <w:pPr>
        <w:pStyle w:val="ListParagraph"/>
        <w:numPr>
          <w:ilvl w:val="0"/>
          <w:numId w:val="33"/>
        </w:numPr>
        <w:spacing w:after="0"/>
        <w:rPr>
          <w:rFonts w:asciiTheme="majorHAnsi" w:hAnsiTheme="majorHAnsi"/>
          <w:sz w:val="24"/>
          <w:szCs w:val="24"/>
        </w:rPr>
      </w:pPr>
      <w:r w:rsidRPr="00FE089A">
        <w:rPr>
          <w:rFonts w:asciiTheme="majorHAnsi" w:hAnsiTheme="majorHAnsi"/>
          <w:sz w:val="24"/>
          <w:szCs w:val="24"/>
        </w:rPr>
        <w:t xml:space="preserve">Learning </w:t>
      </w:r>
      <w:r>
        <w:rPr>
          <w:rFonts w:asciiTheme="majorHAnsi" w:hAnsiTheme="majorHAnsi"/>
          <w:sz w:val="24"/>
          <w:szCs w:val="24"/>
        </w:rPr>
        <w:t>Object Review Instrument (LORI)</w:t>
      </w:r>
    </w:p>
    <w:p w14:paraId="415215BA" w14:textId="77777777" w:rsidR="00410FD0" w:rsidRPr="00410FD0" w:rsidRDefault="00410FD0" w:rsidP="00410FD0">
      <w:pPr>
        <w:rPr>
          <w:rFonts w:asciiTheme="majorHAnsi" w:hAnsiTheme="majorHAnsi"/>
          <w:b/>
          <w:sz w:val="24"/>
          <w:szCs w:val="24"/>
        </w:rPr>
      </w:pPr>
      <w:r w:rsidRPr="00410FD0">
        <w:sym w:font="Wingdings 2" w:char="F035"/>
      </w:r>
      <w:r w:rsidRPr="00410FD0">
        <w:rPr>
          <w:rFonts w:asciiTheme="majorHAnsi" w:hAnsiTheme="majorHAnsi"/>
          <w:b/>
          <w:sz w:val="24"/>
          <w:szCs w:val="24"/>
        </w:rPr>
        <w:t xml:space="preserve"> I am sure of the answer</w:t>
      </w:r>
      <w:r w:rsidRPr="00410FD0">
        <w:rPr>
          <w:rFonts w:asciiTheme="majorHAnsi" w:hAnsiTheme="majorHAnsi"/>
          <w:b/>
          <w:sz w:val="24"/>
          <w:szCs w:val="24"/>
        </w:rPr>
        <w:tab/>
      </w:r>
      <w:r w:rsidRPr="00410FD0">
        <w:sym w:font="Wingdings 2" w:char="F035"/>
      </w:r>
      <w:r w:rsidRPr="00410FD0">
        <w:rPr>
          <w:rFonts w:asciiTheme="majorHAnsi" w:hAnsiTheme="majorHAnsi"/>
          <w:b/>
          <w:sz w:val="24"/>
          <w:szCs w:val="24"/>
        </w:rPr>
        <w:t xml:space="preserve"> I am not sure of the answer</w:t>
      </w:r>
      <w:r w:rsidRPr="00410FD0">
        <w:rPr>
          <w:rFonts w:asciiTheme="majorHAnsi" w:hAnsiTheme="majorHAnsi"/>
          <w:b/>
          <w:sz w:val="24"/>
          <w:szCs w:val="24"/>
        </w:rPr>
        <w:tab/>
      </w:r>
      <w:r w:rsidRPr="00410FD0">
        <w:sym w:font="Wingdings 2" w:char="F035"/>
      </w:r>
      <w:r w:rsidRPr="00410FD0">
        <w:rPr>
          <w:rFonts w:asciiTheme="majorHAnsi" w:hAnsiTheme="majorHAnsi"/>
          <w:b/>
          <w:sz w:val="24"/>
          <w:szCs w:val="24"/>
        </w:rPr>
        <w:t>I do not know the answer</w:t>
      </w:r>
    </w:p>
    <w:p w14:paraId="05185AB7" w14:textId="77777777" w:rsidR="000E0B4C" w:rsidRPr="003D5EBA" w:rsidRDefault="006A6E7A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Which among the following is an example for</w:t>
      </w:r>
      <w:r w:rsidR="000E0B4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I</w:t>
      </w:r>
      <w:r w:rsidR="000E0B4C">
        <w:rPr>
          <w:rFonts w:asciiTheme="majorHAnsi" w:hAnsiTheme="majorHAnsi"/>
          <w:sz w:val="24"/>
          <w:szCs w:val="24"/>
        </w:rPr>
        <w:t xml:space="preserve">ntegrated </w:t>
      </w:r>
      <w:r>
        <w:rPr>
          <w:rFonts w:asciiTheme="majorHAnsi" w:hAnsiTheme="majorHAnsi"/>
          <w:sz w:val="24"/>
          <w:szCs w:val="24"/>
        </w:rPr>
        <w:t>L</w:t>
      </w:r>
      <w:r w:rsidR="000E0B4C">
        <w:rPr>
          <w:rFonts w:asciiTheme="majorHAnsi" w:hAnsiTheme="majorHAnsi"/>
          <w:sz w:val="24"/>
          <w:szCs w:val="24"/>
        </w:rPr>
        <w:t xml:space="preserve">earning </w:t>
      </w:r>
      <w:r>
        <w:rPr>
          <w:rFonts w:asciiTheme="majorHAnsi" w:hAnsiTheme="majorHAnsi"/>
          <w:sz w:val="24"/>
          <w:szCs w:val="24"/>
        </w:rPr>
        <w:t>M</w:t>
      </w:r>
      <w:r w:rsidR="000E0B4C">
        <w:rPr>
          <w:rFonts w:asciiTheme="majorHAnsi" w:hAnsiTheme="majorHAnsi"/>
          <w:sz w:val="24"/>
          <w:szCs w:val="24"/>
        </w:rPr>
        <w:t xml:space="preserve">anagement </w:t>
      </w:r>
      <w:r>
        <w:rPr>
          <w:rFonts w:asciiTheme="majorHAnsi" w:hAnsiTheme="majorHAnsi"/>
          <w:sz w:val="24"/>
          <w:szCs w:val="24"/>
        </w:rPr>
        <w:t>S</w:t>
      </w:r>
      <w:r w:rsidR="000E0B4C">
        <w:rPr>
          <w:rFonts w:asciiTheme="majorHAnsi" w:hAnsiTheme="majorHAnsi"/>
          <w:sz w:val="24"/>
          <w:szCs w:val="24"/>
        </w:rPr>
        <w:t>ystem</w:t>
      </w:r>
    </w:p>
    <w:p w14:paraId="125CBF4D" w14:textId="77777777" w:rsidR="000E0B4C" w:rsidRPr="00834717" w:rsidRDefault="000E0B4C" w:rsidP="000E0B4C">
      <w:pPr>
        <w:pStyle w:val="ListParagraph"/>
        <w:numPr>
          <w:ilvl w:val="0"/>
          <w:numId w:val="34"/>
        </w:num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aTutor</w:t>
      </w:r>
      <w:proofErr w:type="spellEnd"/>
    </w:p>
    <w:p w14:paraId="0B23B5E2" w14:textId="77777777" w:rsidR="000E0B4C" w:rsidRPr="00834717" w:rsidRDefault="000E0B4C" w:rsidP="000E0B4C">
      <w:pPr>
        <w:pStyle w:val="ListParagraph"/>
        <w:numPr>
          <w:ilvl w:val="0"/>
          <w:numId w:val="3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Canvas </w:t>
      </w:r>
    </w:p>
    <w:p w14:paraId="74054876" w14:textId="77777777" w:rsidR="000E0B4C" w:rsidRPr="00834717" w:rsidRDefault="000E0B4C" w:rsidP="000E0B4C">
      <w:pPr>
        <w:pStyle w:val="ListParagraph"/>
        <w:numPr>
          <w:ilvl w:val="0"/>
          <w:numId w:val="3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Moodle</w:t>
      </w:r>
    </w:p>
    <w:p w14:paraId="09B9BAE6" w14:textId="77777777" w:rsidR="000E0B4C" w:rsidRDefault="000E0B4C" w:rsidP="000E0B4C">
      <w:pPr>
        <w:pStyle w:val="ListParagraph"/>
        <w:numPr>
          <w:ilvl w:val="0"/>
          <w:numId w:val="34"/>
        </w:numPr>
        <w:spacing w:after="0"/>
        <w:rPr>
          <w:rFonts w:asciiTheme="majorHAnsi" w:hAnsiTheme="majorHAnsi"/>
          <w:sz w:val="24"/>
          <w:szCs w:val="24"/>
          <w:highlight w:val="yellow"/>
        </w:rPr>
      </w:pPr>
      <w:r>
        <w:rPr>
          <w:rFonts w:asciiTheme="majorHAnsi" w:hAnsiTheme="majorHAnsi"/>
          <w:sz w:val="24"/>
          <w:szCs w:val="24"/>
          <w:highlight w:val="yellow"/>
        </w:rPr>
        <w:t>All of the above</w:t>
      </w:r>
    </w:p>
    <w:p w14:paraId="3543CFEA" w14:textId="77777777" w:rsidR="00410FD0" w:rsidRPr="00410FD0" w:rsidRDefault="00410FD0" w:rsidP="00410FD0">
      <w:pPr>
        <w:rPr>
          <w:rFonts w:asciiTheme="majorHAnsi" w:hAnsiTheme="majorHAnsi"/>
          <w:b/>
          <w:sz w:val="24"/>
          <w:szCs w:val="24"/>
        </w:rPr>
      </w:pPr>
      <w:r w:rsidRPr="00410FD0">
        <w:sym w:font="Wingdings 2" w:char="F035"/>
      </w:r>
      <w:r w:rsidRPr="00410FD0">
        <w:rPr>
          <w:rFonts w:asciiTheme="majorHAnsi" w:hAnsiTheme="majorHAnsi"/>
          <w:b/>
          <w:sz w:val="24"/>
          <w:szCs w:val="24"/>
        </w:rPr>
        <w:t xml:space="preserve"> I am sure of the answer</w:t>
      </w:r>
      <w:r w:rsidRPr="00410FD0">
        <w:rPr>
          <w:rFonts w:asciiTheme="majorHAnsi" w:hAnsiTheme="majorHAnsi"/>
          <w:b/>
          <w:sz w:val="24"/>
          <w:szCs w:val="24"/>
        </w:rPr>
        <w:tab/>
      </w:r>
      <w:r w:rsidRPr="00410FD0">
        <w:sym w:font="Wingdings 2" w:char="F035"/>
      </w:r>
      <w:r w:rsidRPr="00410FD0">
        <w:rPr>
          <w:rFonts w:asciiTheme="majorHAnsi" w:hAnsiTheme="majorHAnsi"/>
          <w:b/>
          <w:sz w:val="24"/>
          <w:szCs w:val="24"/>
        </w:rPr>
        <w:t xml:space="preserve"> I am not sure of the answer</w:t>
      </w:r>
      <w:r w:rsidRPr="00410FD0">
        <w:rPr>
          <w:rFonts w:asciiTheme="majorHAnsi" w:hAnsiTheme="majorHAnsi"/>
          <w:b/>
          <w:sz w:val="24"/>
          <w:szCs w:val="24"/>
        </w:rPr>
        <w:tab/>
      </w:r>
      <w:r w:rsidRPr="00410FD0">
        <w:sym w:font="Wingdings 2" w:char="F035"/>
      </w:r>
      <w:r w:rsidRPr="00410FD0">
        <w:rPr>
          <w:rFonts w:asciiTheme="majorHAnsi" w:hAnsiTheme="majorHAnsi"/>
          <w:b/>
          <w:sz w:val="24"/>
          <w:szCs w:val="24"/>
        </w:rPr>
        <w:t>I do not know the answer</w:t>
      </w:r>
    </w:p>
    <w:p w14:paraId="058C0CFE" w14:textId="77777777" w:rsidR="000E0B4C" w:rsidRPr="00721516" w:rsidRDefault="000E0B4C" w:rsidP="000E0B4C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Faculty preparing e-learning modules for MOOC or institutional learning management systems accrue benefits such as</w:t>
      </w:r>
      <w:r w:rsidRPr="00721516">
        <w:rPr>
          <w:rFonts w:asciiTheme="majorHAnsi" w:hAnsiTheme="majorHAnsi"/>
          <w:sz w:val="24"/>
          <w:szCs w:val="24"/>
        </w:rPr>
        <w:t xml:space="preserve"> – </w:t>
      </w:r>
    </w:p>
    <w:p w14:paraId="68DB1C9A" w14:textId="77777777" w:rsidR="000E0B4C" w:rsidRPr="00721516" w:rsidRDefault="000E0B4C" w:rsidP="000E0B4C">
      <w:pPr>
        <w:pStyle w:val="ListParagraph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API scores</w:t>
      </w:r>
    </w:p>
    <w:p w14:paraId="38E51FDB" w14:textId="77777777" w:rsidR="000E0B4C" w:rsidRPr="00B449C3" w:rsidRDefault="000E0B4C" w:rsidP="000E0B4C">
      <w:pPr>
        <w:pStyle w:val="ListParagraph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Monetary benefits</w:t>
      </w:r>
    </w:p>
    <w:p w14:paraId="4903DB37" w14:textId="77777777" w:rsidR="000E0B4C" w:rsidRPr="00721516" w:rsidRDefault="000E0B4C" w:rsidP="000E0B4C">
      <w:pPr>
        <w:pStyle w:val="ListParagraph"/>
        <w:numPr>
          <w:ilvl w:val="0"/>
          <w:numId w:val="16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Recruitment/ Promotional value</w:t>
      </w:r>
    </w:p>
    <w:p w14:paraId="33FDB1D6" w14:textId="77777777" w:rsidR="000E0B4C" w:rsidRDefault="000E0B4C" w:rsidP="000E0B4C">
      <w:pPr>
        <w:pStyle w:val="ListParagraph"/>
        <w:numPr>
          <w:ilvl w:val="0"/>
          <w:numId w:val="16"/>
        </w:numPr>
        <w:spacing w:after="0"/>
        <w:rPr>
          <w:rFonts w:asciiTheme="majorHAnsi" w:hAnsiTheme="majorHAnsi"/>
          <w:sz w:val="24"/>
          <w:szCs w:val="24"/>
        </w:rPr>
      </w:pPr>
      <w:r w:rsidRPr="00043EA0">
        <w:rPr>
          <w:rFonts w:asciiTheme="majorHAnsi" w:hAnsiTheme="majorHAnsi"/>
          <w:sz w:val="24"/>
          <w:szCs w:val="24"/>
          <w:highlight w:val="yellow"/>
        </w:rPr>
        <w:t>All of these</w:t>
      </w:r>
    </w:p>
    <w:p w14:paraId="269C24F4" w14:textId="77777777" w:rsidR="00410FD0" w:rsidRPr="00410FD0" w:rsidRDefault="00410FD0" w:rsidP="00410FD0">
      <w:pPr>
        <w:rPr>
          <w:rFonts w:asciiTheme="majorHAnsi" w:hAnsiTheme="majorHAnsi"/>
          <w:b/>
          <w:sz w:val="24"/>
          <w:szCs w:val="24"/>
        </w:rPr>
      </w:pPr>
      <w:r w:rsidRPr="00410FD0">
        <w:sym w:font="Wingdings 2" w:char="F035"/>
      </w:r>
      <w:r w:rsidRPr="00410FD0">
        <w:rPr>
          <w:rFonts w:asciiTheme="majorHAnsi" w:hAnsiTheme="majorHAnsi"/>
          <w:b/>
          <w:sz w:val="24"/>
          <w:szCs w:val="24"/>
        </w:rPr>
        <w:t xml:space="preserve"> I am sure of the answer</w:t>
      </w:r>
      <w:r w:rsidRPr="00410FD0">
        <w:rPr>
          <w:rFonts w:asciiTheme="majorHAnsi" w:hAnsiTheme="majorHAnsi"/>
          <w:b/>
          <w:sz w:val="24"/>
          <w:szCs w:val="24"/>
        </w:rPr>
        <w:tab/>
      </w:r>
      <w:r w:rsidRPr="00410FD0">
        <w:sym w:font="Wingdings 2" w:char="F035"/>
      </w:r>
      <w:r w:rsidRPr="00410FD0">
        <w:rPr>
          <w:rFonts w:asciiTheme="majorHAnsi" w:hAnsiTheme="majorHAnsi"/>
          <w:b/>
          <w:sz w:val="24"/>
          <w:szCs w:val="24"/>
        </w:rPr>
        <w:t xml:space="preserve"> I am not sure of the answer</w:t>
      </w:r>
      <w:r w:rsidRPr="00410FD0">
        <w:rPr>
          <w:rFonts w:asciiTheme="majorHAnsi" w:hAnsiTheme="majorHAnsi"/>
          <w:b/>
          <w:sz w:val="24"/>
          <w:szCs w:val="24"/>
        </w:rPr>
        <w:tab/>
      </w:r>
      <w:r w:rsidRPr="00410FD0">
        <w:sym w:font="Wingdings 2" w:char="F035"/>
      </w:r>
      <w:r w:rsidRPr="00410FD0">
        <w:rPr>
          <w:rFonts w:asciiTheme="majorHAnsi" w:hAnsiTheme="majorHAnsi"/>
          <w:b/>
          <w:sz w:val="24"/>
          <w:szCs w:val="24"/>
        </w:rPr>
        <w:t>I do not know the answer</w:t>
      </w:r>
    </w:p>
    <w:p w14:paraId="4F425FAF" w14:textId="77777777" w:rsidR="00E32DB9" w:rsidRPr="00664A09" w:rsidRDefault="00E32DB9" w:rsidP="00664A09">
      <w:pPr>
        <w:rPr>
          <w:rFonts w:asciiTheme="majorHAnsi" w:hAnsiTheme="majorHAnsi"/>
          <w:sz w:val="24"/>
          <w:szCs w:val="24"/>
        </w:rPr>
      </w:pPr>
      <w:r w:rsidRPr="00664A09">
        <w:rPr>
          <w:rFonts w:asciiTheme="majorHAnsi" w:hAnsiTheme="majorHAnsi"/>
          <w:sz w:val="24"/>
          <w:szCs w:val="24"/>
        </w:rPr>
        <w:br w:type="page"/>
      </w:r>
    </w:p>
    <w:p w14:paraId="405D9B82" w14:textId="77777777" w:rsidR="000A1C87" w:rsidRDefault="000A1C87" w:rsidP="00534F7C">
      <w:pPr>
        <w:jc w:val="center"/>
        <w:rPr>
          <w:rFonts w:asciiTheme="majorHAnsi" w:hAnsiTheme="majorHAnsi"/>
          <w:b/>
          <w:sz w:val="24"/>
          <w:szCs w:val="24"/>
        </w:rPr>
      </w:pPr>
    </w:p>
    <w:p w14:paraId="6223A962" w14:textId="77777777" w:rsidR="00833378" w:rsidRPr="00A446A8" w:rsidRDefault="00362F9F" w:rsidP="00534F7C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Part II</w:t>
      </w:r>
      <w:r w:rsidR="00AD6282" w:rsidRPr="00A446A8">
        <w:rPr>
          <w:rFonts w:asciiTheme="majorHAnsi" w:hAnsiTheme="majorHAnsi"/>
          <w:b/>
          <w:sz w:val="24"/>
          <w:szCs w:val="24"/>
        </w:rPr>
        <w:t xml:space="preserve">: </w:t>
      </w:r>
      <w:r>
        <w:rPr>
          <w:rFonts w:asciiTheme="majorHAnsi" w:hAnsiTheme="majorHAnsi"/>
          <w:b/>
          <w:sz w:val="24"/>
          <w:szCs w:val="24"/>
        </w:rPr>
        <w:t>ATTITUDINAL</w:t>
      </w:r>
      <w:r w:rsidRPr="00A446A8">
        <w:rPr>
          <w:rFonts w:asciiTheme="majorHAnsi" w:hAnsiTheme="majorHAnsi"/>
          <w:b/>
          <w:sz w:val="24"/>
          <w:szCs w:val="24"/>
        </w:rPr>
        <w:t xml:space="preserve"> RATING SCALE</w:t>
      </w:r>
    </w:p>
    <w:p w14:paraId="0D2608AB" w14:textId="77777777" w:rsidR="00E32DB9" w:rsidRPr="00A446A8" w:rsidRDefault="00534F7C" w:rsidP="00E32DB9">
      <w:pPr>
        <w:rPr>
          <w:rFonts w:asciiTheme="majorHAnsi" w:hAnsiTheme="majorHAnsi"/>
          <w:b/>
          <w:i/>
          <w:sz w:val="24"/>
          <w:szCs w:val="24"/>
        </w:rPr>
      </w:pPr>
      <w:r w:rsidRPr="00A446A8">
        <w:rPr>
          <w:rFonts w:asciiTheme="majorHAnsi" w:hAnsiTheme="majorHAnsi"/>
          <w:b/>
          <w:i/>
          <w:sz w:val="24"/>
          <w:szCs w:val="24"/>
        </w:rPr>
        <w:t xml:space="preserve">Mark your agreement or disagreement with the statements </w:t>
      </w:r>
      <w:r w:rsidR="00E00335">
        <w:rPr>
          <w:rFonts w:asciiTheme="majorHAnsi" w:hAnsiTheme="majorHAnsi"/>
          <w:b/>
          <w:i/>
          <w:sz w:val="24"/>
          <w:szCs w:val="24"/>
        </w:rPr>
        <w:t xml:space="preserve">using the rating scale </w:t>
      </w:r>
      <w:r w:rsidRPr="00A446A8">
        <w:rPr>
          <w:rFonts w:asciiTheme="majorHAnsi" w:hAnsiTheme="majorHAnsi"/>
          <w:b/>
          <w:i/>
          <w:sz w:val="24"/>
          <w:szCs w:val="24"/>
        </w:rPr>
        <w:t>provided</w:t>
      </w:r>
      <w:r w:rsidR="00E00335">
        <w:rPr>
          <w:rFonts w:asciiTheme="majorHAnsi" w:hAnsiTheme="majorHAnsi"/>
          <w:b/>
          <w:i/>
          <w:sz w:val="24"/>
          <w:szCs w:val="24"/>
        </w:rPr>
        <w:t xml:space="preserve"> beneath</w:t>
      </w:r>
      <w:r w:rsidR="00E32DB9" w:rsidRPr="00A446A8">
        <w:rPr>
          <w:rFonts w:asciiTheme="majorHAnsi" w:hAnsiTheme="majorHAnsi"/>
          <w:b/>
          <w:i/>
          <w:sz w:val="24"/>
          <w:szCs w:val="24"/>
        </w:rPr>
        <w:t>:</w:t>
      </w:r>
    </w:p>
    <w:p w14:paraId="07274976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Educational infrastructure in India is not robust enough to encourage e-learning endeavours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0939F655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0FABD2C7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4DC1E31A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223228E0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7956D756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139006C4" w14:textId="77777777" w:rsidR="0021333D" w:rsidRPr="009F6D4B" w:rsidRDefault="0021333D" w:rsidP="0021333D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17603EE2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Traditional mind sets and conventional approach to among higher education teachers and students are not conducive to the promotion of e-learning practices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625927FC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115FDE1E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25D8EA22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0D9AEDE6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0BA55857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613AB587" w14:textId="77777777" w:rsidR="0021333D" w:rsidRPr="009F6D4B" w:rsidRDefault="0021333D" w:rsidP="0021333D">
      <w:pPr>
        <w:pStyle w:val="ListParagraph"/>
        <w:rPr>
          <w:rFonts w:asciiTheme="majorHAnsi" w:hAnsiTheme="majorHAnsi"/>
          <w:sz w:val="24"/>
          <w:szCs w:val="24"/>
        </w:rPr>
      </w:pPr>
    </w:p>
    <w:p w14:paraId="2452F787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Competencies for gainfully engaging e-learning in teaching-learning environment is inadequate among higher education faculty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1DEEB6B5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69E40E3A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6D02A40E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195C96E3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1015483A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1B8090AB" w14:textId="77777777" w:rsidR="0021333D" w:rsidRPr="009F6D4B" w:rsidRDefault="0021333D" w:rsidP="0021333D">
      <w:pPr>
        <w:pStyle w:val="ListParagraph"/>
        <w:rPr>
          <w:rFonts w:asciiTheme="majorHAnsi" w:hAnsiTheme="majorHAnsi"/>
          <w:sz w:val="24"/>
          <w:szCs w:val="24"/>
        </w:rPr>
      </w:pPr>
    </w:p>
    <w:p w14:paraId="2E3AC16B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Adolescent and young adult students in India display positive attitude and aptitude for making optimal use of e-learning opportunities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1F1B02C9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6A46957C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30E1A64A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5BB54278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53C3CA69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19390FAA" w14:textId="77777777" w:rsidR="0021333D" w:rsidRPr="009F6D4B" w:rsidRDefault="0021333D" w:rsidP="0021333D">
      <w:pPr>
        <w:pStyle w:val="ListParagraph"/>
        <w:rPr>
          <w:rFonts w:asciiTheme="majorHAnsi" w:hAnsiTheme="majorHAnsi"/>
          <w:sz w:val="24"/>
          <w:szCs w:val="24"/>
        </w:rPr>
      </w:pPr>
    </w:p>
    <w:p w14:paraId="3D1AA75A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E-learning platforms provide infinite avenues for accumulating and disseminating instructional information</w:t>
      </w:r>
      <w:r w:rsidRPr="009F6D4B">
        <w:rPr>
          <w:rFonts w:asciiTheme="majorHAnsi" w:hAnsiTheme="majorHAnsi"/>
          <w:sz w:val="24"/>
          <w:szCs w:val="24"/>
        </w:rPr>
        <w:t xml:space="preserve"> – </w:t>
      </w:r>
    </w:p>
    <w:p w14:paraId="4293032F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1CEDF399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6FA70008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74B92FBC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7F6930CF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01827C99" w14:textId="77777777" w:rsidR="0021333D" w:rsidRPr="009F6D4B" w:rsidRDefault="0021333D" w:rsidP="0021333D">
      <w:pPr>
        <w:pStyle w:val="ListParagraph"/>
        <w:rPr>
          <w:rFonts w:asciiTheme="majorHAnsi" w:hAnsiTheme="majorHAnsi"/>
          <w:sz w:val="24"/>
          <w:szCs w:val="24"/>
        </w:rPr>
      </w:pPr>
    </w:p>
    <w:p w14:paraId="05F2B5C1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E-learning can at best only supplement imparting practical skills, but never substitute direct, face-to-face professional training in fields such as disability rehabilitation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4B335B1F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0C3B8778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62C8BA98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49AB354E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4828D43E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61631F5F" w14:textId="77777777" w:rsidR="0021333D" w:rsidRPr="009F6D4B" w:rsidRDefault="0021333D" w:rsidP="0021333D">
      <w:pPr>
        <w:pStyle w:val="ListParagraph"/>
        <w:rPr>
          <w:rFonts w:asciiTheme="majorHAnsi" w:hAnsiTheme="majorHAnsi"/>
          <w:sz w:val="24"/>
          <w:szCs w:val="24"/>
        </w:rPr>
      </w:pPr>
    </w:p>
    <w:p w14:paraId="32B758FA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E-learning lays impetus on individualised, student-centred education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3EDD4404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49871516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5E40B958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74134254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21E476CB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54AE2156" w14:textId="77777777" w:rsidR="0021333D" w:rsidRPr="009F6D4B" w:rsidRDefault="0021333D" w:rsidP="0021333D">
      <w:pPr>
        <w:pStyle w:val="ListParagraph"/>
        <w:rPr>
          <w:rFonts w:asciiTheme="majorHAnsi" w:hAnsiTheme="majorHAnsi"/>
          <w:sz w:val="24"/>
          <w:szCs w:val="24"/>
        </w:rPr>
      </w:pPr>
    </w:p>
    <w:p w14:paraId="3741C70B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E-learning provides increased scope for mediocre and tail-end students for effective instructional engagement and self-expression  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717DD2ED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0311B773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59B7793D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6EB2F76B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62CAC80B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186937B9" w14:textId="77777777" w:rsidR="0021333D" w:rsidRPr="009F6D4B" w:rsidRDefault="0021333D" w:rsidP="0021333D">
      <w:pPr>
        <w:pStyle w:val="ListParagraph"/>
        <w:rPr>
          <w:rFonts w:asciiTheme="majorHAnsi" w:hAnsiTheme="majorHAnsi"/>
          <w:sz w:val="24"/>
          <w:szCs w:val="24"/>
        </w:rPr>
      </w:pPr>
    </w:p>
    <w:p w14:paraId="178B7300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Consistent, constructive use of e-learning will help in conserving student-teacher time while enhancing their efficiency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5BC782B7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0FEE9DC5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502748A3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0E1A664A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25D2ECE4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27D6AFA9" w14:textId="77777777" w:rsidR="0021333D" w:rsidRPr="009F6D4B" w:rsidRDefault="0021333D" w:rsidP="0021333D">
      <w:pPr>
        <w:pStyle w:val="ListParagraph"/>
        <w:rPr>
          <w:rFonts w:asciiTheme="majorHAnsi" w:hAnsiTheme="majorHAnsi"/>
          <w:sz w:val="24"/>
          <w:szCs w:val="24"/>
        </w:rPr>
      </w:pPr>
    </w:p>
    <w:p w14:paraId="721DAF26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E-learning endeavours deprive students of the humanised touch available in face-to-face interaction with teachers and peers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77D52CF4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482A7910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20732E5C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7DC64733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3AA6702E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1E2A69E8" w14:textId="77777777" w:rsidR="0021333D" w:rsidRPr="009F6D4B" w:rsidRDefault="0021333D" w:rsidP="0021333D">
      <w:pPr>
        <w:pStyle w:val="ListParagraph"/>
        <w:rPr>
          <w:rFonts w:asciiTheme="majorHAnsi" w:hAnsiTheme="majorHAnsi"/>
          <w:sz w:val="24"/>
          <w:szCs w:val="24"/>
        </w:rPr>
      </w:pPr>
    </w:p>
    <w:p w14:paraId="5C2DB0E9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 several instances, e-learning modes seem to act in contrary to several traditional teaching-learning ethos and values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5FE8CD5C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011B1FC9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089F21F0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5BE5A557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lastRenderedPageBreak/>
        <w:t>Disagree</w:t>
      </w:r>
    </w:p>
    <w:p w14:paraId="1404E5F1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1AF61CEE" w14:textId="77777777" w:rsidR="0021333D" w:rsidRPr="009F6D4B" w:rsidRDefault="0021333D" w:rsidP="0021333D">
      <w:pPr>
        <w:pStyle w:val="ListParagraph"/>
        <w:rPr>
          <w:rFonts w:asciiTheme="majorHAnsi" w:hAnsiTheme="majorHAnsi"/>
          <w:sz w:val="24"/>
          <w:szCs w:val="24"/>
        </w:rPr>
      </w:pPr>
    </w:p>
    <w:p w14:paraId="6EC089C9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E-learning without direct teacher-interaction and/or supervision will dilute quality of instruction and learning outcomes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6B72CE1E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2E5A3688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55EACCF5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2BC5ACC5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5981CC45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63865093" w14:textId="77777777" w:rsidR="0021333D" w:rsidRPr="009F6D4B" w:rsidRDefault="0021333D" w:rsidP="0021333D">
      <w:pPr>
        <w:pStyle w:val="ListParagraph"/>
        <w:rPr>
          <w:rFonts w:asciiTheme="majorHAnsi" w:hAnsiTheme="majorHAnsi"/>
          <w:sz w:val="24"/>
          <w:szCs w:val="24"/>
        </w:rPr>
      </w:pPr>
    </w:p>
    <w:p w14:paraId="32CE0B9E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boons of e-learning come with the bane of abuse and misuse by students as well as teachers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25A07BAD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18B55612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7FB3A92E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2A6E5634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65EDD28B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6FB30D8A" w14:textId="77777777" w:rsidR="0021333D" w:rsidRPr="009F6D4B" w:rsidRDefault="0021333D" w:rsidP="0021333D">
      <w:pPr>
        <w:pStyle w:val="ListParagraph"/>
        <w:rPr>
          <w:rFonts w:asciiTheme="majorHAnsi" w:hAnsiTheme="majorHAnsi"/>
          <w:sz w:val="24"/>
          <w:szCs w:val="24"/>
        </w:rPr>
      </w:pPr>
    </w:p>
    <w:p w14:paraId="431B4851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Higher education learning environment in India has to go a long way in terms of preparation of men, material and mechanisation before contemplating employment of e-learning as a full-fledged instructional mode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08B21589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32F0CE89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5B302639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61374B58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21526BBA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71FB829A" w14:textId="77777777" w:rsidR="0021333D" w:rsidRDefault="0021333D" w:rsidP="0021333D">
      <w:pPr>
        <w:pStyle w:val="ListParagraph"/>
        <w:rPr>
          <w:rFonts w:asciiTheme="majorHAnsi" w:hAnsiTheme="majorHAnsi"/>
          <w:sz w:val="24"/>
          <w:szCs w:val="24"/>
        </w:rPr>
      </w:pPr>
    </w:p>
    <w:p w14:paraId="58CE4B73" w14:textId="77777777" w:rsidR="0021333D" w:rsidRPr="009F6D4B" w:rsidRDefault="0021333D" w:rsidP="0021333D">
      <w:pPr>
        <w:pStyle w:val="ListParagraph"/>
        <w:numPr>
          <w:ilvl w:val="0"/>
          <w:numId w:val="2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E-Learning becomes a handy supplement, or substitute for conventional learning in situations of crises such as natural disasters, pandemics, etc. </w:t>
      </w:r>
      <w:r w:rsidRPr="009F6D4B">
        <w:rPr>
          <w:rFonts w:asciiTheme="majorHAnsi" w:hAnsiTheme="majorHAnsi"/>
          <w:sz w:val="24"/>
          <w:szCs w:val="24"/>
        </w:rPr>
        <w:t xml:space="preserve">– </w:t>
      </w:r>
    </w:p>
    <w:p w14:paraId="7D315E34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Agree</w:t>
      </w:r>
    </w:p>
    <w:p w14:paraId="69F7F284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Pr="009F6D4B">
        <w:rPr>
          <w:rFonts w:asciiTheme="majorHAnsi" w:hAnsiTheme="majorHAnsi"/>
          <w:sz w:val="24"/>
          <w:szCs w:val="24"/>
        </w:rPr>
        <w:t>gree</w:t>
      </w:r>
    </w:p>
    <w:p w14:paraId="681F9515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Cannot Say</w:t>
      </w:r>
    </w:p>
    <w:p w14:paraId="1EA72C62" w14:textId="77777777" w:rsidR="0021333D" w:rsidRPr="009F6D4B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Disagree</w:t>
      </w:r>
    </w:p>
    <w:p w14:paraId="0E5E78B5" w14:textId="77777777" w:rsidR="0021333D" w:rsidRDefault="0021333D" w:rsidP="0021333D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F6D4B">
        <w:rPr>
          <w:rFonts w:asciiTheme="majorHAnsi" w:hAnsiTheme="majorHAnsi"/>
          <w:sz w:val="24"/>
          <w:szCs w:val="24"/>
        </w:rPr>
        <w:t>Strongly Disagree</w:t>
      </w:r>
    </w:p>
    <w:p w14:paraId="594967B5" w14:textId="77777777" w:rsidR="00DB5BFF" w:rsidRPr="00DB5BFF" w:rsidRDefault="00DB5BFF" w:rsidP="00DB5BFF">
      <w:pPr>
        <w:rPr>
          <w:rFonts w:asciiTheme="majorHAnsi" w:hAnsiTheme="majorHAnsi"/>
          <w:sz w:val="24"/>
          <w:szCs w:val="24"/>
        </w:rPr>
      </w:pPr>
    </w:p>
    <w:p w14:paraId="701C6E2E" w14:textId="77777777" w:rsidR="004B25CB" w:rsidRPr="00A446A8" w:rsidRDefault="004B25CB">
      <w:pPr>
        <w:rPr>
          <w:rFonts w:asciiTheme="majorHAnsi" w:hAnsiTheme="majorHAnsi"/>
          <w:b/>
          <w:sz w:val="24"/>
          <w:szCs w:val="24"/>
        </w:rPr>
      </w:pPr>
      <w:r w:rsidRPr="00A446A8">
        <w:rPr>
          <w:rFonts w:asciiTheme="majorHAnsi" w:hAnsiTheme="majorHAnsi"/>
          <w:b/>
          <w:sz w:val="24"/>
          <w:szCs w:val="24"/>
        </w:rPr>
        <w:br w:type="page"/>
      </w:r>
    </w:p>
    <w:p w14:paraId="0DBBDC57" w14:textId="77777777" w:rsidR="00534F7C" w:rsidRPr="00A446A8" w:rsidRDefault="00362F9F" w:rsidP="00534F7C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Part III</w:t>
      </w:r>
      <w:r w:rsidR="00AD6282" w:rsidRPr="00A446A8">
        <w:rPr>
          <w:rFonts w:asciiTheme="majorHAnsi" w:hAnsiTheme="majorHAnsi"/>
          <w:b/>
          <w:sz w:val="24"/>
          <w:szCs w:val="24"/>
        </w:rPr>
        <w:t xml:space="preserve">: </w:t>
      </w:r>
      <w:r w:rsidR="00AC7C53">
        <w:rPr>
          <w:rFonts w:asciiTheme="majorHAnsi" w:hAnsiTheme="majorHAnsi"/>
          <w:b/>
          <w:sz w:val="24"/>
          <w:szCs w:val="24"/>
        </w:rPr>
        <w:t>ABILITY</w:t>
      </w:r>
      <w:r>
        <w:rPr>
          <w:rFonts w:asciiTheme="majorHAnsi" w:hAnsiTheme="majorHAnsi"/>
          <w:b/>
          <w:sz w:val="24"/>
          <w:szCs w:val="24"/>
        </w:rPr>
        <w:t xml:space="preserve"> GRADING SCALE</w:t>
      </w:r>
    </w:p>
    <w:p w14:paraId="7B00B25E" w14:textId="77777777" w:rsidR="00534F7C" w:rsidRPr="00A446A8" w:rsidRDefault="004B25CB" w:rsidP="00534F7C">
      <w:pPr>
        <w:rPr>
          <w:rFonts w:asciiTheme="majorHAnsi" w:hAnsiTheme="majorHAnsi"/>
          <w:b/>
          <w:i/>
          <w:sz w:val="24"/>
          <w:szCs w:val="24"/>
        </w:rPr>
      </w:pPr>
      <w:r w:rsidRPr="00A446A8">
        <w:rPr>
          <w:rFonts w:asciiTheme="majorHAnsi" w:hAnsiTheme="majorHAnsi"/>
          <w:b/>
          <w:i/>
          <w:sz w:val="24"/>
          <w:szCs w:val="24"/>
        </w:rPr>
        <w:t>Self-rate your competency to carry out the following tasks</w:t>
      </w:r>
      <w:r w:rsidR="00D73592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B4239F">
        <w:rPr>
          <w:rFonts w:asciiTheme="majorHAnsi" w:hAnsiTheme="majorHAnsi"/>
          <w:b/>
          <w:i/>
          <w:sz w:val="24"/>
          <w:szCs w:val="24"/>
        </w:rPr>
        <w:t xml:space="preserve">of </w:t>
      </w:r>
      <w:r w:rsidR="0092466F">
        <w:rPr>
          <w:rFonts w:asciiTheme="majorHAnsi" w:hAnsiTheme="majorHAnsi"/>
          <w:b/>
          <w:i/>
          <w:sz w:val="24"/>
          <w:szCs w:val="24"/>
        </w:rPr>
        <w:t>employing ICT</w:t>
      </w:r>
      <w:r w:rsidR="00B4239F">
        <w:rPr>
          <w:rFonts w:asciiTheme="majorHAnsi" w:hAnsiTheme="majorHAnsi"/>
          <w:b/>
          <w:i/>
          <w:sz w:val="24"/>
          <w:szCs w:val="24"/>
        </w:rPr>
        <w:t xml:space="preserve"> for</w:t>
      </w:r>
      <w:r w:rsidR="00534F7C" w:rsidRPr="00A446A8">
        <w:rPr>
          <w:rFonts w:asciiTheme="majorHAnsi" w:hAnsiTheme="majorHAnsi"/>
          <w:b/>
          <w:i/>
          <w:sz w:val="24"/>
          <w:szCs w:val="24"/>
        </w:rPr>
        <w:t>:</w:t>
      </w:r>
    </w:p>
    <w:p w14:paraId="64C7CC43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Reviewing and retrieving information as p</w:t>
      </w:r>
      <w:r w:rsidRPr="0092466F">
        <w:rPr>
          <w:rFonts w:asciiTheme="majorHAnsi" w:hAnsiTheme="majorHAnsi"/>
          <w:sz w:val="24"/>
          <w:szCs w:val="24"/>
        </w:rPr>
        <w:t xml:space="preserve">reparation for instruction  – </w:t>
      </w:r>
    </w:p>
    <w:p w14:paraId="5FF419F4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329489E5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077AF162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128AF241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777C5D2F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Creating digital content</w:t>
      </w:r>
      <w:r w:rsidR="00D73592">
        <w:rPr>
          <w:rFonts w:asciiTheme="majorHAnsi" w:hAnsiTheme="majorHAnsi"/>
          <w:sz w:val="24"/>
          <w:szCs w:val="24"/>
        </w:rPr>
        <w:t xml:space="preserve"> </w:t>
      </w:r>
      <w:r w:rsidRPr="0092466F">
        <w:rPr>
          <w:rFonts w:asciiTheme="majorHAnsi" w:hAnsiTheme="majorHAnsi"/>
          <w:sz w:val="24"/>
          <w:szCs w:val="24"/>
        </w:rPr>
        <w:t xml:space="preserve">for virtual learning – </w:t>
      </w:r>
    </w:p>
    <w:p w14:paraId="790FCF67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6E94A205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5718808B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62082F88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6F1468D8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Use digital writing tools</w:t>
      </w:r>
      <w:r w:rsidRPr="0092466F">
        <w:rPr>
          <w:rFonts w:asciiTheme="majorHAnsi" w:hAnsiTheme="majorHAnsi"/>
          <w:sz w:val="24"/>
          <w:szCs w:val="24"/>
        </w:rPr>
        <w:t xml:space="preserve"> – </w:t>
      </w:r>
    </w:p>
    <w:p w14:paraId="7D070AA5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1230569A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637712C2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6A177AE2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21D22B36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Use audio making tools</w:t>
      </w:r>
      <w:r w:rsidRPr="0092466F">
        <w:rPr>
          <w:rFonts w:asciiTheme="majorHAnsi" w:hAnsiTheme="majorHAnsi"/>
          <w:sz w:val="24"/>
          <w:szCs w:val="24"/>
        </w:rPr>
        <w:t xml:space="preserve"> – </w:t>
      </w:r>
    </w:p>
    <w:p w14:paraId="16D07ACE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5703EF8D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4D09CF56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0C63EB4A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70462F93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Use video making tools</w:t>
      </w:r>
      <w:r w:rsidRPr="0092466F">
        <w:rPr>
          <w:rFonts w:asciiTheme="majorHAnsi" w:hAnsiTheme="majorHAnsi"/>
          <w:sz w:val="24"/>
          <w:szCs w:val="24"/>
        </w:rPr>
        <w:t xml:space="preserve"> – </w:t>
      </w:r>
    </w:p>
    <w:p w14:paraId="4F9C155C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31EC471C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5070CB19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122C5454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49ABD09D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Use graphic development tools</w:t>
      </w:r>
      <w:r w:rsidRPr="0092466F">
        <w:rPr>
          <w:rFonts w:asciiTheme="majorHAnsi" w:hAnsiTheme="majorHAnsi"/>
          <w:sz w:val="24"/>
          <w:szCs w:val="24"/>
        </w:rPr>
        <w:t xml:space="preserve"> – </w:t>
      </w:r>
    </w:p>
    <w:p w14:paraId="5F6EF66B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3EF0497A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233FA8A9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5C361EFA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234F56E1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Conducting classes through video conferencing</w:t>
      </w:r>
      <w:r w:rsidRPr="0092466F">
        <w:rPr>
          <w:rFonts w:asciiTheme="majorHAnsi" w:hAnsiTheme="majorHAnsi"/>
          <w:sz w:val="24"/>
          <w:szCs w:val="24"/>
        </w:rPr>
        <w:t xml:space="preserve"> –</w:t>
      </w:r>
    </w:p>
    <w:p w14:paraId="35C4CB75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59BE198D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6CE70C17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76C7AE56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65780D4E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Synchronising</w:t>
      </w:r>
      <w:r w:rsidRPr="0092466F">
        <w:rPr>
          <w:rFonts w:asciiTheme="majorHAnsi" w:hAnsiTheme="majorHAnsi"/>
          <w:sz w:val="24"/>
          <w:szCs w:val="24"/>
        </w:rPr>
        <w:t xml:space="preserve"> instructional sessions  </w:t>
      </w:r>
      <w:r>
        <w:rPr>
          <w:rFonts w:asciiTheme="majorHAnsi" w:hAnsiTheme="majorHAnsi"/>
          <w:sz w:val="24"/>
          <w:szCs w:val="24"/>
        </w:rPr>
        <w:t xml:space="preserve">with presentations </w:t>
      </w:r>
      <w:r w:rsidRPr="0092466F">
        <w:rPr>
          <w:rFonts w:asciiTheme="majorHAnsi" w:hAnsiTheme="majorHAnsi"/>
          <w:sz w:val="24"/>
          <w:szCs w:val="24"/>
        </w:rPr>
        <w:t xml:space="preserve">– </w:t>
      </w:r>
    </w:p>
    <w:p w14:paraId="49A3511D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196B8EF8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4E5873DE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3261F932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73A1BC11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 xml:space="preserve">Demonstrating and developing practical skills in students – </w:t>
      </w:r>
    </w:p>
    <w:p w14:paraId="1EB8CE44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lastRenderedPageBreak/>
        <w:t>Highly competent</w:t>
      </w:r>
    </w:p>
    <w:p w14:paraId="32CDC45F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1AF336CC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7F89F21E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6A1A6A13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Preparing and/or recording instructional sessions and related materials for asynchronous (anytime) learning according to student convenience, as well as to overcome problems in connectivity </w:t>
      </w:r>
      <w:r w:rsidRPr="0092466F">
        <w:rPr>
          <w:rFonts w:asciiTheme="majorHAnsi" w:hAnsiTheme="majorHAnsi"/>
          <w:sz w:val="24"/>
          <w:szCs w:val="24"/>
        </w:rPr>
        <w:t xml:space="preserve">– </w:t>
      </w:r>
    </w:p>
    <w:p w14:paraId="12643A70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2A22A4DE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0E1BABBF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569882B8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33DBBFDC" w14:textId="77777777" w:rsidR="00AC7C53" w:rsidRPr="00FE6E5A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Steering student assignments followed with scrupulous assessment as part of formative </w:t>
      </w:r>
      <w:r w:rsidRPr="00FE6E5A">
        <w:rPr>
          <w:rFonts w:asciiTheme="majorHAnsi" w:hAnsiTheme="majorHAnsi"/>
          <w:sz w:val="24"/>
          <w:szCs w:val="24"/>
        </w:rPr>
        <w:t xml:space="preserve">evaluation – </w:t>
      </w:r>
    </w:p>
    <w:p w14:paraId="105C2DCC" w14:textId="77777777" w:rsidR="00AC7C53" w:rsidRPr="00FE6E5A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Highly competent</w:t>
      </w:r>
    </w:p>
    <w:p w14:paraId="3B559A8A" w14:textId="77777777" w:rsidR="00AC7C53" w:rsidRPr="00FE6E5A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Partly competent</w:t>
      </w:r>
    </w:p>
    <w:p w14:paraId="5E167925" w14:textId="77777777" w:rsidR="00AC7C53" w:rsidRPr="00FE6E5A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Incompetent</w:t>
      </w:r>
    </w:p>
    <w:p w14:paraId="1F32788E" w14:textId="77777777" w:rsidR="00AC7C53" w:rsidRPr="00FE6E5A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6E479994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Facilitating student presentations to and interaction with peers</w:t>
      </w:r>
      <w:r w:rsidRPr="0092466F">
        <w:rPr>
          <w:rFonts w:asciiTheme="majorHAnsi" w:hAnsiTheme="majorHAnsi"/>
          <w:sz w:val="24"/>
          <w:szCs w:val="24"/>
        </w:rPr>
        <w:t xml:space="preserve"> – </w:t>
      </w:r>
    </w:p>
    <w:p w14:paraId="4BDBB33C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4677D100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7D99BC6C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0DDE69C2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288BE7F5" w14:textId="77777777" w:rsidR="00AC7C53" w:rsidRPr="00FE6E5A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 xml:space="preserve">Organising comprehensive and objective </w:t>
      </w:r>
      <w:r>
        <w:rPr>
          <w:rFonts w:asciiTheme="majorHAnsi" w:hAnsiTheme="majorHAnsi"/>
          <w:sz w:val="24"/>
          <w:szCs w:val="24"/>
        </w:rPr>
        <w:t xml:space="preserve">summative </w:t>
      </w:r>
      <w:r w:rsidRPr="00FE6E5A">
        <w:rPr>
          <w:rFonts w:asciiTheme="majorHAnsi" w:hAnsiTheme="majorHAnsi"/>
          <w:sz w:val="24"/>
          <w:szCs w:val="24"/>
        </w:rPr>
        <w:t>evaluation</w:t>
      </w:r>
      <w:r>
        <w:rPr>
          <w:rFonts w:asciiTheme="majorHAnsi" w:hAnsiTheme="majorHAnsi"/>
          <w:sz w:val="24"/>
          <w:szCs w:val="24"/>
        </w:rPr>
        <w:t xml:space="preserve"> (e.g. unit tests)</w:t>
      </w:r>
      <w:r w:rsidRPr="00FE6E5A">
        <w:rPr>
          <w:rFonts w:asciiTheme="majorHAnsi" w:hAnsiTheme="majorHAnsi"/>
          <w:sz w:val="24"/>
          <w:szCs w:val="24"/>
        </w:rPr>
        <w:t xml:space="preserve"> of students – </w:t>
      </w:r>
    </w:p>
    <w:p w14:paraId="1A4E697D" w14:textId="77777777" w:rsidR="00AC7C53" w:rsidRPr="00FE6E5A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Highly competent</w:t>
      </w:r>
    </w:p>
    <w:p w14:paraId="4D319ED3" w14:textId="77777777" w:rsidR="00AC7C53" w:rsidRPr="00FE6E5A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Partly competent</w:t>
      </w:r>
    </w:p>
    <w:p w14:paraId="03A6EA42" w14:textId="77777777" w:rsidR="00AC7C53" w:rsidRPr="00FE6E5A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Incompetent</w:t>
      </w:r>
    </w:p>
    <w:p w14:paraId="3575A524" w14:textId="77777777" w:rsidR="00AC7C53" w:rsidRPr="00FE6E5A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7D4D34A2" w14:textId="77777777" w:rsidR="00AC7C53" w:rsidRPr="00FE6E5A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Providing prompt feedback to students about their performance in various kinds of evaluation exercises</w:t>
      </w:r>
      <w:r w:rsidRPr="00FE6E5A">
        <w:rPr>
          <w:rFonts w:asciiTheme="majorHAnsi" w:hAnsiTheme="majorHAnsi"/>
          <w:sz w:val="24"/>
          <w:szCs w:val="24"/>
        </w:rPr>
        <w:t xml:space="preserve"> – </w:t>
      </w:r>
    </w:p>
    <w:p w14:paraId="15E933E6" w14:textId="77777777" w:rsidR="00AC7C53" w:rsidRPr="00FE6E5A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Highly competent</w:t>
      </w:r>
    </w:p>
    <w:p w14:paraId="2E78BA93" w14:textId="77777777" w:rsidR="00AC7C53" w:rsidRPr="00FE6E5A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Partly competent</w:t>
      </w:r>
    </w:p>
    <w:p w14:paraId="689A5FD5" w14:textId="77777777" w:rsidR="00AC7C53" w:rsidRPr="00FE6E5A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FE6E5A">
        <w:rPr>
          <w:rFonts w:asciiTheme="majorHAnsi" w:hAnsiTheme="majorHAnsi"/>
          <w:sz w:val="24"/>
          <w:szCs w:val="24"/>
        </w:rPr>
        <w:t>Incompetent</w:t>
      </w:r>
    </w:p>
    <w:p w14:paraId="055B64B2" w14:textId="77777777" w:rsidR="00AC7C53" w:rsidRPr="00FE6E5A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1E32ACE0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Encouraging students to carry out further search of information and/or interaction with </w:t>
      </w:r>
      <w:proofErr w:type="spellStart"/>
      <w:r>
        <w:rPr>
          <w:rFonts w:asciiTheme="majorHAnsi" w:hAnsiTheme="majorHAnsi"/>
          <w:sz w:val="24"/>
          <w:szCs w:val="24"/>
        </w:rPr>
        <w:t>expertsas</w:t>
      </w:r>
      <w:proofErr w:type="spellEnd"/>
      <w:r>
        <w:rPr>
          <w:rFonts w:asciiTheme="majorHAnsi" w:hAnsiTheme="majorHAnsi"/>
          <w:sz w:val="24"/>
          <w:szCs w:val="24"/>
        </w:rPr>
        <w:t xml:space="preserve"> extended learning exercises</w:t>
      </w:r>
      <w:r w:rsidRPr="0092466F">
        <w:rPr>
          <w:rFonts w:asciiTheme="majorHAnsi" w:hAnsiTheme="majorHAnsi"/>
          <w:sz w:val="24"/>
          <w:szCs w:val="24"/>
        </w:rPr>
        <w:t xml:space="preserve">– </w:t>
      </w:r>
    </w:p>
    <w:p w14:paraId="191EC74C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4CD071BF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73A87CA2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21C2414C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344FD08F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Using social media for supplementing and supporting instruction</w:t>
      </w:r>
      <w:r w:rsidRPr="0092466F">
        <w:rPr>
          <w:rFonts w:asciiTheme="majorHAnsi" w:hAnsiTheme="majorHAnsi"/>
          <w:sz w:val="24"/>
          <w:szCs w:val="24"/>
        </w:rPr>
        <w:t xml:space="preserve"> – </w:t>
      </w:r>
    </w:p>
    <w:p w14:paraId="7500D084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3B4C5E9A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7BD5FD27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5B5DBEBF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366B8FB6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Documentation and management of student-</w:t>
      </w:r>
      <w:r w:rsidRPr="0092466F">
        <w:rPr>
          <w:rFonts w:asciiTheme="majorHAnsi" w:hAnsiTheme="majorHAnsi"/>
          <w:sz w:val="24"/>
          <w:szCs w:val="24"/>
        </w:rPr>
        <w:t xml:space="preserve">related information – </w:t>
      </w:r>
    </w:p>
    <w:p w14:paraId="5775094A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3FF2435C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lastRenderedPageBreak/>
        <w:t>Partly competent</w:t>
      </w:r>
    </w:p>
    <w:p w14:paraId="4C0EF457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74C0983A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1B9CD51F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Conducting professional research </w:t>
      </w:r>
      <w:r w:rsidRPr="0092466F">
        <w:rPr>
          <w:rFonts w:asciiTheme="majorHAnsi" w:hAnsiTheme="majorHAnsi"/>
          <w:sz w:val="24"/>
          <w:szCs w:val="24"/>
        </w:rPr>
        <w:t xml:space="preserve"> – </w:t>
      </w:r>
    </w:p>
    <w:p w14:paraId="6AA8B70A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6582DDFC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688B0734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38A03CFE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7650B3B6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Dissemination and publication of research evidences</w:t>
      </w:r>
      <w:r w:rsidRPr="0092466F">
        <w:rPr>
          <w:rFonts w:asciiTheme="majorHAnsi" w:hAnsiTheme="majorHAnsi"/>
          <w:sz w:val="24"/>
          <w:szCs w:val="24"/>
        </w:rPr>
        <w:t xml:space="preserve"> – </w:t>
      </w:r>
    </w:p>
    <w:p w14:paraId="110B4C59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797CB64A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406A2B6B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44108F7F" w14:textId="77777777" w:rsidR="00AC7C53" w:rsidRPr="0092466F" w:rsidRDefault="00AC7C53" w:rsidP="00AC7C53">
      <w:pPr>
        <w:pStyle w:val="ListParagraph"/>
        <w:ind w:left="709"/>
        <w:rPr>
          <w:rFonts w:asciiTheme="majorHAnsi" w:hAnsiTheme="majorHAnsi"/>
          <w:sz w:val="24"/>
          <w:szCs w:val="24"/>
        </w:rPr>
      </w:pPr>
    </w:p>
    <w:p w14:paraId="4A5DDCFE" w14:textId="77777777" w:rsidR="00AC7C53" w:rsidRPr="0092466F" w:rsidRDefault="00AC7C53" w:rsidP="00AC7C53">
      <w:pPr>
        <w:pStyle w:val="ListParagraph"/>
        <w:numPr>
          <w:ilvl w:val="0"/>
          <w:numId w:val="13"/>
        </w:numPr>
        <w:ind w:left="426" w:hanging="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Professional collaboration and enhancing </w:t>
      </w:r>
      <w:r w:rsidRPr="0092466F">
        <w:rPr>
          <w:rFonts w:asciiTheme="majorHAnsi" w:hAnsiTheme="majorHAnsi"/>
          <w:sz w:val="24"/>
          <w:szCs w:val="24"/>
        </w:rPr>
        <w:t xml:space="preserve">professional development </w:t>
      </w:r>
      <w:r>
        <w:rPr>
          <w:rFonts w:asciiTheme="majorHAnsi" w:hAnsiTheme="majorHAnsi"/>
          <w:sz w:val="24"/>
          <w:szCs w:val="24"/>
        </w:rPr>
        <w:t>in</w:t>
      </w:r>
      <w:r w:rsidRPr="0092466F">
        <w:rPr>
          <w:rFonts w:asciiTheme="majorHAnsi" w:hAnsiTheme="majorHAnsi"/>
          <w:sz w:val="24"/>
          <w:szCs w:val="24"/>
        </w:rPr>
        <w:t xml:space="preserve"> self – </w:t>
      </w:r>
    </w:p>
    <w:p w14:paraId="0DF3DEA8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Highly competent</w:t>
      </w:r>
    </w:p>
    <w:p w14:paraId="5FB19976" w14:textId="77777777" w:rsidR="00AC7C53" w:rsidRPr="0092466F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Partly competent</w:t>
      </w:r>
    </w:p>
    <w:p w14:paraId="3B593A2E" w14:textId="77777777" w:rsidR="00AC7C53" w:rsidRDefault="00AC7C53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  <w:r w:rsidRPr="0092466F">
        <w:rPr>
          <w:rFonts w:asciiTheme="majorHAnsi" w:hAnsiTheme="majorHAnsi"/>
          <w:sz w:val="24"/>
          <w:szCs w:val="24"/>
        </w:rPr>
        <w:t>Incompetent</w:t>
      </w:r>
    </w:p>
    <w:p w14:paraId="6919C948" w14:textId="77777777" w:rsidR="00410FD0" w:rsidRDefault="00410FD0" w:rsidP="00AC7C53">
      <w:pPr>
        <w:pStyle w:val="ListParagraph"/>
        <w:numPr>
          <w:ilvl w:val="0"/>
          <w:numId w:val="3"/>
        </w:numPr>
        <w:ind w:left="709" w:hanging="283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094"/>
        <w:gridCol w:w="1380"/>
        <w:gridCol w:w="1380"/>
        <w:gridCol w:w="1380"/>
        <w:gridCol w:w="1380"/>
      </w:tblGrid>
      <w:tr w:rsidR="00410FD0" w:rsidRPr="0091041E" w14:paraId="7B96452F" w14:textId="77777777" w:rsidTr="00410FD0">
        <w:trPr>
          <w:trHeight w:val="260"/>
        </w:trPr>
        <w:tc>
          <w:tcPr>
            <w:tcW w:w="9242" w:type="dxa"/>
            <w:gridSpan w:val="6"/>
          </w:tcPr>
          <w:p w14:paraId="1D4BAF71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360" w:afterAutospacing="0"/>
              <w:rPr>
                <w:color w:val="000000"/>
                <w:sz w:val="36"/>
                <w:szCs w:val="36"/>
                <w:shd w:val="clear" w:color="auto" w:fill="FFFFFF"/>
              </w:rPr>
            </w:pPr>
            <w:r w:rsidRPr="00A96AB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What's your experience with the following tools and technologies for e-learning</w:t>
            </w:r>
          </w:p>
        </w:tc>
      </w:tr>
      <w:tr w:rsidR="00410FD0" w:rsidRPr="0091041E" w14:paraId="3887B23A" w14:textId="77777777" w:rsidTr="00410FD0">
        <w:trPr>
          <w:trHeight w:val="521"/>
        </w:trPr>
        <w:tc>
          <w:tcPr>
            <w:tcW w:w="2628" w:type="dxa"/>
            <w:vMerge w:val="restart"/>
          </w:tcPr>
          <w:p w14:paraId="4EE912AF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</w:rPr>
              <w:t>Tick under the appropriate response</w:t>
            </w:r>
          </w:p>
        </w:tc>
        <w:tc>
          <w:tcPr>
            <w:tcW w:w="2474" w:type="dxa"/>
            <w:gridSpan w:val="2"/>
            <w:tcBorders>
              <w:bottom w:val="single" w:sz="4" w:space="0" w:color="auto"/>
            </w:tcBorders>
          </w:tcPr>
          <w:p w14:paraId="5E7EB218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0" w:afterAutospacing="0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 have used it</w:t>
            </w:r>
            <w:r>
              <w:rPr>
                <w:b/>
                <w:bCs/>
                <w:color w:val="000000"/>
                <w:sz w:val="27"/>
                <w:szCs w:val="27"/>
              </w:rPr>
              <w:br/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and found it...</w:t>
            </w:r>
          </w:p>
        </w:tc>
        <w:tc>
          <w:tcPr>
            <w:tcW w:w="1380" w:type="dxa"/>
            <w:vMerge w:val="restart"/>
          </w:tcPr>
          <w:p w14:paraId="3D83197C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0" w:afterAutospacing="0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 have not used it</w:t>
            </w:r>
          </w:p>
        </w:tc>
        <w:tc>
          <w:tcPr>
            <w:tcW w:w="1380" w:type="dxa"/>
            <w:vMerge w:val="restart"/>
          </w:tcPr>
          <w:p w14:paraId="697590EC" w14:textId="77777777" w:rsidR="00410FD0" w:rsidRDefault="00410FD0" w:rsidP="00410FD0">
            <w:pPr>
              <w:pStyle w:val="selectionshareable"/>
              <w:shd w:val="clear" w:color="auto" w:fill="FFFFFF"/>
              <w:spacing w:before="0" w:beforeAutospacing="0" w:after="0" w:afterAutospacing="0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Never</w:t>
            </w:r>
            <w:r>
              <w:rPr>
                <w:b/>
                <w:bCs/>
                <w:color w:val="000000"/>
                <w:sz w:val="27"/>
                <w:szCs w:val="27"/>
              </w:rPr>
              <w:br/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heard </w:t>
            </w:r>
            <w:r>
              <w:rPr>
                <w:b/>
                <w:bCs/>
                <w:color w:val="000000"/>
                <w:sz w:val="27"/>
                <w:szCs w:val="27"/>
              </w:rPr>
              <w:br/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of it</w:t>
            </w:r>
          </w:p>
          <w:p w14:paraId="5E4596A2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380" w:type="dxa"/>
            <w:vMerge w:val="restart"/>
          </w:tcPr>
          <w:p w14:paraId="2EB0AA15" w14:textId="77777777" w:rsidR="00410FD0" w:rsidRDefault="00410FD0" w:rsidP="00410FD0">
            <w:pPr>
              <w:pStyle w:val="selectionshareable"/>
              <w:shd w:val="clear" w:color="auto" w:fill="FFFFFF"/>
              <w:spacing w:before="0" w:beforeAutospacing="0" w:after="0" w:afterAutospacing="0"/>
              <w:rPr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Would</w:t>
            </w:r>
            <w:r>
              <w:rPr>
                <w:b/>
                <w:bCs/>
                <w:color w:val="000000"/>
                <w:sz w:val="27"/>
                <w:szCs w:val="27"/>
              </w:rPr>
              <w:br/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like to</w:t>
            </w:r>
            <w:r>
              <w:rPr>
                <w:b/>
                <w:bCs/>
                <w:color w:val="000000"/>
                <w:sz w:val="27"/>
                <w:szCs w:val="27"/>
              </w:rPr>
              <w:br/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try it</w:t>
            </w:r>
          </w:p>
          <w:p w14:paraId="4A79AA51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0" w:afterAutospacing="0"/>
            </w:pPr>
          </w:p>
        </w:tc>
      </w:tr>
      <w:tr w:rsidR="00410FD0" w:rsidRPr="0091041E" w14:paraId="62715170" w14:textId="77777777" w:rsidTr="00410FD0">
        <w:trPr>
          <w:trHeight w:val="71"/>
        </w:trPr>
        <w:tc>
          <w:tcPr>
            <w:tcW w:w="2628" w:type="dxa"/>
            <w:vMerge/>
          </w:tcPr>
          <w:p w14:paraId="48CD3BE1" w14:textId="77777777" w:rsidR="00410FD0" w:rsidRDefault="00410FD0" w:rsidP="00410FD0">
            <w:pPr>
              <w:pStyle w:val="selectionshareable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</w:tcPr>
          <w:p w14:paraId="047EF44B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0" w:afterAutospacing="0"/>
            </w:pPr>
            <w:r w:rsidRPr="0091041E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Useful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14:paraId="156E94A6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0" w:afterAutospacing="0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Not</w:t>
            </w:r>
            <w:r>
              <w:rPr>
                <w:b/>
                <w:bCs/>
                <w:color w:val="000000"/>
                <w:sz w:val="27"/>
                <w:szCs w:val="27"/>
              </w:rPr>
              <w:br/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useful</w:t>
            </w:r>
          </w:p>
        </w:tc>
        <w:tc>
          <w:tcPr>
            <w:tcW w:w="1380" w:type="dxa"/>
            <w:vMerge/>
          </w:tcPr>
          <w:p w14:paraId="4E496F02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380" w:type="dxa"/>
            <w:vMerge/>
          </w:tcPr>
          <w:p w14:paraId="72347D3C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380" w:type="dxa"/>
            <w:vMerge/>
          </w:tcPr>
          <w:p w14:paraId="62B55B02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0" w:afterAutospacing="0"/>
            </w:pPr>
          </w:p>
        </w:tc>
      </w:tr>
      <w:tr w:rsidR="00410FD0" w:rsidRPr="0091041E" w14:paraId="3FC4880C" w14:textId="77777777" w:rsidTr="00410FD0">
        <w:tc>
          <w:tcPr>
            <w:tcW w:w="9242" w:type="dxa"/>
            <w:gridSpan w:val="6"/>
          </w:tcPr>
          <w:p w14:paraId="304E1D3D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0" w:afterAutospacing="0"/>
            </w:pPr>
            <w:r w:rsidRPr="0091041E">
              <w:rPr>
                <w:b/>
                <w:bCs/>
              </w:rPr>
              <w:t>Microsoft Office Products</w:t>
            </w:r>
          </w:p>
        </w:tc>
      </w:tr>
      <w:tr w:rsidR="00410FD0" w:rsidRPr="0091041E" w14:paraId="5C376C91" w14:textId="77777777" w:rsidTr="001774B7">
        <w:trPr>
          <w:trHeight w:val="278"/>
        </w:trPr>
        <w:tc>
          <w:tcPr>
            <w:tcW w:w="2628" w:type="dxa"/>
          </w:tcPr>
          <w:p w14:paraId="71A41ADC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360" w:afterAutospacing="0"/>
            </w:pPr>
            <w:r w:rsidRPr="0091041E">
              <w:t>MS Word</w:t>
            </w:r>
          </w:p>
        </w:tc>
        <w:tc>
          <w:tcPr>
            <w:tcW w:w="1094" w:type="dxa"/>
          </w:tcPr>
          <w:p w14:paraId="3FA75658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11A84184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7EE62CBB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5F4F0295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752309AF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</w:tr>
      <w:tr w:rsidR="00410FD0" w:rsidRPr="0091041E" w14:paraId="4BACD4ED" w14:textId="77777777" w:rsidTr="00410FD0">
        <w:tc>
          <w:tcPr>
            <w:tcW w:w="2628" w:type="dxa"/>
          </w:tcPr>
          <w:p w14:paraId="554CE964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360" w:afterAutospacing="0"/>
            </w:pPr>
            <w:r w:rsidRPr="0091041E">
              <w:t>MS Excel</w:t>
            </w:r>
          </w:p>
        </w:tc>
        <w:tc>
          <w:tcPr>
            <w:tcW w:w="1094" w:type="dxa"/>
          </w:tcPr>
          <w:p w14:paraId="02A27EB1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2EE30C37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5758717F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77070BF8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64632C71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</w:tr>
      <w:tr w:rsidR="00410FD0" w:rsidRPr="0091041E" w14:paraId="14F93DA8" w14:textId="77777777" w:rsidTr="00410FD0">
        <w:tc>
          <w:tcPr>
            <w:tcW w:w="2628" w:type="dxa"/>
          </w:tcPr>
          <w:p w14:paraId="407154D3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360" w:afterAutospacing="0"/>
            </w:pPr>
            <w:r w:rsidRPr="0091041E">
              <w:t>MS Power point</w:t>
            </w:r>
          </w:p>
        </w:tc>
        <w:tc>
          <w:tcPr>
            <w:tcW w:w="1094" w:type="dxa"/>
          </w:tcPr>
          <w:p w14:paraId="56CFFC7E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04163F73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648CD1CD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09599A11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4D782391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</w:tr>
      <w:tr w:rsidR="00410FD0" w:rsidRPr="0091041E" w14:paraId="285D2476" w14:textId="77777777" w:rsidTr="00410FD0">
        <w:tc>
          <w:tcPr>
            <w:tcW w:w="2628" w:type="dxa"/>
          </w:tcPr>
          <w:p w14:paraId="38BF108D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360" w:afterAutospacing="0"/>
            </w:pPr>
            <w:r w:rsidRPr="0091041E">
              <w:t>Any other</w:t>
            </w:r>
            <w:r w:rsidR="001774B7">
              <w:t xml:space="preserve"> (Pls specify)</w:t>
            </w:r>
          </w:p>
        </w:tc>
        <w:tc>
          <w:tcPr>
            <w:tcW w:w="1094" w:type="dxa"/>
          </w:tcPr>
          <w:p w14:paraId="14EAC5BF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0DB0DFAB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55816E33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616D7484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3F1BCB90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</w:tr>
      <w:tr w:rsidR="00410FD0" w:rsidRPr="0091041E" w14:paraId="4C83D02D" w14:textId="77777777" w:rsidTr="00410FD0">
        <w:trPr>
          <w:trHeight w:val="71"/>
        </w:trPr>
        <w:tc>
          <w:tcPr>
            <w:tcW w:w="9242" w:type="dxa"/>
            <w:gridSpan w:val="6"/>
          </w:tcPr>
          <w:p w14:paraId="184C91D8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0" w:afterAutospacing="0"/>
            </w:pPr>
          </w:p>
        </w:tc>
      </w:tr>
      <w:tr w:rsidR="00410FD0" w:rsidRPr="0091041E" w14:paraId="710F45BB" w14:textId="77777777" w:rsidTr="00410FD0">
        <w:tc>
          <w:tcPr>
            <w:tcW w:w="9242" w:type="dxa"/>
            <w:gridSpan w:val="6"/>
          </w:tcPr>
          <w:p w14:paraId="77D63DD6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360" w:afterAutospacing="0"/>
              <w:rPr>
                <w:b/>
                <w:bCs/>
              </w:rPr>
            </w:pPr>
            <w:r w:rsidRPr="0091041E">
              <w:rPr>
                <w:b/>
                <w:bCs/>
              </w:rPr>
              <w:t>Adobe Products</w:t>
            </w:r>
          </w:p>
        </w:tc>
      </w:tr>
      <w:tr w:rsidR="00410FD0" w:rsidRPr="0091041E" w14:paraId="114DD09E" w14:textId="77777777" w:rsidTr="00410FD0">
        <w:tc>
          <w:tcPr>
            <w:tcW w:w="2628" w:type="dxa"/>
          </w:tcPr>
          <w:p w14:paraId="71F31509" w14:textId="77777777" w:rsidR="00410FD0" w:rsidRPr="0091041E" w:rsidRDefault="00410FD0" w:rsidP="001774B7">
            <w:pPr>
              <w:pStyle w:val="selectionshareable"/>
              <w:shd w:val="clear" w:color="auto" w:fill="FFFFFF"/>
              <w:spacing w:before="0" w:beforeAutospacing="0" w:after="360" w:afterAutospacing="0"/>
            </w:pPr>
            <w:r w:rsidRPr="0091041E">
              <w:t xml:space="preserve">Adobe </w:t>
            </w:r>
            <w:r w:rsidR="001774B7">
              <w:t>p</w:t>
            </w:r>
            <w:r w:rsidRPr="0091041E">
              <w:t>rofessional</w:t>
            </w:r>
          </w:p>
        </w:tc>
        <w:tc>
          <w:tcPr>
            <w:tcW w:w="1094" w:type="dxa"/>
          </w:tcPr>
          <w:p w14:paraId="157AEF16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2832D95D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41C98B5E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6BF47308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1BEDEA9A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</w:tr>
      <w:tr w:rsidR="00410FD0" w:rsidRPr="0091041E" w14:paraId="74FBB740" w14:textId="77777777" w:rsidTr="00410FD0">
        <w:tc>
          <w:tcPr>
            <w:tcW w:w="2628" w:type="dxa"/>
          </w:tcPr>
          <w:p w14:paraId="7148F97D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360" w:afterAutospacing="0"/>
            </w:pPr>
            <w:r w:rsidRPr="0091041E">
              <w:t>Adobe acrobat reader</w:t>
            </w:r>
          </w:p>
        </w:tc>
        <w:tc>
          <w:tcPr>
            <w:tcW w:w="1094" w:type="dxa"/>
          </w:tcPr>
          <w:p w14:paraId="1798242D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42B09E40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0CB3D72B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6A523EE5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7043D2D2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</w:tr>
      <w:tr w:rsidR="001774B7" w:rsidRPr="0091041E" w14:paraId="102FA6F5" w14:textId="77777777" w:rsidTr="00410FD0">
        <w:tc>
          <w:tcPr>
            <w:tcW w:w="2628" w:type="dxa"/>
          </w:tcPr>
          <w:p w14:paraId="77B200EB" w14:textId="77777777" w:rsidR="001774B7" w:rsidRPr="0091041E" w:rsidRDefault="001774B7" w:rsidP="00410FD0">
            <w:pPr>
              <w:pStyle w:val="selectionshareable"/>
              <w:shd w:val="clear" w:color="auto" w:fill="FFFFFF"/>
              <w:spacing w:before="0" w:beforeAutospacing="0" w:after="360" w:afterAutospacing="0"/>
            </w:pPr>
            <w:r w:rsidRPr="0091041E">
              <w:t>Any other</w:t>
            </w:r>
            <w:r>
              <w:t xml:space="preserve"> (Pls specify)</w:t>
            </w:r>
          </w:p>
        </w:tc>
        <w:tc>
          <w:tcPr>
            <w:tcW w:w="1094" w:type="dxa"/>
          </w:tcPr>
          <w:p w14:paraId="02DA1C27" w14:textId="77777777" w:rsidR="001774B7" w:rsidRPr="0091041E" w:rsidRDefault="001774B7" w:rsidP="00410FD0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0476C37D" w14:textId="77777777" w:rsidR="001774B7" w:rsidRPr="0091041E" w:rsidRDefault="001774B7" w:rsidP="00410FD0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5B36322E" w14:textId="77777777" w:rsidR="001774B7" w:rsidRPr="0091041E" w:rsidRDefault="001774B7" w:rsidP="00410FD0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49300025" w14:textId="77777777" w:rsidR="001774B7" w:rsidRPr="0091041E" w:rsidRDefault="001774B7" w:rsidP="00410FD0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1380" w:type="dxa"/>
          </w:tcPr>
          <w:p w14:paraId="51825625" w14:textId="77777777" w:rsidR="001774B7" w:rsidRPr="0091041E" w:rsidRDefault="001774B7" w:rsidP="00410FD0">
            <w:pPr>
              <w:pStyle w:val="selectionshareable"/>
              <w:shd w:val="clear" w:color="auto" w:fill="FFFFFF"/>
              <w:spacing w:before="0" w:beforeAutospacing="0" w:after="360" w:afterAutospacing="0"/>
            </w:pPr>
          </w:p>
        </w:tc>
      </w:tr>
      <w:tr w:rsidR="00410FD0" w:rsidRPr="0091041E" w14:paraId="0CFA2D0D" w14:textId="77777777" w:rsidTr="00410FD0">
        <w:tc>
          <w:tcPr>
            <w:tcW w:w="9242" w:type="dxa"/>
            <w:gridSpan w:val="6"/>
          </w:tcPr>
          <w:p w14:paraId="0F24AC7F" w14:textId="77777777" w:rsidR="00410FD0" w:rsidRPr="0091041E" w:rsidRDefault="00410FD0" w:rsidP="00410FD0">
            <w:pPr>
              <w:pStyle w:val="selectionshareable"/>
              <w:shd w:val="clear" w:color="auto" w:fill="FFFFFF"/>
              <w:spacing w:before="0" w:beforeAutospacing="0" w:after="0" w:afterAutospacing="0"/>
            </w:pPr>
          </w:p>
        </w:tc>
      </w:tr>
      <w:tr w:rsidR="00410FD0" w:rsidRPr="0091041E" w14:paraId="13B3CD90" w14:textId="77777777" w:rsidTr="00410FD0">
        <w:tc>
          <w:tcPr>
            <w:tcW w:w="9242" w:type="dxa"/>
            <w:gridSpan w:val="6"/>
          </w:tcPr>
          <w:p w14:paraId="749F05F0" w14:textId="77777777" w:rsidR="00410FD0" w:rsidRPr="0091041E" w:rsidRDefault="00410FD0" w:rsidP="00410FD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ar-SA"/>
              </w:rPr>
            </w:pPr>
            <w:r w:rsidRPr="00910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ar-SA"/>
              </w:rPr>
              <w:t>Cloud storage solutions</w:t>
            </w:r>
          </w:p>
        </w:tc>
      </w:tr>
      <w:tr w:rsidR="00410FD0" w:rsidRPr="0091041E" w14:paraId="4D9177B1" w14:textId="77777777" w:rsidTr="00410FD0">
        <w:tc>
          <w:tcPr>
            <w:tcW w:w="2628" w:type="dxa"/>
          </w:tcPr>
          <w:p w14:paraId="73E1CD13" w14:textId="77777777" w:rsidR="00410FD0" w:rsidRPr="0091041E" w:rsidRDefault="00410FD0" w:rsidP="00410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  <w:r w:rsidRPr="0091041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  <w:lastRenderedPageBreak/>
              <w:t xml:space="preserve">Dropbox </w:t>
            </w:r>
          </w:p>
        </w:tc>
        <w:tc>
          <w:tcPr>
            <w:tcW w:w="1094" w:type="dxa"/>
          </w:tcPr>
          <w:p w14:paraId="388541D9" w14:textId="77777777" w:rsidR="00410FD0" w:rsidRPr="0091041E" w:rsidRDefault="00410FD0" w:rsidP="00410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6B3BE3B1" w14:textId="77777777" w:rsidR="00410FD0" w:rsidRPr="0091041E" w:rsidRDefault="00410FD0" w:rsidP="00410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739AF08A" w14:textId="77777777" w:rsidR="00410FD0" w:rsidRPr="0091041E" w:rsidRDefault="00410FD0" w:rsidP="00410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1A0AC610" w14:textId="77777777" w:rsidR="00410FD0" w:rsidRPr="0091041E" w:rsidRDefault="00410FD0" w:rsidP="00410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2A5D04E4" w14:textId="77777777" w:rsidR="00410FD0" w:rsidRPr="0091041E" w:rsidRDefault="00410FD0" w:rsidP="00410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410FD0" w:rsidRPr="0091041E" w14:paraId="03D01070" w14:textId="77777777" w:rsidTr="00410FD0">
        <w:tc>
          <w:tcPr>
            <w:tcW w:w="2628" w:type="dxa"/>
          </w:tcPr>
          <w:p w14:paraId="60A9AB79" w14:textId="77777777" w:rsidR="00410FD0" w:rsidRPr="0091041E" w:rsidRDefault="00410FD0" w:rsidP="00410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  <w:r w:rsidRPr="0091041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  <w:t>Google Drive</w:t>
            </w:r>
          </w:p>
        </w:tc>
        <w:tc>
          <w:tcPr>
            <w:tcW w:w="1094" w:type="dxa"/>
          </w:tcPr>
          <w:p w14:paraId="6824298E" w14:textId="77777777" w:rsidR="00410FD0" w:rsidRPr="0091041E" w:rsidRDefault="00410FD0" w:rsidP="00410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4E5B1C4E" w14:textId="77777777" w:rsidR="00410FD0" w:rsidRPr="0091041E" w:rsidRDefault="00410FD0" w:rsidP="00410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1859AF82" w14:textId="77777777" w:rsidR="00410FD0" w:rsidRPr="0091041E" w:rsidRDefault="00410FD0" w:rsidP="00410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43AED988" w14:textId="77777777" w:rsidR="00410FD0" w:rsidRPr="0091041E" w:rsidRDefault="00410FD0" w:rsidP="00410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25DBFEF0" w14:textId="77777777" w:rsidR="00410FD0" w:rsidRPr="0091041E" w:rsidRDefault="00410FD0" w:rsidP="00410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410FD0" w:rsidRPr="0091041E" w14:paraId="3639C8BF" w14:textId="77777777" w:rsidTr="00410FD0">
        <w:tc>
          <w:tcPr>
            <w:tcW w:w="2628" w:type="dxa"/>
          </w:tcPr>
          <w:p w14:paraId="60134498" w14:textId="77777777" w:rsidR="00410FD0" w:rsidRPr="0091041E" w:rsidRDefault="00410FD0" w:rsidP="00410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  <w:r w:rsidRPr="0091041E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  <w:t>One drive</w:t>
            </w:r>
          </w:p>
        </w:tc>
        <w:tc>
          <w:tcPr>
            <w:tcW w:w="1094" w:type="dxa"/>
          </w:tcPr>
          <w:p w14:paraId="5E3B65FD" w14:textId="77777777" w:rsidR="00410FD0" w:rsidRPr="0091041E" w:rsidRDefault="00410FD0" w:rsidP="00410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27C494E5" w14:textId="77777777" w:rsidR="00410FD0" w:rsidRPr="0091041E" w:rsidRDefault="00410FD0" w:rsidP="00410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3B90E3F1" w14:textId="77777777" w:rsidR="00410FD0" w:rsidRPr="0091041E" w:rsidRDefault="00410FD0" w:rsidP="00410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40856AB8" w14:textId="77777777" w:rsidR="00410FD0" w:rsidRPr="0091041E" w:rsidRDefault="00410FD0" w:rsidP="00410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595BEA56" w14:textId="77777777" w:rsidR="00410FD0" w:rsidRPr="0091041E" w:rsidRDefault="00410FD0" w:rsidP="00410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410FD0" w:rsidRPr="0091041E" w14:paraId="590A7835" w14:textId="77777777" w:rsidTr="00410FD0">
        <w:tc>
          <w:tcPr>
            <w:tcW w:w="2628" w:type="dxa"/>
          </w:tcPr>
          <w:p w14:paraId="61D7299E" w14:textId="77777777" w:rsidR="00410FD0" w:rsidRPr="001774B7" w:rsidRDefault="001774B7" w:rsidP="00410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  <w:r w:rsidRPr="001774B7">
              <w:rPr>
                <w:rFonts w:ascii="Times New Roman" w:hAnsi="Times New Roman" w:cs="Times New Roman"/>
              </w:rPr>
              <w:t>Any other (Pls specify)</w:t>
            </w:r>
          </w:p>
        </w:tc>
        <w:tc>
          <w:tcPr>
            <w:tcW w:w="1094" w:type="dxa"/>
          </w:tcPr>
          <w:p w14:paraId="16647143" w14:textId="77777777" w:rsidR="00410FD0" w:rsidRPr="0091041E" w:rsidRDefault="00410FD0" w:rsidP="00410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2659C92B" w14:textId="77777777" w:rsidR="00410FD0" w:rsidRPr="0091041E" w:rsidRDefault="00410FD0" w:rsidP="00410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5D874871" w14:textId="77777777" w:rsidR="00410FD0" w:rsidRPr="0091041E" w:rsidRDefault="00410FD0" w:rsidP="00410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29F2FE61" w14:textId="77777777" w:rsidR="00410FD0" w:rsidRPr="0091041E" w:rsidRDefault="00410FD0" w:rsidP="00410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  <w:tc>
          <w:tcPr>
            <w:tcW w:w="1380" w:type="dxa"/>
          </w:tcPr>
          <w:p w14:paraId="6A159538" w14:textId="77777777" w:rsidR="00410FD0" w:rsidRPr="0091041E" w:rsidRDefault="00410FD0" w:rsidP="00410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410FD0" w:rsidRPr="0091041E" w14:paraId="362E2342" w14:textId="77777777" w:rsidTr="00410FD0">
        <w:tc>
          <w:tcPr>
            <w:tcW w:w="9242" w:type="dxa"/>
            <w:gridSpan w:val="6"/>
          </w:tcPr>
          <w:p w14:paraId="01B2748E" w14:textId="77777777" w:rsidR="00410FD0" w:rsidRPr="0091041E" w:rsidRDefault="00410FD0" w:rsidP="00410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410FD0" w:rsidRPr="0091041E" w14:paraId="09510152" w14:textId="77777777" w:rsidTr="00410FD0">
        <w:tc>
          <w:tcPr>
            <w:tcW w:w="9242" w:type="dxa"/>
            <w:gridSpan w:val="6"/>
          </w:tcPr>
          <w:p w14:paraId="230B733F" w14:textId="77777777" w:rsidR="00410FD0" w:rsidRPr="0091041E" w:rsidRDefault="00410FD0" w:rsidP="00410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041E">
              <w:rPr>
                <w:rFonts w:ascii="Times New Roman" w:hAnsi="Times New Roman"/>
                <w:b/>
                <w:bCs/>
                <w:sz w:val="24"/>
                <w:szCs w:val="24"/>
              </w:rPr>
              <w:t>Infographic and Visual Design Tools</w:t>
            </w:r>
          </w:p>
        </w:tc>
      </w:tr>
      <w:tr w:rsidR="00410FD0" w:rsidRPr="0091041E" w14:paraId="12A61982" w14:textId="77777777" w:rsidTr="00410FD0">
        <w:tc>
          <w:tcPr>
            <w:tcW w:w="2628" w:type="dxa"/>
          </w:tcPr>
          <w:p w14:paraId="03AC5A92" w14:textId="77777777" w:rsidR="00410FD0" w:rsidRPr="0091041E" w:rsidRDefault="00410FD0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Animaker</w:t>
            </w:r>
            <w:proofErr w:type="spellEnd"/>
          </w:p>
        </w:tc>
        <w:tc>
          <w:tcPr>
            <w:tcW w:w="1094" w:type="dxa"/>
          </w:tcPr>
          <w:p w14:paraId="061B33DD" w14:textId="77777777" w:rsidR="00410FD0" w:rsidRPr="0091041E" w:rsidRDefault="00410FD0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5CA147D3" w14:textId="77777777" w:rsidR="00410FD0" w:rsidRPr="0091041E" w:rsidRDefault="00410FD0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24D5FBE" w14:textId="77777777" w:rsidR="00410FD0" w:rsidRPr="0091041E" w:rsidRDefault="00410FD0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5D5EB9B0" w14:textId="77777777" w:rsidR="00410FD0" w:rsidRPr="0091041E" w:rsidRDefault="00410FD0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6068196" w14:textId="77777777" w:rsidR="00410FD0" w:rsidRPr="0091041E" w:rsidRDefault="00410FD0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FD0" w:rsidRPr="0091041E" w14:paraId="34D2A6D5" w14:textId="77777777" w:rsidTr="00410FD0">
        <w:tc>
          <w:tcPr>
            <w:tcW w:w="2628" w:type="dxa"/>
          </w:tcPr>
          <w:p w14:paraId="092D44AE" w14:textId="77777777" w:rsidR="00410FD0" w:rsidRPr="0091041E" w:rsidRDefault="00410FD0" w:rsidP="00410FD0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Canva </w:t>
            </w:r>
          </w:p>
        </w:tc>
        <w:tc>
          <w:tcPr>
            <w:tcW w:w="1094" w:type="dxa"/>
          </w:tcPr>
          <w:p w14:paraId="28B08062" w14:textId="77777777" w:rsidR="00410FD0" w:rsidRPr="0091041E" w:rsidRDefault="00410FD0" w:rsidP="00410FD0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80" w:type="dxa"/>
          </w:tcPr>
          <w:p w14:paraId="1639F9C9" w14:textId="77777777" w:rsidR="00410FD0" w:rsidRPr="0091041E" w:rsidRDefault="00410FD0" w:rsidP="00410FD0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80" w:type="dxa"/>
          </w:tcPr>
          <w:p w14:paraId="493040C0" w14:textId="77777777" w:rsidR="00410FD0" w:rsidRPr="0091041E" w:rsidRDefault="00410FD0" w:rsidP="00410FD0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80" w:type="dxa"/>
          </w:tcPr>
          <w:p w14:paraId="5B30F072" w14:textId="77777777" w:rsidR="00410FD0" w:rsidRPr="0091041E" w:rsidRDefault="00410FD0" w:rsidP="00410FD0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80" w:type="dxa"/>
          </w:tcPr>
          <w:p w14:paraId="7F85386D" w14:textId="77777777" w:rsidR="00410FD0" w:rsidRPr="0091041E" w:rsidRDefault="00410FD0" w:rsidP="00410FD0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410FD0" w:rsidRPr="0091041E" w14:paraId="1167FAA6" w14:textId="77777777" w:rsidTr="00410FD0">
        <w:tc>
          <w:tcPr>
            <w:tcW w:w="2628" w:type="dxa"/>
          </w:tcPr>
          <w:p w14:paraId="10570F53" w14:textId="77777777" w:rsidR="00410FD0" w:rsidRPr="0091041E" w:rsidRDefault="00410FD0" w:rsidP="00410FD0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Think Link</w:t>
            </w:r>
          </w:p>
        </w:tc>
        <w:tc>
          <w:tcPr>
            <w:tcW w:w="1094" w:type="dxa"/>
          </w:tcPr>
          <w:p w14:paraId="76F3A3BD" w14:textId="77777777" w:rsidR="00410FD0" w:rsidRPr="0091041E" w:rsidRDefault="00410FD0" w:rsidP="00410FD0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80" w:type="dxa"/>
          </w:tcPr>
          <w:p w14:paraId="7BDD7986" w14:textId="77777777" w:rsidR="00410FD0" w:rsidRPr="0091041E" w:rsidRDefault="00410FD0" w:rsidP="00410FD0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80" w:type="dxa"/>
          </w:tcPr>
          <w:p w14:paraId="7A8C1139" w14:textId="77777777" w:rsidR="00410FD0" w:rsidRPr="0091041E" w:rsidRDefault="00410FD0" w:rsidP="00410FD0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80" w:type="dxa"/>
          </w:tcPr>
          <w:p w14:paraId="6A7DA82C" w14:textId="77777777" w:rsidR="00410FD0" w:rsidRPr="0091041E" w:rsidRDefault="00410FD0" w:rsidP="00410FD0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80" w:type="dxa"/>
          </w:tcPr>
          <w:p w14:paraId="71A9928C" w14:textId="77777777" w:rsidR="00410FD0" w:rsidRPr="0091041E" w:rsidRDefault="00410FD0" w:rsidP="00410FD0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1774B7" w:rsidRPr="0091041E" w14:paraId="75F69FD6" w14:textId="77777777" w:rsidTr="00410FD0">
        <w:tc>
          <w:tcPr>
            <w:tcW w:w="2628" w:type="dxa"/>
          </w:tcPr>
          <w:p w14:paraId="5D077A76" w14:textId="77777777" w:rsidR="001774B7" w:rsidRPr="001774B7" w:rsidRDefault="001774B7" w:rsidP="008D2E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  <w:r w:rsidRPr="001774B7">
              <w:rPr>
                <w:rFonts w:ascii="Times New Roman" w:hAnsi="Times New Roman" w:cs="Times New Roman"/>
              </w:rPr>
              <w:t>Any other (Pls specify)</w:t>
            </w:r>
          </w:p>
        </w:tc>
        <w:tc>
          <w:tcPr>
            <w:tcW w:w="1094" w:type="dxa"/>
          </w:tcPr>
          <w:p w14:paraId="02F1D7A3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80" w:type="dxa"/>
          </w:tcPr>
          <w:p w14:paraId="12EA48BB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80" w:type="dxa"/>
          </w:tcPr>
          <w:p w14:paraId="40F4F079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80" w:type="dxa"/>
          </w:tcPr>
          <w:p w14:paraId="0FBA27D4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80" w:type="dxa"/>
          </w:tcPr>
          <w:p w14:paraId="7396A9A2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1774B7" w:rsidRPr="0091041E" w14:paraId="7F248DC2" w14:textId="77777777" w:rsidTr="00410FD0">
        <w:tc>
          <w:tcPr>
            <w:tcW w:w="9242" w:type="dxa"/>
            <w:gridSpan w:val="6"/>
          </w:tcPr>
          <w:p w14:paraId="115EDBD7" w14:textId="77777777" w:rsidR="001774B7" w:rsidRPr="0091041E" w:rsidRDefault="001774B7" w:rsidP="00410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</w:p>
        </w:tc>
      </w:tr>
      <w:tr w:rsidR="001774B7" w:rsidRPr="0091041E" w14:paraId="3C8DB106" w14:textId="77777777" w:rsidTr="00410FD0">
        <w:tc>
          <w:tcPr>
            <w:tcW w:w="9242" w:type="dxa"/>
            <w:gridSpan w:val="6"/>
          </w:tcPr>
          <w:p w14:paraId="385F56B2" w14:textId="77777777" w:rsidR="001774B7" w:rsidRPr="0091041E" w:rsidRDefault="001774B7" w:rsidP="00410F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041E">
              <w:rPr>
                <w:rFonts w:ascii="Times New Roman" w:hAnsi="Times New Roman"/>
                <w:b/>
                <w:bCs/>
                <w:sz w:val="24"/>
                <w:szCs w:val="24"/>
              </w:rPr>
              <w:t>Presentation Software (</w:t>
            </w:r>
            <w:r w:rsidRPr="0091041E">
              <w:rPr>
                <w:rFonts w:ascii="Times New Roman" w:hAnsi="Times New Roman"/>
                <w:i/>
                <w:iCs/>
                <w:sz w:val="24"/>
                <w:szCs w:val="24"/>
              </w:rPr>
              <w:t>Other than power point</w:t>
            </w:r>
            <w:r w:rsidRPr="0091041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774B7" w:rsidRPr="0091041E" w14:paraId="2D0FE4E0" w14:textId="77777777" w:rsidTr="00410FD0">
        <w:tc>
          <w:tcPr>
            <w:tcW w:w="2628" w:type="dxa"/>
          </w:tcPr>
          <w:p w14:paraId="22CCFC29" w14:textId="77777777" w:rsidR="001774B7" w:rsidRPr="0091041E" w:rsidRDefault="001774B7" w:rsidP="00410FD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10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Prezi</w:t>
            </w:r>
          </w:p>
        </w:tc>
        <w:tc>
          <w:tcPr>
            <w:tcW w:w="1094" w:type="dxa"/>
          </w:tcPr>
          <w:p w14:paraId="2CF28797" w14:textId="77777777" w:rsidR="001774B7" w:rsidRPr="0091041E" w:rsidRDefault="001774B7" w:rsidP="00410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F486566" w14:textId="77777777" w:rsidR="001774B7" w:rsidRPr="0091041E" w:rsidRDefault="001774B7" w:rsidP="00410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766E713" w14:textId="77777777" w:rsidR="001774B7" w:rsidRPr="0091041E" w:rsidRDefault="001774B7" w:rsidP="00410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51BBA8D4" w14:textId="77777777" w:rsidR="001774B7" w:rsidRPr="0091041E" w:rsidRDefault="001774B7" w:rsidP="00410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748C08F" w14:textId="77777777" w:rsidR="001774B7" w:rsidRPr="0091041E" w:rsidRDefault="001774B7" w:rsidP="00410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74B7" w:rsidRPr="0091041E" w14:paraId="1B1F60D0" w14:textId="77777777" w:rsidTr="00410FD0">
        <w:tc>
          <w:tcPr>
            <w:tcW w:w="2628" w:type="dxa"/>
          </w:tcPr>
          <w:p w14:paraId="55CC1E52" w14:textId="77777777" w:rsidR="001774B7" w:rsidRPr="0091041E" w:rsidRDefault="001774B7" w:rsidP="00410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Projeqt</w:t>
            </w:r>
            <w:proofErr w:type="spellEnd"/>
          </w:p>
        </w:tc>
        <w:tc>
          <w:tcPr>
            <w:tcW w:w="1094" w:type="dxa"/>
          </w:tcPr>
          <w:p w14:paraId="12B40B6E" w14:textId="77777777" w:rsidR="001774B7" w:rsidRPr="0091041E" w:rsidRDefault="001774B7" w:rsidP="00410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027340F" w14:textId="77777777" w:rsidR="001774B7" w:rsidRPr="0091041E" w:rsidRDefault="001774B7" w:rsidP="00410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B04E6AA" w14:textId="77777777" w:rsidR="001774B7" w:rsidRPr="0091041E" w:rsidRDefault="001774B7" w:rsidP="00410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611B89D" w14:textId="77777777" w:rsidR="001774B7" w:rsidRPr="0091041E" w:rsidRDefault="001774B7" w:rsidP="00410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0E42300" w14:textId="77777777" w:rsidR="001774B7" w:rsidRPr="0091041E" w:rsidRDefault="001774B7" w:rsidP="00410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74B7" w:rsidRPr="0091041E" w14:paraId="39796C56" w14:textId="77777777" w:rsidTr="00410FD0">
        <w:tc>
          <w:tcPr>
            <w:tcW w:w="2628" w:type="dxa"/>
          </w:tcPr>
          <w:p w14:paraId="1DD1CCAD" w14:textId="77777777" w:rsidR="001774B7" w:rsidRPr="0091041E" w:rsidRDefault="001774B7" w:rsidP="00410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Aurora </w:t>
            </w:r>
          </w:p>
        </w:tc>
        <w:tc>
          <w:tcPr>
            <w:tcW w:w="1094" w:type="dxa"/>
          </w:tcPr>
          <w:p w14:paraId="14A5DCC5" w14:textId="77777777" w:rsidR="001774B7" w:rsidRPr="0091041E" w:rsidRDefault="001774B7" w:rsidP="00410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A1335D4" w14:textId="77777777" w:rsidR="001774B7" w:rsidRPr="0091041E" w:rsidRDefault="001774B7" w:rsidP="00410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E04CBB4" w14:textId="77777777" w:rsidR="001774B7" w:rsidRPr="0091041E" w:rsidRDefault="001774B7" w:rsidP="00410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9076904" w14:textId="77777777" w:rsidR="001774B7" w:rsidRPr="0091041E" w:rsidRDefault="001774B7" w:rsidP="00410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5C54BA3C" w14:textId="77777777" w:rsidR="001774B7" w:rsidRPr="0091041E" w:rsidRDefault="001774B7" w:rsidP="00410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74B7" w:rsidRPr="0091041E" w14:paraId="5444780A" w14:textId="77777777" w:rsidTr="00410FD0">
        <w:tc>
          <w:tcPr>
            <w:tcW w:w="2628" w:type="dxa"/>
          </w:tcPr>
          <w:p w14:paraId="023DDF3C" w14:textId="77777777" w:rsidR="001774B7" w:rsidRPr="001774B7" w:rsidRDefault="001774B7" w:rsidP="008D2E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  <w:r w:rsidRPr="001774B7">
              <w:rPr>
                <w:rFonts w:ascii="Times New Roman" w:hAnsi="Times New Roman" w:cs="Times New Roman"/>
              </w:rPr>
              <w:t>Any other (Pls specify)</w:t>
            </w:r>
          </w:p>
        </w:tc>
        <w:tc>
          <w:tcPr>
            <w:tcW w:w="1094" w:type="dxa"/>
          </w:tcPr>
          <w:p w14:paraId="1AA9B8EC" w14:textId="77777777" w:rsidR="001774B7" w:rsidRPr="0091041E" w:rsidRDefault="001774B7" w:rsidP="00410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7C27EB15" w14:textId="77777777" w:rsidR="001774B7" w:rsidRPr="0091041E" w:rsidRDefault="001774B7" w:rsidP="00410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2728210" w14:textId="77777777" w:rsidR="001774B7" w:rsidRPr="0091041E" w:rsidRDefault="001774B7" w:rsidP="00410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DF455FD" w14:textId="77777777" w:rsidR="001774B7" w:rsidRPr="0091041E" w:rsidRDefault="001774B7" w:rsidP="00410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1938AE6" w14:textId="77777777" w:rsidR="001774B7" w:rsidRPr="0091041E" w:rsidRDefault="001774B7" w:rsidP="00410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74B7" w:rsidRPr="0091041E" w14:paraId="4F2D5D65" w14:textId="77777777" w:rsidTr="00410FD0">
        <w:tc>
          <w:tcPr>
            <w:tcW w:w="9242" w:type="dxa"/>
            <w:gridSpan w:val="6"/>
          </w:tcPr>
          <w:p w14:paraId="61BDF358" w14:textId="77777777" w:rsidR="001774B7" w:rsidRPr="0091041E" w:rsidRDefault="001774B7" w:rsidP="00410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74B7" w:rsidRPr="0091041E" w14:paraId="28B85009" w14:textId="77777777" w:rsidTr="00410FD0">
        <w:tc>
          <w:tcPr>
            <w:tcW w:w="9242" w:type="dxa"/>
            <w:gridSpan w:val="6"/>
          </w:tcPr>
          <w:p w14:paraId="1A64D126" w14:textId="77777777" w:rsidR="001774B7" w:rsidRPr="0091041E" w:rsidRDefault="001774B7" w:rsidP="00410FD0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104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Video &amp; audio creation / screen capturing tools and platforms</w:t>
            </w:r>
          </w:p>
        </w:tc>
      </w:tr>
      <w:tr w:rsidR="001774B7" w:rsidRPr="0091041E" w14:paraId="60E62B61" w14:textId="77777777" w:rsidTr="00410FD0">
        <w:tc>
          <w:tcPr>
            <w:tcW w:w="2628" w:type="dxa"/>
          </w:tcPr>
          <w:p w14:paraId="41E329B5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Animoto</w:t>
            </w:r>
          </w:p>
        </w:tc>
        <w:tc>
          <w:tcPr>
            <w:tcW w:w="1094" w:type="dxa"/>
          </w:tcPr>
          <w:p w14:paraId="42C3E6AF" w14:textId="77777777" w:rsidR="001774B7" w:rsidRPr="0091041E" w:rsidRDefault="001774B7" w:rsidP="00410FD0">
            <w:pPr>
              <w:pStyle w:val="Default"/>
            </w:pPr>
          </w:p>
        </w:tc>
        <w:tc>
          <w:tcPr>
            <w:tcW w:w="1380" w:type="dxa"/>
          </w:tcPr>
          <w:p w14:paraId="7075B0EC" w14:textId="77777777" w:rsidR="001774B7" w:rsidRPr="0091041E" w:rsidRDefault="001774B7" w:rsidP="00410FD0">
            <w:pPr>
              <w:pStyle w:val="Default"/>
            </w:pPr>
          </w:p>
        </w:tc>
        <w:tc>
          <w:tcPr>
            <w:tcW w:w="1380" w:type="dxa"/>
          </w:tcPr>
          <w:p w14:paraId="6E113668" w14:textId="77777777" w:rsidR="001774B7" w:rsidRPr="0091041E" w:rsidRDefault="001774B7" w:rsidP="00410FD0">
            <w:pPr>
              <w:pStyle w:val="Default"/>
            </w:pPr>
          </w:p>
        </w:tc>
        <w:tc>
          <w:tcPr>
            <w:tcW w:w="1380" w:type="dxa"/>
          </w:tcPr>
          <w:p w14:paraId="25612A8B" w14:textId="77777777" w:rsidR="001774B7" w:rsidRPr="0091041E" w:rsidRDefault="001774B7" w:rsidP="00410FD0">
            <w:pPr>
              <w:pStyle w:val="Default"/>
            </w:pPr>
          </w:p>
        </w:tc>
        <w:tc>
          <w:tcPr>
            <w:tcW w:w="1380" w:type="dxa"/>
          </w:tcPr>
          <w:p w14:paraId="1BA9EC97" w14:textId="77777777" w:rsidR="001774B7" w:rsidRPr="0091041E" w:rsidRDefault="001774B7" w:rsidP="00410FD0">
            <w:pPr>
              <w:pStyle w:val="Default"/>
            </w:pPr>
          </w:p>
        </w:tc>
      </w:tr>
      <w:tr w:rsidR="001774B7" w:rsidRPr="0091041E" w14:paraId="79B6475B" w14:textId="77777777" w:rsidTr="00410FD0">
        <w:tc>
          <w:tcPr>
            <w:tcW w:w="2628" w:type="dxa"/>
          </w:tcPr>
          <w:p w14:paraId="791B0FDC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Audacity </w:t>
            </w:r>
          </w:p>
        </w:tc>
        <w:tc>
          <w:tcPr>
            <w:tcW w:w="1094" w:type="dxa"/>
          </w:tcPr>
          <w:p w14:paraId="1E3C7325" w14:textId="77777777" w:rsidR="001774B7" w:rsidRPr="0091041E" w:rsidRDefault="001774B7" w:rsidP="00410FD0">
            <w:pPr>
              <w:pStyle w:val="Default"/>
            </w:pPr>
          </w:p>
        </w:tc>
        <w:tc>
          <w:tcPr>
            <w:tcW w:w="1380" w:type="dxa"/>
          </w:tcPr>
          <w:p w14:paraId="101A0E9D" w14:textId="77777777" w:rsidR="001774B7" w:rsidRPr="0091041E" w:rsidRDefault="001774B7" w:rsidP="00410FD0">
            <w:pPr>
              <w:pStyle w:val="Default"/>
            </w:pPr>
          </w:p>
        </w:tc>
        <w:tc>
          <w:tcPr>
            <w:tcW w:w="1380" w:type="dxa"/>
          </w:tcPr>
          <w:p w14:paraId="52AF4B0A" w14:textId="77777777" w:rsidR="001774B7" w:rsidRPr="0091041E" w:rsidRDefault="001774B7" w:rsidP="00410FD0">
            <w:pPr>
              <w:pStyle w:val="Default"/>
            </w:pPr>
          </w:p>
        </w:tc>
        <w:tc>
          <w:tcPr>
            <w:tcW w:w="1380" w:type="dxa"/>
          </w:tcPr>
          <w:p w14:paraId="29DEACB4" w14:textId="77777777" w:rsidR="001774B7" w:rsidRPr="0091041E" w:rsidRDefault="001774B7" w:rsidP="00410FD0">
            <w:pPr>
              <w:pStyle w:val="Default"/>
            </w:pPr>
          </w:p>
        </w:tc>
        <w:tc>
          <w:tcPr>
            <w:tcW w:w="1380" w:type="dxa"/>
          </w:tcPr>
          <w:p w14:paraId="5E9448B6" w14:textId="77777777" w:rsidR="001774B7" w:rsidRPr="0091041E" w:rsidRDefault="001774B7" w:rsidP="00410FD0">
            <w:pPr>
              <w:pStyle w:val="Default"/>
            </w:pPr>
          </w:p>
        </w:tc>
      </w:tr>
      <w:tr w:rsidR="001774B7" w:rsidRPr="0091041E" w14:paraId="0C862E15" w14:textId="77777777" w:rsidTr="00410FD0">
        <w:tc>
          <w:tcPr>
            <w:tcW w:w="2628" w:type="dxa"/>
          </w:tcPr>
          <w:p w14:paraId="60DC54B5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Camtasia </w:t>
            </w:r>
          </w:p>
        </w:tc>
        <w:tc>
          <w:tcPr>
            <w:tcW w:w="1094" w:type="dxa"/>
          </w:tcPr>
          <w:p w14:paraId="7FAA9E42" w14:textId="77777777" w:rsidR="001774B7" w:rsidRPr="0091041E" w:rsidRDefault="001774B7" w:rsidP="00410FD0">
            <w:pPr>
              <w:pStyle w:val="Default"/>
            </w:pPr>
          </w:p>
        </w:tc>
        <w:tc>
          <w:tcPr>
            <w:tcW w:w="1380" w:type="dxa"/>
          </w:tcPr>
          <w:p w14:paraId="4F864981" w14:textId="77777777" w:rsidR="001774B7" w:rsidRPr="0091041E" w:rsidRDefault="001774B7" w:rsidP="00410FD0">
            <w:pPr>
              <w:pStyle w:val="Default"/>
            </w:pPr>
          </w:p>
        </w:tc>
        <w:tc>
          <w:tcPr>
            <w:tcW w:w="1380" w:type="dxa"/>
          </w:tcPr>
          <w:p w14:paraId="6DBEB9B2" w14:textId="77777777" w:rsidR="001774B7" w:rsidRPr="0091041E" w:rsidRDefault="001774B7" w:rsidP="00410FD0">
            <w:pPr>
              <w:pStyle w:val="Default"/>
            </w:pPr>
          </w:p>
        </w:tc>
        <w:tc>
          <w:tcPr>
            <w:tcW w:w="1380" w:type="dxa"/>
          </w:tcPr>
          <w:p w14:paraId="48E6C7B7" w14:textId="77777777" w:rsidR="001774B7" w:rsidRPr="0091041E" w:rsidRDefault="001774B7" w:rsidP="00410FD0">
            <w:pPr>
              <w:pStyle w:val="Default"/>
            </w:pPr>
          </w:p>
        </w:tc>
        <w:tc>
          <w:tcPr>
            <w:tcW w:w="1380" w:type="dxa"/>
          </w:tcPr>
          <w:p w14:paraId="5888A09B" w14:textId="77777777" w:rsidR="001774B7" w:rsidRPr="0091041E" w:rsidRDefault="001774B7" w:rsidP="00410FD0">
            <w:pPr>
              <w:pStyle w:val="Default"/>
            </w:pPr>
          </w:p>
        </w:tc>
      </w:tr>
      <w:tr w:rsidR="001774B7" w:rsidRPr="0091041E" w14:paraId="7285742F" w14:textId="77777777" w:rsidTr="00410FD0">
        <w:tc>
          <w:tcPr>
            <w:tcW w:w="2628" w:type="dxa"/>
          </w:tcPr>
          <w:p w14:paraId="12A291F4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DU Recorder</w:t>
            </w:r>
          </w:p>
        </w:tc>
        <w:tc>
          <w:tcPr>
            <w:tcW w:w="1094" w:type="dxa"/>
          </w:tcPr>
          <w:p w14:paraId="01C60B92" w14:textId="77777777" w:rsidR="001774B7" w:rsidRPr="0091041E" w:rsidRDefault="001774B7" w:rsidP="00410FD0">
            <w:pPr>
              <w:pStyle w:val="Default"/>
            </w:pPr>
          </w:p>
        </w:tc>
        <w:tc>
          <w:tcPr>
            <w:tcW w:w="1380" w:type="dxa"/>
          </w:tcPr>
          <w:p w14:paraId="25B68FEC" w14:textId="77777777" w:rsidR="001774B7" w:rsidRPr="0091041E" w:rsidRDefault="001774B7" w:rsidP="00410FD0">
            <w:pPr>
              <w:pStyle w:val="Default"/>
            </w:pPr>
          </w:p>
        </w:tc>
        <w:tc>
          <w:tcPr>
            <w:tcW w:w="1380" w:type="dxa"/>
          </w:tcPr>
          <w:p w14:paraId="67BC06D5" w14:textId="77777777" w:rsidR="001774B7" w:rsidRPr="0091041E" w:rsidRDefault="001774B7" w:rsidP="00410FD0">
            <w:pPr>
              <w:pStyle w:val="Default"/>
            </w:pPr>
          </w:p>
        </w:tc>
        <w:tc>
          <w:tcPr>
            <w:tcW w:w="1380" w:type="dxa"/>
          </w:tcPr>
          <w:p w14:paraId="335F0FC4" w14:textId="77777777" w:rsidR="001774B7" w:rsidRPr="0091041E" w:rsidRDefault="001774B7" w:rsidP="00410FD0">
            <w:pPr>
              <w:pStyle w:val="Default"/>
            </w:pPr>
          </w:p>
        </w:tc>
        <w:tc>
          <w:tcPr>
            <w:tcW w:w="1380" w:type="dxa"/>
          </w:tcPr>
          <w:p w14:paraId="60ECABBE" w14:textId="77777777" w:rsidR="001774B7" w:rsidRPr="0091041E" w:rsidRDefault="001774B7" w:rsidP="00410FD0">
            <w:pPr>
              <w:pStyle w:val="Default"/>
            </w:pPr>
          </w:p>
        </w:tc>
      </w:tr>
      <w:tr w:rsidR="001774B7" w:rsidRPr="0091041E" w14:paraId="0E1B34D2" w14:textId="77777777" w:rsidTr="00410FD0">
        <w:tc>
          <w:tcPr>
            <w:tcW w:w="2628" w:type="dxa"/>
          </w:tcPr>
          <w:p w14:paraId="04C718F4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OBS Studio</w:t>
            </w:r>
          </w:p>
        </w:tc>
        <w:tc>
          <w:tcPr>
            <w:tcW w:w="1094" w:type="dxa"/>
          </w:tcPr>
          <w:p w14:paraId="6514EF14" w14:textId="77777777" w:rsidR="001774B7" w:rsidRPr="0091041E" w:rsidRDefault="001774B7" w:rsidP="00410FD0">
            <w:pPr>
              <w:pStyle w:val="Default"/>
            </w:pPr>
          </w:p>
        </w:tc>
        <w:tc>
          <w:tcPr>
            <w:tcW w:w="1380" w:type="dxa"/>
          </w:tcPr>
          <w:p w14:paraId="6F24B312" w14:textId="77777777" w:rsidR="001774B7" w:rsidRPr="0091041E" w:rsidRDefault="001774B7" w:rsidP="00410FD0">
            <w:pPr>
              <w:pStyle w:val="Default"/>
            </w:pPr>
          </w:p>
        </w:tc>
        <w:tc>
          <w:tcPr>
            <w:tcW w:w="1380" w:type="dxa"/>
          </w:tcPr>
          <w:p w14:paraId="6DF6AD73" w14:textId="77777777" w:rsidR="001774B7" w:rsidRPr="0091041E" w:rsidRDefault="001774B7" w:rsidP="00410FD0">
            <w:pPr>
              <w:pStyle w:val="Default"/>
            </w:pPr>
          </w:p>
        </w:tc>
        <w:tc>
          <w:tcPr>
            <w:tcW w:w="1380" w:type="dxa"/>
          </w:tcPr>
          <w:p w14:paraId="2B6914FB" w14:textId="77777777" w:rsidR="001774B7" w:rsidRPr="0091041E" w:rsidRDefault="001774B7" w:rsidP="00410FD0">
            <w:pPr>
              <w:pStyle w:val="Default"/>
            </w:pPr>
          </w:p>
        </w:tc>
        <w:tc>
          <w:tcPr>
            <w:tcW w:w="1380" w:type="dxa"/>
          </w:tcPr>
          <w:p w14:paraId="7956B2ED" w14:textId="77777777" w:rsidR="001774B7" w:rsidRPr="0091041E" w:rsidRDefault="001774B7" w:rsidP="00410FD0">
            <w:pPr>
              <w:pStyle w:val="Default"/>
            </w:pPr>
          </w:p>
        </w:tc>
      </w:tr>
      <w:tr w:rsidR="001774B7" w:rsidRPr="0091041E" w14:paraId="78AA7F8E" w14:textId="77777777" w:rsidTr="00410FD0">
        <w:tc>
          <w:tcPr>
            <w:tcW w:w="2628" w:type="dxa"/>
          </w:tcPr>
          <w:p w14:paraId="44C6268B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Opencast</w:t>
            </w:r>
          </w:p>
        </w:tc>
        <w:tc>
          <w:tcPr>
            <w:tcW w:w="1094" w:type="dxa"/>
          </w:tcPr>
          <w:p w14:paraId="00C17C90" w14:textId="77777777" w:rsidR="001774B7" w:rsidRPr="0091041E" w:rsidRDefault="001774B7" w:rsidP="00410FD0">
            <w:pPr>
              <w:pStyle w:val="Default"/>
            </w:pPr>
          </w:p>
        </w:tc>
        <w:tc>
          <w:tcPr>
            <w:tcW w:w="1380" w:type="dxa"/>
          </w:tcPr>
          <w:p w14:paraId="19D46087" w14:textId="77777777" w:rsidR="001774B7" w:rsidRPr="0091041E" w:rsidRDefault="001774B7" w:rsidP="00410FD0">
            <w:pPr>
              <w:pStyle w:val="Default"/>
            </w:pPr>
          </w:p>
        </w:tc>
        <w:tc>
          <w:tcPr>
            <w:tcW w:w="1380" w:type="dxa"/>
          </w:tcPr>
          <w:p w14:paraId="0387E813" w14:textId="77777777" w:rsidR="001774B7" w:rsidRPr="0091041E" w:rsidRDefault="001774B7" w:rsidP="00410FD0">
            <w:pPr>
              <w:pStyle w:val="Default"/>
            </w:pPr>
          </w:p>
        </w:tc>
        <w:tc>
          <w:tcPr>
            <w:tcW w:w="1380" w:type="dxa"/>
          </w:tcPr>
          <w:p w14:paraId="0FDED565" w14:textId="77777777" w:rsidR="001774B7" w:rsidRPr="0091041E" w:rsidRDefault="001774B7" w:rsidP="00410FD0">
            <w:pPr>
              <w:pStyle w:val="Default"/>
            </w:pPr>
          </w:p>
        </w:tc>
        <w:tc>
          <w:tcPr>
            <w:tcW w:w="1380" w:type="dxa"/>
          </w:tcPr>
          <w:p w14:paraId="72AD2D29" w14:textId="77777777" w:rsidR="001774B7" w:rsidRPr="0091041E" w:rsidRDefault="001774B7" w:rsidP="00410FD0">
            <w:pPr>
              <w:pStyle w:val="Default"/>
            </w:pPr>
          </w:p>
        </w:tc>
      </w:tr>
      <w:tr w:rsidR="001774B7" w:rsidRPr="0091041E" w14:paraId="630D4B98" w14:textId="77777777" w:rsidTr="00410FD0">
        <w:tc>
          <w:tcPr>
            <w:tcW w:w="2628" w:type="dxa"/>
          </w:tcPr>
          <w:p w14:paraId="3FEC6458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Open shoot</w:t>
            </w:r>
          </w:p>
        </w:tc>
        <w:tc>
          <w:tcPr>
            <w:tcW w:w="1094" w:type="dxa"/>
          </w:tcPr>
          <w:p w14:paraId="6AD26440" w14:textId="77777777" w:rsidR="001774B7" w:rsidRPr="0091041E" w:rsidRDefault="001774B7" w:rsidP="00410FD0">
            <w:pPr>
              <w:pStyle w:val="Default"/>
            </w:pPr>
          </w:p>
        </w:tc>
        <w:tc>
          <w:tcPr>
            <w:tcW w:w="1380" w:type="dxa"/>
          </w:tcPr>
          <w:p w14:paraId="245CD4C0" w14:textId="77777777" w:rsidR="001774B7" w:rsidRPr="0091041E" w:rsidRDefault="001774B7" w:rsidP="00410FD0">
            <w:pPr>
              <w:pStyle w:val="Default"/>
            </w:pPr>
          </w:p>
        </w:tc>
        <w:tc>
          <w:tcPr>
            <w:tcW w:w="1380" w:type="dxa"/>
          </w:tcPr>
          <w:p w14:paraId="185A9A00" w14:textId="77777777" w:rsidR="001774B7" w:rsidRPr="0091041E" w:rsidRDefault="001774B7" w:rsidP="00410FD0">
            <w:pPr>
              <w:pStyle w:val="Default"/>
            </w:pPr>
          </w:p>
        </w:tc>
        <w:tc>
          <w:tcPr>
            <w:tcW w:w="1380" w:type="dxa"/>
          </w:tcPr>
          <w:p w14:paraId="66D2BA14" w14:textId="77777777" w:rsidR="001774B7" w:rsidRPr="0091041E" w:rsidRDefault="001774B7" w:rsidP="00410FD0">
            <w:pPr>
              <w:pStyle w:val="Default"/>
            </w:pPr>
          </w:p>
        </w:tc>
        <w:tc>
          <w:tcPr>
            <w:tcW w:w="1380" w:type="dxa"/>
          </w:tcPr>
          <w:p w14:paraId="3D39876E" w14:textId="77777777" w:rsidR="001774B7" w:rsidRPr="0091041E" w:rsidRDefault="001774B7" w:rsidP="00410FD0">
            <w:pPr>
              <w:pStyle w:val="Default"/>
            </w:pPr>
          </w:p>
        </w:tc>
      </w:tr>
      <w:tr w:rsidR="001774B7" w:rsidRPr="0091041E" w14:paraId="5C1437FC" w14:textId="77777777" w:rsidTr="00410FD0">
        <w:tc>
          <w:tcPr>
            <w:tcW w:w="2628" w:type="dxa"/>
          </w:tcPr>
          <w:p w14:paraId="1019EEBF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Presentation tube</w:t>
            </w:r>
          </w:p>
        </w:tc>
        <w:tc>
          <w:tcPr>
            <w:tcW w:w="1094" w:type="dxa"/>
          </w:tcPr>
          <w:p w14:paraId="4DE8D7C6" w14:textId="77777777" w:rsidR="001774B7" w:rsidRPr="0091041E" w:rsidRDefault="001774B7" w:rsidP="00410FD0">
            <w:pPr>
              <w:pStyle w:val="Default"/>
            </w:pPr>
          </w:p>
        </w:tc>
        <w:tc>
          <w:tcPr>
            <w:tcW w:w="1380" w:type="dxa"/>
          </w:tcPr>
          <w:p w14:paraId="78AA9E38" w14:textId="77777777" w:rsidR="001774B7" w:rsidRPr="0091041E" w:rsidRDefault="001774B7" w:rsidP="00410FD0">
            <w:pPr>
              <w:pStyle w:val="Default"/>
            </w:pPr>
          </w:p>
        </w:tc>
        <w:tc>
          <w:tcPr>
            <w:tcW w:w="1380" w:type="dxa"/>
          </w:tcPr>
          <w:p w14:paraId="4484BBA3" w14:textId="77777777" w:rsidR="001774B7" w:rsidRPr="0091041E" w:rsidRDefault="001774B7" w:rsidP="00410FD0">
            <w:pPr>
              <w:pStyle w:val="Default"/>
            </w:pPr>
          </w:p>
        </w:tc>
        <w:tc>
          <w:tcPr>
            <w:tcW w:w="1380" w:type="dxa"/>
          </w:tcPr>
          <w:p w14:paraId="331F2845" w14:textId="77777777" w:rsidR="001774B7" w:rsidRPr="0091041E" w:rsidRDefault="001774B7" w:rsidP="00410FD0">
            <w:pPr>
              <w:pStyle w:val="Default"/>
            </w:pPr>
          </w:p>
        </w:tc>
        <w:tc>
          <w:tcPr>
            <w:tcW w:w="1380" w:type="dxa"/>
          </w:tcPr>
          <w:p w14:paraId="4D58A08E" w14:textId="77777777" w:rsidR="001774B7" w:rsidRPr="0091041E" w:rsidRDefault="001774B7" w:rsidP="00410FD0">
            <w:pPr>
              <w:pStyle w:val="Default"/>
            </w:pPr>
          </w:p>
        </w:tc>
      </w:tr>
      <w:tr w:rsidR="001774B7" w:rsidRPr="0091041E" w14:paraId="6193121C" w14:textId="77777777" w:rsidTr="00410FD0">
        <w:tc>
          <w:tcPr>
            <w:tcW w:w="2628" w:type="dxa"/>
          </w:tcPr>
          <w:p w14:paraId="0EB49491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 xml:space="preserve">Screen cast-o- </w:t>
            </w:r>
            <w:proofErr w:type="spellStart"/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matic</w:t>
            </w:r>
            <w:proofErr w:type="spellEnd"/>
          </w:p>
        </w:tc>
        <w:tc>
          <w:tcPr>
            <w:tcW w:w="1094" w:type="dxa"/>
          </w:tcPr>
          <w:p w14:paraId="40B4463C" w14:textId="77777777" w:rsidR="001774B7" w:rsidRPr="0091041E" w:rsidRDefault="001774B7" w:rsidP="00410FD0">
            <w:pPr>
              <w:pStyle w:val="Default"/>
            </w:pPr>
          </w:p>
        </w:tc>
        <w:tc>
          <w:tcPr>
            <w:tcW w:w="1380" w:type="dxa"/>
          </w:tcPr>
          <w:p w14:paraId="5EF7312E" w14:textId="77777777" w:rsidR="001774B7" w:rsidRPr="0091041E" w:rsidRDefault="001774B7" w:rsidP="00410FD0">
            <w:pPr>
              <w:pStyle w:val="Default"/>
            </w:pPr>
          </w:p>
        </w:tc>
        <w:tc>
          <w:tcPr>
            <w:tcW w:w="1380" w:type="dxa"/>
          </w:tcPr>
          <w:p w14:paraId="4C269331" w14:textId="77777777" w:rsidR="001774B7" w:rsidRPr="0091041E" w:rsidRDefault="001774B7" w:rsidP="00410FD0">
            <w:pPr>
              <w:pStyle w:val="Default"/>
            </w:pPr>
          </w:p>
        </w:tc>
        <w:tc>
          <w:tcPr>
            <w:tcW w:w="1380" w:type="dxa"/>
          </w:tcPr>
          <w:p w14:paraId="7EE9A4B3" w14:textId="77777777" w:rsidR="001774B7" w:rsidRPr="0091041E" w:rsidRDefault="001774B7" w:rsidP="00410FD0">
            <w:pPr>
              <w:pStyle w:val="Default"/>
            </w:pPr>
          </w:p>
        </w:tc>
        <w:tc>
          <w:tcPr>
            <w:tcW w:w="1380" w:type="dxa"/>
          </w:tcPr>
          <w:p w14:paraId="6460686D" w14:textId="77777777" w:rsidR="001774B7" w:rsidRPr="0091041E" w:rsidRDefault="001774B7" w:rsidP="00410FD0">
            <w:pPr>
              <w:pStyle w:val="Default"/>
            </w:pPr>
          </w:p>
        </w:tc>
      </w:tr>
      <w:tr w:rsidR="001774B7" w:rsidRPr="0091041E" w14:paraId="078A6981" w14:textId="77777777" w:rsidTr="00410FD0">
        <w:tc>
          <w:tcPr>
            <w:tcW w:w="2628" w:type="dxa"/>
          </w:tcPr>
          <w:p w14:paraId="622AA751" w14:textId="77777777" w:rsidR="001774B7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other (pls specify)</w:t>
            </w:r>
          </w:p>
          <w:p w14:paraId="1961C4E4" w14:textId="77777777" w:rsidR="001774B7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B18F9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4889E07F" w14:textId="77777777" w:rsidR="001774B7" w:rsidRPr="0091041E" w:rsidRDefault="001774B7" w:rsidP="00410FD0">
            <w:pPr>
              <w:pStyle w:val="Default"/>
            </w:pPr>
          </w:p>
        </w:tc>
        <w:tc>
          <w:tcPr>
            <w:tcW w:w="1380" w:type="dxa"/>
          </w:tcPr>
          <w:p w14:paraId="6C765262" w14:textId="77777777" w:rsidR="001774B7" w:rsidRPr="0091041E" w:rsidRDefault="001774B7" w:rsidP="00410FD0">
            <w:pPr>
              <w:pStyle w:val="Default"/>
            </w:pPr>
          </w:p>
        </w:tc>
        <w:tc>
          <w:tcPr>
            <w:tcW w:w="1380" w:type="dxa"/>
          </w:tcPr>
          <w:p w14:paraId="1243692C" w14:textId="77777777" w:rsidR="001774B7" w:rsidRPr="0091041E" w:rsidRDefault="001774B7" w:rsidP="00410FD0">
            <w:pPr>
              <w:pStyle w:val="Default"/>
            </w:pPr>
          </w:p>
        </w:tc>
        <w:tc>
          <w:tcPr>
            <w:tcW w:w="1380" w:type="dxa"/>
          </w:tcPr>
          <w:p w14:paraId="3F26824B" w14:textId="77777777" w:rsidR="001774B7" w:rsidRPr="0091041E" w:rsidRDefault="001774B7" w:rsidP="00410FD0">
            <w:pPr>
              <w:pStyle w:val="Default"/>
            </w:pPr>
          </w:p>
        </w:tc>
        <w:tc>
          <w:tcPr>
            <w:tcW w:w="1380" w:type="dxa"/>
          </w:tcPr>
          <w:p w14:paraId="436151C2" w14:textId="77777777" w:rsidR="001774B7" w:rsidRPr="0091041E" w:rsidRDefault="001774B7" w:rsidP="00410FD0">
            <w:pPr>
              <w:pStyle w:val="Default"/>
            </w:pPr>
          </w:p>
        </w:tc>
      </w:tr>
      <w:tr w:rsidR="001774B7" w:rsidRPr="0091041E" w14:paraId="293DD2DB" w14:textId="77777777" w:rsidTr="00410FD0">
        <w:tc>
          <w:tcPr>
            <w:tcW w:w="9242" w:type="dxa"/>
            <w:gridSpan w:val="6"/>
          </w:tcPr>
          <w:p w14:paraId="63FE2E29" w14:textId="77777777" w:rsidR="001774B7" w:rsidRPr="0091041E" w:rsidRDefault="001774B7" w:rsidP="00410FD0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1774B7" w:rsidRPr="0091041E" w14:paraId="25FC3053" w14:textId="77777777" w:rsidTr="00410FD0">
        <w:tc>
          <w:tcPr>
            <w:tcW w:w="2628" w:type="dxa"/>
          </w:tcPr>
          <w:p w14:paraId="43CEEDFB" w14:textId="77777777" w:rsidR="001774B7" w:rsidRPr="0091041E" w:rsidRDefault="001774B7" w:rsidP="00410FD0">
            <w:pPr>
              <w:pStyle w:val="Default"/>
              <w:rPr>
                <w:b/>
                <w:bCs/>
              </w:rPr>
            </w:pPr>
            <w:r w:rsidRPr="0091041E">
              <w:rPr>
                <w:b/>
                <w:bCs/>
              </w:rPr>
              <w:t>Survey, Poll and Quizzing Tools</w:t>
            </w:r>
          </w:p>
        </w:tc>
        <w:tc>
          <w:tcPr>
            <w:tcW w:w="1094" w:type="dxa"/>
          </w:tcPr>
          <w:p w14:paraId="748C8887" w14:textId="77777777" w:rsidR="001774B7" w:rsidRPr="0091041E" w:rsidRDefault="001774B7" w:rsidP="00410FD0">
            <w:pPr>
              <w:pStyle w:val="Default"/>
              <w:rPr>
                <w:b/>
                <w:bCs/>
              </w:rPr>
            </w:pPr>
          </w:p>
        </w:tc>
        <w:tc>
          <w:tcPr>
            <w:tcW w:w="1380" w:type="dxa"/>
          </w:tcPr>
          <w:p w14:paraId="4E5E94C9" w14:textId="77777777" w:rsidR="001774B7" w:rsidRPr="0091041E" w:rsidRDefault="001774B7" w:rsidP="00410FD0">
            <w:pPr>
              <w:pStyle w:val="Default"/>
              <w:rPr>
                <w:b/>
                <w:bCs/>
              </w:rPr>
            </w:pPr>
          </w:p>
        </w:tc>
        <w:tc>
          <w:tcPr>
            <w:tcW w:w="1380" w:type="dxa"/>
          </w:tcPr>
          <w:p w14:paraId="1D7EB2AC" w14:textId="77777777" w:rsidR="001774B7" w:rsidRPr="0091041E" w:rsidRDefault="001774B7" w:rsidP="00410FD0">
            <w:pPr>
              <w:pStyle w:val="Default"/>
              <w:rPr>
                <w:b/>
                <w:bCs/>
              </w:rPr>
            </w:pPr>
          </w:p>
        </w:tc>
        <w:tc>
          <w:tcPr>
            <w:tcW w:w="1380" w:type="dxa"/>
          </w:tcPr>
          <w:p w14:paraId="2099272F" w14:textId="77777777" w:rsidR="001774B7" w:rsidRPr="0091041E" w:rsidRDefault="001774B7" w:rsidP="00410FD0">
            <w:pPr>
              <w:pStyle w:val="Default"/>
              <w:rPr>
                <w:b/>
                <w:bCs/>
              </w:rPr>
            </w:pPr>
          </w:p>
        </w:tc>
        <w:tc>
          <w:tcPr>
            <w:tcW w:w="1380" w:type="dxa"/>
          </w:tcPr>
          <w:p w14:paraId="2E81007B" w14:textId="77777777" w:rsidR="001774B7" w:rsidRPr="0091041E" w:rsidRDefault="001774B7" w:rsidP="00410FD0">
            <w:pPr>
              <w:pStyle w:val="Default"/>
              <w:rPr>
                <w:b/>
                <w:bCs/>
              </w:rPr>
            </w:pPr>
          </w:p>
        </w:tc>
      </w:tr>
      <w:tr w:rsidR="001774B7" w:rsidRPr="0091041E" w14:paraId="7574CA69" w14:textId="77777777" w:rsidTr="00410FD0">
        <w:tc>
          <w:tcPr>
            <w:tcW w:w="2628" w:type="dxa"/>
          </w:tcPr>
          <w:p w14:paraId="56D6981F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Kahoot</w:t>
            </w:r>
          </w:p>
        </w:tc>
        <w:tc>
          <w:tcPr>
            <w:tcW w:w="1094" w:type="dxa"/>
          </w:tcPr>
          <w:p w14:paraId="0196D168" w14:textId="77777777" w:rsidR="001774B7" w:rsidRPr="0091041E" w:rsidRDefault="001774B7" w:rsidP="00410FD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11EC24BA" w14:textId="77777777" w:rsidR="001774B7" w:rsidRPr="0091041E" w:rsidRDefault="001774B7" w:rsidP="00410FD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2B49B1EA" w14:textId="77777777" w:rsidR="001774B7" w:rsidRPr="0091041E" w:rsidRDefault="001774B7" w:rsidP="00410FD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453B21C8" w14:textId="77777777" w:rsidR="001774B7" w:rsidRPr="0091041E" w:rsidRDefault="001774B7" w:rsidP="00410FD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088BC798" w14:textId="77777777" w:rsidR="001774B7" w:rsidRPr="0091041E" w:rsidRDefault="001774B7" w:rsidP="00410FD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774B7" w:rsidRPr="0091041E" w14:paraId="100E8DF7" w14:textId="77777777" w:rsidTr="00410FD0">
        <w:tc>
          <w:tcPr>
            <w:tcW w:w="2628" w:type="dxa"/>
          </w:tcPr>
          <w:p w14:paraId="1C862731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Poll everywhere</w:t>
            </w:r>
          </w:p>
        </w:tc>
        <w:tc>
          <w:tcPr>
            <w:tcW w:w="1094" w:type="dxa"/>
          </w:tcPr>
          <w:p w14:paraId="619A3ED1" w14:textId="77777777" w:rsidR="001774B7" w:rsidRPr="0091041E" w:rsidRDefault="001774B7" w:rsidP="00410FD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7568C4B8" w14:textId="77777777" w:rsidR="001774B7" w:rsidRPr="0091041E" w:rsidRDefault="001774B7" w:rsidP="00410FD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4F4FBD28" w14:textId="77777777" w:rsidR="001774B7" w:rsidRPr="0091041E" w:rsidRDefault="001774B7" w:rsidP="00410FD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41187A2D" w14:textId="77777777" w:rsidR="001774B7" w:rsidRPr="0091041E" w:rsidRDefault="001774B7" w:rsidP="00410FD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6313F799" w14:textId="77777777" w:rsidR="001774B7" w:rsidRPr="0091041E" w:rsidRDefault="001774B7" w:rsidP="00410FD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774B7" w:rsidRPr="0091041E" w14:paraId="4ECE3A6C" w14:textId="77777777" w:rsidTr="00410FD0">
        <w:tc>
          <w:tcPr>
            <w:tcW w:w="2628" w:type="dxa"/>
          </w:tcPr>
          <w:p w14:paraId="1968E6FE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Easy Test Maker</w:t>
            </w:r>
          </w:p>
        </w:tc>
        <w:tc>
          <w:tcPr>
            <w:tcW w:w="1094" w:type="dxa"/>
          </w:tcPr>
          <w:p w14:paraId="687262D5" w14:textId="77777777" w:rsidR="001774B7" w:rsidRPr="0091041E" w:rsidRDefault="001774B7" w:rsidP="00410FD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074666F0" w14:textId="77777777" w:rsidR="001774B7" w:rsidRPr="0091041E" w:rsidRDefault="001774B7" w:rsidP="00410FD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32E7CBB2" w14:textId="77777777" w:rsidR="001774B7" w:rsidRPr="0091041E" w:rsidRDefault="001774B7" w:rsidP="00410FD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017E4296" w14:textId="77777777" w:rsidR="001774B7" w:rsidRPr="0091041E" w:rsidRDefault="001774B7" w:rsidP="00410FD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63CD1C94" w14:textId="77777777" w:rsidR="001774B7" w:rsidRPr="0091041E" w:rsidRDefault="001774B7" w:rsidP="00410FD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774B7" w:rsidRPr="0091041E" w14:paraId="51408DC1" w14:textId="77777777" w:rsidTr="00410FD0">
        <w:tc>
          <w:tcPr>
            <w:tcW w:w="2628" w:type="dxa"/>
          </w:tcPr>
          <w:p w14:paraId="58A432AD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Google form</w:t>
            </w:r>
          </w:p>
        </w:tc>
        <w:tc>
          <w:tcPr>
            <w:tcW w:w="1094" w:type="dxa"/>
          </w:tcPr>
          <w:p w14:paraId="2E38F0D7" w14:textId="77777777" w:rsidR="001774B7" w:rsidRPr="0091041E" w:rsidRDefault="001774B7" w:rsidP="00410FD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597C2159" w14:textId="77777777" w:rsidR="001774B7" w:rsidRPr="0091041E" w:rsidRDefault="001774B7" w:rsidP="00410FD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0A184AD9" w14:textId="77777777" w:rsidR="001774B7" w:rsidRPr="0091041E" w:rsidRDefault="001774B7" w:rsidP="00410FD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60FC0F71" w14:textId="77777777" w:rsidR="001774B7" w:rsidRPr="0091041E" w:rsidRDefault="001774B7" w:rsidP="00410FD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40E94D20" w14:textId="77777777" w:rsidR="001774B7" w:rsidRPr="0091041E" w:rsidRDefault="001774B7" w:rsidP="00410FD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774B7" w:rsidRPr="0091041E" w14:paraId="5CFC4450" w14:textId="77777777" w:rsidTr="00410FD0">
        <w:tc>
          <w:tcPr>
            <w:tcW w:w="2628" w:type="dxa"/>
          </w:tcPr>
          <w:p w14:paraId="348B09BE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Survey monkey</w:t>
            </w:r>
          </w:p>
        </w:tc>
        <w:tc>
          <w:tcPr>
            <w:tcW w:w="1094" w:type="dxa"/>
          </w:tcPr>
          <w:p w14:paraId="550195B0" w14:textId="77777777" w:rsidR="001774B7" w:rsidRPr="0091041E" w:rsidRDefault="001774B7" w:rsidP="00410FD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38D86EB5" w14:textId="77777777" w:rsidR="001774B7" w:rsidRPr="0091041E" w:rsidRDefault="001774B7" w:rsidP="00410FD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621BF390" w14:textId="77777777" w:rsidR="001774B7" w:rsidRPr="0091041E" w:rsidRDefault="001774B7" w:rsidP="00410FD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655BC509" w14:textId="77777777" w:rsidR="001774B7" w:rsidRPr="0091041E" w:rsidRDefault="001774B7" w:rsidP="00410FD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0CA2CF6D" w14:textId="77777777" w:rsidR="001774B7" w:rsidRPr="0091041E" w:rsidRDefault="001774B7" w:rsidP="00410FD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774B7" w:rsidRPr="0091041E" w14:paraId="26674595" w14:textId="77777777" w:rsidTr="00410FD0">
        <w:tc>
          <w:tcPr>
            <w:tcW w:w="2628" w:type="dxa"/>
          </w:tcPr>
          <w:p w14:paraId="54D5A859" w14:textId="77777777" w:rsidR="001774B7" w:rsidRPr="001774B7" w:rsidRDefault="001774B7" w:rsidP="008D2E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  <w:r w:rsidRPr="001774B7">
              <w:rPr>
                <w:rFonts w:ascii="Times New Roman" w:hAnsi="Times New Roman" w:cs="Times New Roman"/>
              </w:rPr>
              <w:t>Any other (Pls specify)</w:t>
            </w:r>
          </w:p>
        </w:tc>
        <w:tc>
          <w:tcPr>
            <w:tcW w:w="1094" w:type="dxa"/>
          </w:tcPr>
          <w:p w14:paraId="23A83EC4" w14:textId="77777777" w:rsidR="001774B7" w:rsidRPr="0091041E" w:rsidRDefault="001774B7" w:rsidP="00410FD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087CB647" w14:textId="77777777" w:rsidR="001774B7" w:rsidRPr="0091041E" w:rsidRDefault="001774B7" w:rsidP="00410FD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336989CD" w14:textId="77777777" w:rsidR="001774B7" w:rsidRPr="0091041E" w:rsidRDefault="001774B7" w:rsidP="00410FD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72D8464D" w14:textId="77777777" w:rsidR="001774B7" w:rsidRPr="0091041E" w:rsidRDefault="001774B7" w:rsidP="00410FD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0" w:type="dxa"/>
          </w:tcPr>
          <w:p w14:paraId="6E0DE717" w14:textId="77777777" w:rsidR="001774B7" w:rsidRPr="0091041E" w:rsidRDefault="001774B7" w:rsidP="00410FD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774B7" w:rsidRPr="0091041E" w14:paraId="0DBF1803" w14:textId="77777777" w:rsidTr="00410FD0">
        <w:tc>
          <w:tcPr>
            <w:tcW w:w="9242" w:type="dxa"/>
            <w:gridSpan w:val="6"/>
          </w:tcPr>
          <w:p w14:paraId="62E53214" w14:textId="77777777" w:rsidR="001774B7" w:rsidRPr="0091041E" w:rsidRDefault="001774B7" w:rsidP="00410FD0">
            <w:pP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en-IN" w:eastAsia="en-US" w:bidi="ar-SA"/>
              </w:rPr>
            </w:pPr>
          </w:p>
        </w:tc>
      </w:tr>
      <w:tr w:rsidR="001774B7" w:rsidRPr="0091041E" w14:paraId="2CFB5392" w14:textId="77777777" w:rsidTr="00410FD0">
        <w:tc>
          <w:tcPr>
            <w:tcW w:w="9242" w:type="dxa"/>
            <w:gridSpan w:val="6"/>
          </w:tcPr>
          <w:p w14:paraId="7708F065" w14:textId="77777777" w:rsidR="001774B7" w:rsidRPr="0091041E" w:rsidRDefault="001774B7" w:rsidP="00410FD0">
            <w:pP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en-IN" w:eastAsia="en-US" w:bidi="ar-SA"/>
              </w:rPr>
            </w:pPr>
            <w:r w:rsidRPr="0091041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en-IN" w:eastAsia="en-US" w:bidi="ar-SA"/>
              </w:rPr>
              <w:t>Video conferencing tools</w:t>
            </w:r>
          </w:p>
        </w:tc>
      </w:tr>
      <w:tr w:rsidR="001774B7" w:rsidRPr="0091041E" w14:paraId="5C32995E" w14:textId="77777777" w:rsidTr="00410FD0">
        <w:tc>
          <w:tcPr>
            <w:tcW w:w="2628" w:type="dxa"/>
          </w:tcPr>
          <w:p w14:paraId="40C1CBB3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Big Blue Button</w:t>
            </w:r>
          </w:p>
        </w:tc>
        <w:tc>
          <w:tcPr>
            <w:tcW w:w="1094" w:type="dxa"/>
          </w:tcPr>
          <w:p w14:paraId="65B06CB0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C4693E6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7AA4B0F9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B26392B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46BF213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B7" w:rsidRPr="0091041E" w14:paraId="23B44574" w14:textId="77777777" w:rsidTr="00410FD0">
        <w:tc>
          <w:tcPr>
            <w:tcW w:w="2628" w:type="dxa"/>
          </w:tcPr>
          <w:p w14:paraId="1C329C84" w14:textId="77777777" w:rsidR="001774B7" w:rsidRPr="0091041E" w:rsidRDefault="001774B7" w:rsidP="00410FD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  <w:r w:rsidRPr="0091041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  <w:t>Google meet</w:t>
            </w:r>
          </w:p>
        </w:tc>
        <w:tc>
          <w:tcPr>
            <w:tcW w:w="1094" w:type="dxa"/>
          </w:tcPr>
          <w:p w14:paraId="5CAB46F9" w14:textId="77777777" w:rsidR="001774B7" w:rsidRPr="0091041E" w:rsidRDefault="001774B7" w:rsidP="00410FD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1380" w:type="dxa"/>
          </w:tcPr>
          <w:p w14:paraId="31CEA230" w14:textId="77777777" w:rsidR="001774B7" w:rsidRPr="0091041E" w:rsidRDefault="001774B7" w:rsidP="00410FD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1380" w:type="dxa"/>
          </w:tcPr>
          <w:p w14:paraId="5F30DC35" w14:textId="77777777" w:rsidR="001774B7" w:rsidRPr="0091041E" w:rsidRDefault="001774B7" w:rsidP="00410FD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1380" w:type="dxa"/>
          </w:tcPr>
          <w:p w14:paraId="707CD61C" w14:textId="77777777" w:rsidR="001774B7" w:rsidRPr="0091041E" w:rsidRDefault="001774B7" w:rsidP="00410FD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1380" w:type="dxa"/>
          </w:tcPr>
          <w:p w14:paraId="002EEFDB" w14:textId="77777777" w:rsidR="001774B7" w:rsidRPr="0091041E" w:rsidRDefault="001774B7" w:rsidP="00410FD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</w:tr>
      <w:tr w:rsidR="001774B7" w:rsidRPr="0091041E" w14:paraId="79EE95FD" w14:textId="77777777" w:rsidTr="00410FD0">
        <w:tc>
          <w:tcPr>
            <w:tcW w:w="2628" w:type="dxa"/>
          </w:tcPr>
          <w:p w14:paraId="55D94304" w14:textId="77777777" w:rsidR="001774B7" w:rsidRPr="0091041E" w:rsidRDefault="001774B7" w:rsidP="00410FD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  <w:proofErr w:type="spellStart"/>
            <w:r w:rsidRPr="0091041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  <w:t>GoTo</w:t>
            </w:r>
            <w:proofErr w:type="spellEnd"/>
            <w:r w:rsidRPr="0091041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  <w:t xml:space="preserve"> Webinar</w:t>
            </w:r>
          </w:p>
        </w:tc>
        <w:tc>
          <w:tcPr>
            <w:tcW w:w="1094" w:type="dxa"/>
          </w:tcPr>
          <w:p w14:paraId="0AECCA72" w14:textId="77777777" w:rsidR="001774B7" w:rsidRPr="0091041E" w:rsidRDefault="001774B7" w:rsidP="00410FD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1380" w:type="dxa"/>
          </w:tcPr>
          <w:p w14:paraId="391F30A9" w14:textId="77777777" w:rsidR="001774B7" w:rsidRPr="0091041E" w:rsidRDefault="001774B7" w:rsidP="00410FD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1380" w:type="dxa"/>
          </w:tcPr>
          <w:p w14:paraId="7C9A948A" w14:textId="77777777" w:rsidR="001774B7" w:rsidRPr="0091041E" w:rsidRDefault="001774B7" w:rsidP="00410FD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1380" w:type="dxa"/>
          </w:tcPr>
          <w:p w14:paraId="51416778" w14:textId="77777777" w:rsidR="001774B7" w:rsidRPr="0091041E" w:rsidRDefault="001774B7" w:rsidP="00410FD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1380" w:type="dxa"/>
          </w:tcPr>
          <w:p w14:paraId="552B51D1" w14:textId="77777777" w:rsidR="001774B7" w:rsidRPr="0091041E" w:rsidRDefault="001774B7" w:rsidP="00410FD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</w:tr>
      <w:tr w:rsidR="001774B7" w:rsidRPr="0091041E" w14:paraId="30CF35FA" w14:textId="77777777" w:rsidTr="00410FD0">
        <w:tc>
          <w:tcPr>
            <w:tcW w:w="2628" w:type="dxa"/>
          </w:tcPr>
          <w:p w14:paraId="50FD0DA9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Microsoft team</w:t>
            </w:r>
          </w:p>
        </w:tc>
        <w:tc>
          <w:tcPr>
            <w:tcW w:w="1094" w:type="dxa"/>
          </w:tcPr>
          <w:p w14:paraId="1701E4E3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EB69FCC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7F1D2BF3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D2BF720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AB44531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B7" w:rsidRPr="0091041E" w14:paraId="592818DA" w14:textId="77777777" w:rsidTr="00410FD0">
        <w:tc>
          <w:tcPr>
            <w:tcW w:w="2628" w:type="dxa"/>
          </w:tcPr>
          <w:p w14:paraId="1856951C" w14:textId="77777777" w:rsidR="001774B7" w:rsidRPr="0091041E" w:rsidRDefault="001774B7" w:rsidP="00410FD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  <w:proofErr w:type="spellStart"/>
            <w:r w:rsidRPr="0091041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  <w:t>Webex</w:t>
            </w:r>
            <w:proofErr w:type="spellEnd"/>
          </w:p>
        </w:tc>
        <w:tc>
          <w:tcPr>
            <w:tcW w:w="1094" w:type="dxa"/>
          </w:tcPr>
          <w:p w14:paraId="4CA30C1E" w14:textId="77777777" w:rsidR="001774B7" w:rsidRPr="0091041E" w:rsidRDefault="001774B7" w:rsidP="00410FD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1380" w:type="dxa"/>
          </w:tcPr>
          <w:p w14:paraId="2614B68A" w14:textId="77777777" w:rsidR="001774B7" w:rsidRPr="0091041E" w:rsidRDefault="001774B7" w:rsidP="00410FD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1380" w:type="dxa"/>
          </w:tcPr>
          <w:p w14:paraId="03AB853B" w14:textId="77777777" w:rsidR="001774B7" w:rsidRPr="0091041E" w:rsidRDefault="001774B7" w:rsidP="00410FD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1380" w:type="dxa"/>
          </w:tcPr>
          <w:p w14:paraId="6622EBA4" w14:textId="77777777" w:rsidR="001774B7" w:rsidRPr="0091041E" w:rsidRDefault="001774B7" w:rsidP="00410FD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  <w:tc>
          <w:tcPr>
            <w:tcW w:w="1380" w:type="dxa"/>
          </w:tcPr>
          <w:p w14:paraId="64B6F028" w14:textId="77777777" w:rsidR="001774B7" w:rsidRPr="0091041E" w:rsidRDefault="001774B7" w:rsidP="00410FD0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 w:eastAsia="en-US" w:bidi="ar-SA"/>
              </w:rPr>
            </w:pPr>
          </w:p>
        </w:tc>
      </w:tr>
      <w:tr w:rsidR="001774B7" w:rsidRPr="0091041E" w14:paraId="7367A0A6" w14:textId="77777777" w:rsidTr="00410FD0">
        <w:tc>
          <w:tcPr>
            <w:tcW w:w="2628" w:type="dxa"/>
          </w:tcPr>
          <w:p w14:paraId="724E59BB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1094" w:type="dxa"/>
          </w:tcPr>
          <w:p w14:paraId="42D54269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A618A25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5AFD524E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34B6243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E057BB5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B7" w:rsidRPr="0091041E" w14:paraId="5DFA5006" w14:textId="77777777" w:rsidTr="00410FD0">
        <w:tc>
          <w:tcPr>
            <w:tcW w:w="2628" w:type="dxa"/>
          </w:tcPr>
          <w:p w14:paraId="698AEE99" w14:textId="77777777" w:rsidR="001774B7" w:rsidRPr="001774B7" w:rsidRDefault="001774B7" w:rsidP="008D2E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  <w:r w:rsidRPr="001774B7">
              <w:rPr>
                <w:rFonts w:ascii="Times New Roman" w:hAnsi="Times New Roman" w:cs="Times New Roman"/>
              </w:rPr>
              <w:t>Any other (Pls specify)</w:t>
            </w:r>
          </w:p>
        </w:tc>
        <w:tc>
          <w:tcPr>
            <w:tcW w:w="1094" w:type="dxa"/>
          </w:tcPr>
          <w:p w14:paraId="11F04BCF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A991113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D30EDAD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91AF5A5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A4E6EB7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B7" w:rsidRPr="0091041E" w14:paraId="435B3C80" w14:textId="77777777" w:rsidTr="00410FD0">
        <w:tc>
          <w:tcPr>
            <w:tcW w:w="9242" w:type="dxa"/>
            <w:gridSpan w:val="6"/>
          </w:tcPr>
          <w:p w14:paraId="66DCE572" w14:textId="77777777" w:rsidR="001774B7" w:rsidRPr="0091041E" w:rsidRDefault="001774B7" w:rsidP="00410F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74B7" w:rsidRPr="0091041E" w14:paraId="3A61CDB1" w14:textId="77777777" w:rsidTr="00410FD0">
        <w:tc>
          <w:tcPr>
            <w:tcW w:w="9242" w:type="dxa"/>
            <w:gridSpan w:val="6"/>
          </w:tcPr>
          <w:p w14:paraId="1E2CDE88" w14:textId="77777777" w:rsidR="001774B7" w:rsidRPr="0091041E" w:rsidRDefault="001774B7" w:rsidP="00410F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Learning Management System</w:t>
            </w:r>
          </w:p>
        </w:tc>
      </w:tr>
      <w:tr w:rsidR="001774B7" w:rsidRPr="0091041E" w14:paraId="07FECBA6" w14:textId="77777777" w:rsidTr="00410FD0">
        <w:tc>
          <w:tcPr>
            <w:tcW w:w="2628" w:type="dxa"/>
          </w:tcPr>
          <w:p w14:paraId="551CC150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aTutor</w:t>
            </w:r>
            <w:proofErr w:type="spellEnd"/>
          </w:p>
        </w:tc>
        <w:tc>
          <w:tcPr>
            <w:tcW w:w="1094" w:type="dxa"/>
          </w:tcPr>
          <w:p w14:paraId="4B30F4E0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02F14E9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941F8D4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2F389C0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3F84F16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B7" w:rsidRPr="0091041E" w14:paraId="137ACF6A" w14:textId="77777777" w:rsidTr="00410FD0">
        <w:tc>
          <w:tcPr>
            <w:tcW w:w="2628" w:type="dxa"/>
          </w:tcPr>
          <w:p w14:paraId="54D74BD0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Canvas</w:t>
            </w:r>
          </w:p>
        </w:tc>
        <w:tc>
          <w:tcPr>
            <w:tcW w:w="1094" w:type="dxa"/>
          </w:tcPr>
          <w:p w14:paraId="6284405B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6A5BC14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F2CF6A7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AFF1EAA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84829DD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B7" w:rsidRPr="0091041E" w14:paraId="650F73F9" w14:textId="77777777" w:rsidTr="00410FD0">
        <w:tc>
          <w:tcPr>
            <w:tcW w:w="2628" w:type="dxa"/>
          </w:tcPr>
          <w:p w14:paraId="6973DDF6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Google classroom</w:t>
            </w:r>
          </w:p>
        </w:tc>
        <w:tc>
          <w:tcPr>
            <w:tcW w:w="1094" w:type="dxa"/>
          </w:tcPr>
          <w:p w14:paraId="1D171903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A27381F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DA0C14B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B2457C0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C47442E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B7" w:rsidRPr="0091041E" w14:paraId="59843BB6" w14:textId="77777777" w:rsidTr="00410FD0">
        <w:tc>
          <w:tcPr>
            <w:tcW w:w="2628" w:type="dxa"/>
          </w:tcPr>
          <w:p w14:paraId="1CE0FA71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Edmodo</w:t>
            </w:r>
          </w:p>
        </w:tc>
        <w:tc>
          <w:tcPr>
            <w:tcW w:w="1094" w:type="dxa"/>
          </w:tcPr>
          <w:p w14:paraId="7DF47280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5D99435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7178AE6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D3864A2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77974D8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B7" w:rsidRPr="0091041E" w14:paraId="4D254B56" w14:textId="77777777" w:rsidTr="00410FD0">
        <w:tc>
          <w:tcPr>
            <w:tcW w:w="2628" w:type="dxa"/>
          </w:tcPr>
          <w:p w14:paraId="40F3ACA1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</w:p>
        </w:tc>
        <w:tc>
          <w:tcPr>
            <w:tcW w:w="1094" w:type="dxa"/>
          </w:tcPr>
          <w:p w14:paraId="5F326B76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C5178F1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C997EAE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79DBDD7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988B8C6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B7" w:rsidRPr="0091041E" w14:paraId="04607E7D" w14:textId="77777777" w:rsidTr="00410FD0">
        <w:tc>
          <w:tcPr>
            <w:tcW w:w="2628" w:type="dxa"/>
          </w:tcPr>
          <w:p w14:paraId="2AC8000E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Sakai</w:t>
            </w:r>
          </w:p>
        </w:tc>
        <w:tc>
          <w:tcPr>
            <w:tcW w:w="1094" w:type="dxa"/>
          </w:tcPr>
          <w:p w14:paraId="55B6DC72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333E691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59212AC1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8722566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7E119A7C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B7" w:rsidRPr="0091041E" w14:paraId="07977E1E" w14:textId="77777777" w:rsidTr="00410FD0">
        <w:tc>
          <w:tcPr>
            <w:tcW w:w="2628" w:type="dxa"/>
          </w:tcPr>
          <w:p w14:paraId="04E12335" w14:textId="77777777" w:rsidR="001774B7" w:rsidRPr="001774B7" w:rsidRDefault="001774B7" w:rsidP="008D2E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  <w:r w:rsidRPr="001774B7">
              <w:rPr>
                <w:rFonts w:ascii="Times New Roman" w:hAnsi="Times New Roman" w:cs="Times New Roman"/>
              </w:rPr>
              <w:t>Any other (Pls specify)</w:t>
            </w:r>
          </w:p>
        </w:tc>
        <w:tc>
          <w:tcPr>
            <w:tcW w:w="1094" w:type="dxa"/>
          </w:tcPr>
          <w:p w14:paraId="4C1058A8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A260BE9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0A3AC2F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721145F0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BB4F13D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B7" w:rsidRPr="0091041E" w14:paraId="4B208AAE" w14:textId="77777777" w:rsidTr="00410FD0">
        <w:tc>
          <w:tcPr>
            <w:tcW w:w="9242" w:type="dxa"/>
            <w:gridSpan w:val="6"/>
          </w:tcPr>
          <w:p w14:paraId="59CDE6EA" w14:textId="77777777" w:rsidR="001774B7" w:rsidRPr="0091041E" w:rsidRDefault="001774B7" w:rsidP="00410F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74B7" w:rsidRPr="0091041E" w14:paraId="37E9163B" w14:textId="77777777" w:rsidTr="00410FD0">
        <w:tc>
          <w:tcPr>
            <w:tcW w:w="9242" w:type="dxa"/>
            <w:gridSpan w:val="6"/>
          </w:tcPr>
          <w:p w14:paraId="3A750FBA" w14:textId="77777777" w:rsidR="001774B7" w:rsidRPr="0091041E" w:rsidRDefault="001774B7" w:rsidP="00410F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E-Resources</w:t>
            </w:r>
          </w:p>
        </w:tc>
      </w:tr>
      <w:tr w:rsidR="001774B7" w:rsidRPr="0091041E" w14:paraId="202547DC" w14:textId="77777777" w:rsidTr="00410FD0">
        <w:tc>
          <w:tcPr>
            <w:tcW w:w="2628" w:type="dxa"/>
          </w:tcPr>
          <w:p w14:paraId="0406B01A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Open education resources</w:t>
            </w:r>
          </w:p>
        </w:tc>
        <w:tc>
          <w:tcPr>
            <w:tcW w:w="1094" w:type="dxa"/>
          </w:tcPr>
          <w:p w14:paraId="0F9E80AF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EBB65A2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636CA34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7EF7D1E7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43C80C9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B7" w:rsidRPr="0091041E" w14:paraId="7BDBD825" w14:textId="77777777" w:rsidTr="00410FD0">
        <w:tc>
          <w:tcPr>
            <w:tcW w:w="2628" w:type="dxa"/>
          </w:tcPr>
          <w:p w14:paraId="5142762C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E-journals</w:t>
            </w:r>
          </w:p>
        </w:tc>
        <w:tc>
          <w:tcPr>
            <w:tcW w:w="1094" w:type="dxa"/>
          </w:tcPr>
          <w:p w14:paraId="7DBC591C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DB3934A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D264B23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11D3B9B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984847F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B7" w:rsidRPr="0091041E" w14:paraId="1874247C" w14:textId="77777777" w:rsidTr="00410FD0">
        <w:tc>
          <w:tcPr>
            <w:tcW w:w="2628" w:type="dxa"/>
          </w:tcPr>
          <w:p w14:paraId="3C0005BE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E-books</w:t>
            </w:r>
          </w:p>
        </w:tc>
        <w:tc>
          <w:tcPr>
            <w:tcW w:w="1094" w:type="dxa"/>
          </w:tcPr>
          <w:p w14:paraId="67E91F11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7559AF3B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CA46565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9D28A04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D058961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B7" w:rsidRPr="0091041E" w14:paraId="5EE5423D" w14:textId="77777777" w:rsidTr="00410FD0">
        <w:tc>
          <w:tcPr>
            <w:tcW w:w="2628" w:type="dxa"/>
          </w:tcPr>
          <w:p w14:paraId="3AA85F25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Image repositories</w:t>
            </w:r>
          </w:p>
        </w:tc>
        <w:tc>
          <w:tcPr>
            <w:tcW w:w="1094" w:type="dxa"/>
          </w:tcPr>
          <w:p w14:paraId="6856EDD3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9EE9A41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1A0B151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CBF3404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E3B2ACA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B7" w:rsidRPr="0091041E" w14:paraId="4FA326D3" w14:textId="77777777" w:rsidTr="00410FD0">
        <w:tc>
          <w:tcPr>
            <w:tcW w:w="2628" w:type="dxa"/>
          </w:tcPr>
          <w:p w14:paraId="1C2AFEDC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41E">
              <w:rPr>
                <w:rFonts w:ascii="Times New Roman" w:hAnsi="Times New Roman" w:cs="Times New Roman"/>
                <w:sz w:val="24"/>
                <w:szCs w:val="24"/>
              </w:rPr>
              <w:t>Video repository</w:t>
            </w:r>
          </w:p>
        </w:tc>
        <w:tc>
          <w:tcPr>
            <w:tcW w:w="1094" w:type="dxa"/>
          </w:tcPr>
          <w:p w14:paraId="387FEDE0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ED58DCF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1ADF31A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953E911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7320E2A1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B7" w:rsidRPr="0091041E" w14:paraId="4E593ECF" w14:textId="77777777" w:rsidTr="00410FD0">
        <w:tc>
          <w:tcPr>
            <w:tcW w:w="2628" w:type="dxa"/>
          </w:tcPr>
          <w:p w14:paraId="41155062" w14:textId="77777777" w:rsidR="001774B7" w:rsidRPr="001774B7" w:rsidRDefault="001774B7" w:rsidP="008D2E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ar-SA"/>
              </w:rPr>
            </w:pPr>
            <w:r w:rsidRPr="001774B7">
              <w:rPr>
                <w:rFonts w:ascii="Times New Roman" w:hAnsi="Times New Roman" w:cs="Times New Roman"/>
              </w:rPr>
              <w:t>Any other (Pls specify)</w:t>
            </w:r>
          </w:p>
        </w:tc>
        <w:tc>
          <w:tcPr>
            <w:tcW w:w="1094" w:type="dxa"/>
          </w:tcPr>
          <w:p w14:paraId="69B9905F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EE48560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FDD66D3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BBE9A46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14:paraId="7A313F60" w14:textId="77777777" w:rsidR="001774B7" w:rsidRPr="0091041E" w:rsidRDefault="001774B7" w:rsidP="00410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CB6BA2" w14:textId="77777777" w:rsidR="00410FD0" w:rsidRDefault="00410FD0" w:rsidP="00410FD0"/>
    <w:p w14:paraId="26ECF6ED" w14:textId="77777777" w:rsidR="0018614C" w:rsidRDefault="00C95151" w:rsidP="001774B7">
      <w:pPr>
        <w:spacing w:before="100" w:beforeAutospacing="1" w:after="100" w:afterAutospacing="1" w:line="240" w:lineRule="auto"/>
        <w:ind w:left="720"/>
        <w:rPr>
          <w:rFonts w:asciiTheme="majorHAnsi" w:hAnsiTheme="majorHAnsi"/>
          <w:sz w:val="24"/>
          <w:szCs w:val="24"/>
        </w:rPr>
      </w:pPr>
      <w:r w:rsidRPr="0018614C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 w14:anchorId="2B30FE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5" o:title=""/>
          </v:shape>
          <w:control r:id="rId6" w:name="DefaultOcxName5" w:shapeid="_x0000_i1028"/>
        </w:object>
      </w:r>
    </w:p>
    <w:p w14:paraId="6BC9AA1A" w14:textId="77777777" w:rsidR="002B7C8E" w:rsidRDefault="002B7C8E" w:rsidP="002B7C8E">
      <w:pPr>
        <w:rPr>
          <w:rFonts w:asciiTheme="majorHAnsi" w:hAnsiTheme="majorHAnsi"/>
          <w:sz w:val="24"/>
          <w:szCs w:val="24"/>
        </w:rPr>
      </w:pPr>
    </w:p>
    <w:p w14:paraId="328F96A4" w14:textId="77777777" w:rsidR="002B7C8E" w:rsidRPr="002B7C8E" w:rsidRDefault="002B7C8E" w:rsidP="002B7C8E">
      <w:pPr>
        <w:rPr>
          <w:rFonts w:ascii="Helvetica" w:hAnsi="Helvetica"/>
          <w:color w:val="444444"/>
          <w:sz w:val="30"/>
          <w:szCs w:val="30"/>
          <w:u w:val="single"/>
          <w:shd w:val="clear" w:color="auto" w:fill="FFFFFF"/>
        </w:rPr>
      </w:pPr>
    </w:p>
    <w:p w14:paraId="4992DA55" w14:textId="77777777" w:rsidR="002B7C8E" w:rsidRDefault="002B7C8E" w:rsidP="002B7C8E">
      <w:pPr>
        <w:rPr>
          <w:rFonts w:ascii="Helvetica" w:hAnsi="Helvetica"/>
          <w:color w:val="444444"/>
          <w:sz w:val="30"/>
          <w:szCs w:val="30"/>
          <w:shd w:val="clear" w:color="auto" w:fill="FFFFFF"/>
        </w:rPr>
      </w:pPr>
    </w:p>
    <w:p w14:paraId="21CED708" w14:textId="77777777" w:rsidR="002B7C8E" w:rsidRDefault="002B7C8E" w:rsidP="002B7C8E">
      <w:pPr>
        <w:rPr>
          <w:rFonts w:asciiTheme="majorHAnsi" w:hAnsiTheme="majorHAnsi"/>
          <w:sz w:val="24"/>
          <w:szCs w:val="24"/>
        </w:rPr>
      </w:pPr>
    </w:p>
    <w:p w14:paraId="171C13D1" w14:textId="77777777" w:rsidR="00796179" w:rsidRPr="00806B91" w:rsidRDefault="00CF7F01" w:rsidP="001164E0">
      <w:pPr>
        <w:jc w:val="center"/>
        <w:rPr>
          <w:rFonts w:asciiTheme="majorHAnsi" w:hAnsiTheme="majorHAnsi"/>
          <w:sz w:val="24"/>
          <w:szCs w:val="24"/>
        </w:rPr>
      </w:pPr>
      <w:r w:rsidRPr="00CF7F01">
        <w:rPr>
          <w:rFonts w:asciiTheme="majorHAnsi" w:hAnsiTheme="majorHAnsi"/>
          <w:sz w:val="24"/>
          <w:szCs w:val="24"/>
        </w:rPr>
        <w:sym w:font="Wingdings" w:char="F04A"/>
      </w:r>
      <w:r>
        <w:rPr>
          <w:rFonts w:asciiTheme="majorHAnsi" w:hAnsiTheme="majorHAnsi"/>
          <w:sz w:val="24"/>
          <w:szCs w:val="24"/>
        </w:rPr>
        <w:t>Thank You for Your Collaborative Participation</w:t>
      </w:r>
      <w:r w:rsidRPr="00CF7F01">
        <w:rPr>
          <w:rFonts w:asciiTheme="majorHAnsi" w:hAnsiTheme="majorHAnsi"/>
          <w:sz w:val="24"/>
          <w:szCs w:val="24"/>
        </w:rPr>
        <w:sym w:font="Wingdings" w:char="F04A"/>
      </w:r>
    </w:p>
    <w:sectPr w:rsidR="00796179" w:rsidRPr="00806B91" w:rsidSect="00AA57A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878D6"/>
    <w:multiLevelType w:val="hybridMultilevel"/>
    <w:tmpl w:val="FF3C3256"/>
    <w:lvl w:ilvl="0" w:tplc="F71A3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7E2E"/>
    <w:multiLevelType w:val="hybridMultilevel"/>
    <w:tmpl w:val="15A258F6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1860"/>
    <w:multiLevelType w:val="hybridMultilevel"/>
    <w:tmpl w:val="B9044F94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3B35E5E"/>
    <w:multiLevelType w:val="hybridMultilevel"/>
    <w:tmpl w:val="FAFC630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754F9"/>
    <w:multiLevelType w:val="hybridMultilevel"/>
    <w:tmpl w:val="4830DD7E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B3C2C"/>
    <w:multiLevelType w:val="hybridMultilevel"/>
    <w:tmpl w:val="3A8A36F2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5368EC"/>
    <w:multiLevelType w:val="multilevel"/>
    <w:tmpl w:val="D0144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2D1086"/>
    <w:multiLevelType w:val="hybridMultilevel"/>
    <w:tmpl w:val="2CFE7EAA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E5C62"/>
    <w:multiLevelType w:val="multilevel"/>
    <w:tmpl w:val="ECAC17C0"/>
    <w:numStyleLink w:val="Style1"/>
  </w:abstractNum>
  <w:abstractNum w:abstractNumId="9" w15:restartNumberingAfterBreak="0">
    <w:nsid w:val="2DE601A3"/>
    <w:multiLevelType w:val="hybridMultilevel"/>
    <w:tmpl w:val="D3B8EFDE"/>
    <w:lvl w:ilvl="0" w:tplc="8AE4F10C">
      <w:start w:val="1"/>
      <w:numFmt w:val="bullet"/>
      <w:lvlText w:val="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E8427A0"/>
    <w:multiLevelType w:val="hybridMultilevel"/>
    <w:tmpl w:val="D82A3B7C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75007"/>
    <w:multiLevelType w:val="multilevel"/>
    <w:tmpl w:val="F0660A6E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2" w15:restartNumberingAfterBreak="0">
    <w:nsid w:val="30DC1422"/>
    <w:multiLevelType w:val="hybridMultilevel"/>
    <w:tmpl w:val="3370A434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2DE2100"/>
    <w:multiLevelType w:val="hybridMultilevel"/>
    <w:tmpl w:val="580AD630"/>
    <w:lvl w:ilvl="0" w:tplc="0409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4" w15:restartNumberingAfterBreak="0">
    <w:nsid w:val="37766A5D"/>
    <w:multiLevelType w:val="hybridMultilevel"/>
    <w:tmpl w:val="7FAEBD02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A1E5C"/>
    <w:multiLevelType w:val="hybridMultilevel"/>
    <w:tmpl w:val="BE6255F8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B4D4690"/>
    <w:multiLevelType w:val="hybridMultilevel"/>
    <w:tmpl w:val="75DE6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374FE"/>
    <w:multiLevelType w:val="hybridMultilevel"/>
    <w:tmpl w:val="2DA8D3BC"/>
    <w:lvl w:ilvl="0" w:tplc="00F88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A3C41"/>
    <w:multiLevelType w:val="multilevel"/>
    <w:tmpl w:val="FD08B238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9" w15:restartNumberingAfterBreak="0">
    <w:nsid w:val="472E64BB"/>
    <w:multiLevelType w:val="multilevel"/>
    <w:tmpl w:val="60249B5C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0" w15:restartNumberingAfterBreak="0">
    <w:nsid w:val="4A29490D"/>
    <w:multiLevelType w:val="multilevel"/>
    <w:tmpl w:val="FB3AABFC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1" w15:restartNumberingAfterBreak="0">
    <w:nsid w:val="4CEC2CFA"/>
    <w:multiLevelType w:val="multilevel"/>
    <w:tmpl w:val="BE12344C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2" w15:restartNumberingAfterBreak="0">
    <w:nsid w:val="4D64297D"/>
    <w:multiLevelType w:val="multilevel"/>
    <w:tmpl w:val="ECAC17C0"/>
    <w:styleLink w:val="Style1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1B543A5"/>
    <w:multiLevelType w:val="hybridMultilevel"/>
    <w:tmpl w:val="A79C870C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32708"/>
    <w:multiLevelType w:val="hybridMultilevel"/>
    <w:tmpl w:val="463CE20C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2443374"/>
    <w:multiLevelType w:val="multilevel"/>
    <w:tmpl w:val="B1E42B46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6" w15:restartNumberingAfterBreak="0">
    <w:nsid w:val="552B1D51"/>
    <w:multiLevelType w:val="hybridMultilevel"/>
    <w:tmpl w:val="DF86B43A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54908F9"/>
    <w:multiLevelType w:val="hybridMultilevel"/>
    <w:tmpl w:val="F05CAC40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825396F"/>
    <w:multiLevelType w:val="hybridMultilevel"/>
    <w:tmpl w:val="3CFACA80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66615"/>
    <w:multiLevelType w:val="hybridMultilevel"/>
    <w:tmpl w:val="ECAC17C0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D0A0C89"/>
    <w:multiLevelType w:val="hybridMultilevel"/>
    <w:tmpl w:val="182A5A82"/>
    <w:lvl w:ilvl="0" w:tplc="FA762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22998"/>
    <w:multiLevelType w:val="multilevel"/>
    <w:tmpl w:val="800E0652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2" w15:restartNumberingAfterBreak="0">
    <w:nsid w:val="6183219C"/>
    <w:multiLevelType w:val="multilevel"/>
    <w:tmpl w:val="6C101FF8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3" w15:restartNumberingAfterBreak="0">
    <w:nsid w:val="64042A5F"/>
    <w:multiLevelType w:val="hybridMultilevel"/>
    <w:tmpl w:val="937E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93B96"/>
    <w:multiLevelType w:val="hybridMultilevel"/>
    <w:tmpl w:val="70D8931A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A4C2A"/>
    <w:multiLevelType w:val="hybridMultilevel"/>
    <w:tmpl w:val="76D2DF94"/>
    <w:lvl w:ilvl="0" w:tplc="A388025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71079BA"/>
    <w:multiLevelType w:val="hybridMultilevel"/>
    <w:tmpl w:val="3578BC5C"/>
    <w:lvl w:ilvl="0" w:tplc="8AE4F1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648A8"/>
    <w:multiLevelType w:val="multilevel"/>
    <w:tmpl w:val="F44457AC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8" w15:restartNumberingAfterBreak="0">
    <w:nsid w:val="77734D9E"/>
    <w:multiLevelType w:val="hybridMultilevel"/>
    <w:tmpl w:val="F88259CA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8CE4759"/>
    <w:multiLevelType w:val="hybridMultilevel"/>
    <w:tmpl w:val="EFFC4636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C3A1095"/>
    <w:multiLevelType w:val="hybridMultilevel"/>
    <w:tmpl w:val="B1E42DDC"/>
    <w:lvl w:ilvl="0" w:tplc="8AE4F10C">
      <w:start w:val="1"/>
      <w:numFmt w:val="bullet"/>
      <w:lvlText w:val=""/>
      <w:lvlJc w:val="left"/>
      <w:pPr>
        <w:ind w:left="100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30"/>
  </w:num>
  <w:num w:numId="3">
    <w:abstractNumId w:val="40"/>
  </w:num>
  <w:num w:numId="4">
    <w:abstractNumId w:val="10"/>
  </w:num>
  <w:num w:numId="5">
    <w:abstractNumId w:val="14"/>
  </w:num>
  <w:num w:numId="6">
    <w:abstractNumId w:val="28"/>
  </w:num>
  <w:num w:numId="7">
    <w:abstractNumId w:val="1"/>
  </w:num>
  <w:num w:numId="8">
    <w:abstractNumId w:val="4"/>
  </w:num>
  <w:num w:numId="9">
    <w:abstractNumId w:val="34"/>
  </w:num>
  <w:num w:numId="10">
    <w:abstractNumId w:val="36"/>
  </w:num>
  <w:num w:numId="11">
    <w:abstractNumId w:val="23"/>
  </w:num>
  <w:num w:numId="12">
    <w:abstractNumId w:val="7"/>
  </w:num>
  <w:num w:numId="13">
    <w:abstractNumId w:val="0"/>
  </w:num>
  <w:num w:numId="14">
    <w:abstractNumId w:val="5"/>
  </w:num>
  <w:num w:numId="15">
    <w:abstractNumId w:val="15"/>
  </w:num>
  <w:num w:numId="16">
    <w:abstractNumId w:val="24"/>
  </w:num>
  <w:num w:numId="17">
    <w:abstractNumId w:val="26"/>
  </w:num>
  <w:num w:numId="18">
    <w:abstractNumId w:val="27"/>
  </w:num>
  <w:num w:numId="19">
    <w:abstractNumId w:val="2"/>
  </w:num>
  <w:num w:numId="20">
    <w:abstractNumId w:val="38"/>
  </w:num>
  <w:num w:numId="21">
    <w:abstractNumId w:val="33"/>
  </w:num>
  <w:num w:numId="22">
    <w:abstractNumId w:val="13"/>
  </w:num>
  <w:num w:numId="23">
    <w:abstractNumId w:val="39"/>
  </w:num>
  <w:num w:numId="24">
    <w:abstractNumId w:val="12"/>
  </w:num>
  <w:num w:numId="25">
    <w:abstractNumId w:val="29"/>
  </w:num>
  <w:num w:numId="26">
    <w:abstractNumId w:val="22"/>
  </w:num>
  <w:num w:numId="27">
    <w:abstractNumId w:val="8"/>
  </w:num>
  <w:num w:numId="28">
    <w:abstractNumId w:val="32"/>
  </w:num>
  <w:num w:numId="29">
    <w:abstractNumId w:val="25"/>
  </w:num>
  <w:num w:numId="30">
    <w:abstractNumId w:val="31"/>
  </w:num>
  <w:num w:numId="31">
    <w:abstractNumId w:val="11"/>
  </w:num>
  <w:num w:numId="32">
    <w:abstractNumId w:val="19"/>
  </w:num>
  <w:num w:numId="33">
    <w:abstractNumId w:val="37"/>
  </w:num>
  <w:num w:numId="34">
    <w:abstractNumId w:val="20"/>
  </w:num>
  <w:num w:numId="35">
    <w:abstractNumId w:val="18"/>
  </w:num>
  <w:num w:numId="36">
    <w:abstractNumId w:val="21"/>
  </w:num>
  <w:num w:numId="37">
    <w:abstractNumId w:val="17"/>
  </w:num>
  <w:num w:numId="38">
    <w:abstractNumId w:val="9"/>
  </w:num>
  <w:num w:numId="39">
    <w:abstractNumId w:val="35"/>
  </w:num>
  <w:num w:numId="40">
    <w:abstractNumId w:val="3"/>
  </w:num>
  <w:num w:numId="41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0NLCwNDIzNjMxNzZV0lEKTi0uzszPAykwqQUA1k8BySwAAAA="/>
  </w:docVars>
  <w:rsids>
    <w:rsidRoot w:val="00E32DB9"/>
    <w:rsid w:val="0004239D"/>
    <w:rsid w:val="000A1C87"/>
    <w:rsid w:val="000E0B4C"/>
    <w:rsid w:val="00112D81"/>
    <w:rsid w:val="001164E0"/>
    <w:rsid w:val="001774B7"/>
    <w:rsid w:val="001811C2"/>
    <w:rsid w:val="0018614C"/>
    <w:rsid w:val="001B6621"/>
    <w:rsid w:val="0021333D"/>
    <w:rsid w:val="00214B24"/>
    <w:rsid w:val="00226E13"/>
    <w:rsid w:val="002311F0"/>
    <w:rsid w:val="00257A6F"/>
    <w:rsid w:val="00270904"/>
    <w:rsid w:val="00291BD4"/>
    <w:rsid w:val="002B7C8E"/>
    <w:rsid w:val="002D6F78"/>
    <w:rsid w:val="00312C7B"/>
    <w:rsid w:val="0031564B"/>
    <w:rsid w:val="003527A4"/>
    <w:rsid w:val="00354EC8"/>
    <w:rsid w:val="00362F9F"/>
    <w:rsid w:val="0036421D"/>
    <w:rsid w:val="00367497"/>
    <w:rsid w:val="003C0ACE"/>
    <w:rsid w:val="003D5EBA"/>
    <w:rsid w:val="00410FD0"/>
    <w:rsid w:val="004118AB"/>
    <w:rsid w:val="00417B0D"/>
    <w:rsid w:val="00434852"/>
    <w:rsid w:val="0045281D"/>
    <w:rsid w:val="0048055C"/>
    <w:rsid w:val="00482BC2"/>
    <w:rsid w:val="00487AEC"/>
    <w:rsid w:val="00496052"/>
    <w:rsid w:val="004A6DAD"/>
    <w:rsid w:val="004B25CB"/>
    <w:rsid w:val="004B37DF"/>
    <w:rsid w:val="004E413B"/>
    <w:rsid w:val="00534F7C"/>
    <w:rsid w:val="005415CC"/>
    <w:rsid w:val="00551BEC"/>
    <w:rsid w:val="005B0D08"/>
    <w:rsid w:val="006133DD"/>
    <w:rsid w:val="00664A09"/>
    <w:rsid w:val="0068056A"/>
    <w:rsid w:val="006A5DB1"/>
    <w:rsid w:val="006A6E7A"/>
    <w:rsid w:val="006B2369"/>
    <w:rsid w:val="006C781E"/>
    <w:rsid w:val="006F7D92"/>
    <w:rsid w:val="00716E22"/>
    <w:rsid w:val="007179AC"/>
    <w:rsid w:val="00745B7B"/>
    <w:rsid w:val="00796179"/>
    <w:rsid w:val="007D23EC"/>
    <w:rsid w:val="00806B91"/>
    <w:rsid w:val="00824F72"/>
    <w:rsid w:val="00833378"/>
    <w:rsid w:val="00834717"/>
    <w:rsid w:val="00873962"/>
    <w:rsid w:val="008863C0"/>
    <w:rsid w:val="008908DB"/>
    <w:rsid w:val="00902083"/>
    <w:rsid w:val="0092466F"/>
    <w:rsid w:val="00932F33"/>
    <w:rsid w:val="0094092E"/>
    <w:rsid w:val="00974733"/>
    <w:rsid w:val="00990E93"/>
    <w:rsid w:val="009C79F9"/>
    <w:rsid w:val="009F6D4B"/>
    <w:rsid w:val="00A446A8"/>
    <w:rsid w:val="00AA57AB"/>
    <w:rsid w:val="00AC7C53"/>
    <w:rsid w:val="00AD6282"/>
    <w:rsid w:val="00AF5CB1"/>
    <w:rsid w:val="00B100C3"/>
    <w:rsid w:val="00B146FE"/>
    <w:rsid w:val="00B3553C"/>
    <w:rsid w:val="00B41F73"/>
    <w:rsid w:val="00B4239F"/>
    <w:rsid w:val="00B44A7E"/>
    <w:rsid w:val="00BC1673"/>
    <w:rsid w:val="00C3023E"/>
    <w:rsid w:val="00C55444"/>
    <w:rsid w:val="00C60B00"/>
    <w:rsid w:val="00C71FE4"/>
    <w:rsid w:val="00C95151"/>
    <w:rsid w:val="00CB6DC5"/>
    <w:rsid w:val="00CD1965"/>
    <w:rsid w:val="00CF7F01"/>
    <w:rsid w:val="00D04B68"/>
    <w:rsid w:val="00D206FB"/>
    <w:rsid w:val="00D2352E"/>
    <w:rsid w:val="00D41C6D"/>
    <w:rsid w:val="00D73592"/>
    <w:rsid w:val="00DB5BFF"/>
    <w:rsid w:val="00DB6324"/>
    <w:rsid w:val="00E00335"/>
    <w:rsid w:val="00E3122C"/>
    <w:rsid w:val="00E32DB9"/>
    <w:rsid w:val="00E6722F"/>
    <w:rsid w:val="00EC7F47"/>
    <w:rsid w:val="00EE07A7"/>
    <w:rsid w:val="00EE69A0"/>
    <w:rsid w:val="00F27A2C"/>
    <w:rsid w:val="00FA081F"/>
    <w:rsid w:val="00FE089A"/>
    <w:rsid w:val="00FE6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8ED27B"/>
  <w15:docId w15:val="{916E4A29-B60D-4FEE-BB97-1D7AD0B0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1C2"/>
  </w:style>
  <w:style w:type="paragraph" w:styleId="Heading4">
    <w:name w:val="heading 4"/>
    <w:basedOn w:val="Normal"/>
    <w:link w:val="Heading4Char"/>
    <w:uiPriority w:val="9"/>
    <w:qFormat/>
    <w:rsid w:val="001861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DB9"/>
    <w:pPr>
      <w:ind w:left="720"/>
      <w:contextualSpacing/>
    </w:pPr>
  </w:style>
  <w:style w:type="table" w:styleId="TableGrid">
    <w:name w:val="Table Grid"/>
    <w:basedOn w:val="TableNormal"/>
    <w:uiPriority w:val="39"/>
    <w:rsid w:val="00A446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e1">
    <w:name w:val="Style1"/>
    <w:uiPriority w:val="99"/>
    <w:rsid w:val="00496052"/>
    <w:pPr>
      <w:numPr>
        <w:numId w:val="26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18614C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41F7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41F7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41F7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41F73"/>
    <w:rPr>
      <w:rFonts w:ascii="Arial" w:hAnsi="Arial" w:cs="Arial"/>
      <w:vanish/>
      <w:sz w:val="16"/>
      <w:szCs w:val="16"/>
    </w:rPr>
  </w:style>
  <w:style w:type="paragraph" w:customStyle="1" w:styleId="selectionshareable">
    <w:name w:val="selectionshareable"/>
    <w:basedOn w:val="Normal"/>
    <w:rsid w:val="00410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paragraph" w:customStyle="1" w:styleId="Default">
    <w:name w:val="Default"/>
    <w:rsid w:val="00410FD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IN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Shijith Kumar</cp:lastModifiedBy>
  <cp:revision>3</cp:revision>
  <dcterms:created xsi:type="dcterms:W3CDTF">2020-10-27T10:32:00Z</dcterms:created>
  <dcterms:modified xsi:type="dcterms:W3CDTF">2020-11-04T11:34:00Z</dcterms:modified>
</cp:coreProperties>
</file>