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2D" w:rsidRDefault="00BD652D"/>
    <w:p w:rsidR="00EA6F72" w:rsidRDefault="00854BBE">
      <w:r>
        <w:t xml:space="preserve">Submitted to the Academic Coordinator  </w:t>
      </w:r>
    </w:p>
    <w:p w:rsidR="00803C16" w:rsidRDefault="00803C16"/>
    <w:p w:rsidR="00803C16" w:rsidRDefault="00803C16">
      <w:r>
        <w:t>The following information pertaining to the year 2010-11 may kindly be provided to incorporate in the Annual Report.</w:t>
      </w:r>
    </w:p>
    <w:p w:rsidR="00A966B9" w:rsidRDefault="00A966B9"/>
    <w:p w:rsidR="00A966B9" w:rsidRDefault="00A966B9">
      <w:proofErr w:type="gramStart"/>
      <w:r>
        <w:t>1.Ph</w:t>
      </w:r>
      <w:r w:rsidR="00BE61A6">
        <w:t>.</w:t>
      </w:r>
      <w:r>
        <w:t>D</w:t>
      </w:r>
      <w:proofErr w:type="gramEnd"/>
      <w:r>
        <w:t xml:space="preserve"> awarded</w:t>
      </w:r>
    </w:p>
    <w:p w:rsidR="00A966B9" w:rsidRDefault="00A966B9" w:rsidP="00A966B9">
      <w:pPr>
        <w:pStyle w:val="ListParagraph"/>
        <w:numPr>
          <w:ilvl w:val="0"/>
          <w:numId w:val="1"/>
        </w:numPr>
      </w:pPr>
      <w:r>
        <w:t>Name of the candidate</w:t>
      </w:r>
      <w:r w:rsidR="0007177A">
        <w:t xml:space="preserve"> </w:t>
      </w:r>
      <w:r>
        <w:t xml:space="preserve"> </w:t>
      </w:r>
      <w:r w:rsidR="0007177A">
        <w:t>(</w:t>
      </w:r>
      <w:r>
        <w:t xml:space="preserve">b) Department </w:t>
      </w:r>
      <w:r w:rsidR="0007177A">
        <w:t xml:space="preserve"> (</w:t>
      </w:r>
      <w:r>
        <w:t xml:space="preserve">c) Guide </w:t>
      </w:r>
      <w:r w:rsidR="0007177A">
        <w:t xml:space="preserve">  (</w:t>
      </w:r>
      <w:r>
        <w:t>d) Topic</w:t>
      </w:r>
    </w:p>
    <w:p w:rsidR="00A966B9" w:rsidRDefault="00A966B9" w:rsidP="00A966B9">
      <w:r>
        <w:t xml:space="preserve">2. </w:t>
      </w:r>
      <w:proofErr w:type="spellStart"/>
      <w:r>
        <w:t>Ph</w:t>
      </w:r>
      <w:r w:rsidR="00BE61A6">
        <w:t>.</w:t>
      </w:r>
      <w:r>
        <w:t>D</w:t>
      </w:r>
      <w:proofErr w:type="spellEnd"/>
      <w:r>
        <w:t xml:space="preserve"> thesis submitted </w:t>
      </w:r>
      <w:r w:rsidR="00854BBE">
        <w:t xml:space="preserve">for </w:t>
      </w:r>
      <w:r>
        <w:t>evaluation</w:t>
      </w:r>
    </w:p>
    <w:p w:rsidR="00A966B9" w:rsidRDefault="00A966B9" w:rsidP="00A966B9">
      <w:pPr>
        <w:pStyle w:val="ListParagraph"/>
        <w:numPr>
          <w:ilvl w:val="0"/>
          <w:numId w:val="2"/>
        </w:numPr>
      </w:pPr>
      <w:r>
        <w:t xml:space="preserve">Name of the candidate </w:t>
      </w:r>
      <w:r w:rsidR="0007177A">
        <w:t>(</w:t>
      </w:r>
      <w:r>
        <w:t xml:space="preserve">b) Department </w:t>
      </w:r>
      <w:r w:rsidR="0007177A">
        <w:t xml:space="preserve"> (</w:t>
      </w:r>
      <w:r>
        <w:t xml:space="preserve">c) Guide </w:t>
      </w:r>
      <w:r w:rsidR="0007177A">
        <w:t>(</w:t>
      </w:r>
      <w:r>
        <w:t>d) Topic</w:t>
      </w:r>
    </w:p>
    <w:p w:rsidR="00A966B9" w:rsidRDefault="00A966B9" w:rsidP="00A966B9">
      <w:r>
        <w:t>3.</w:t>
      </w:r>
      <w:r w:rsidR="00BC1882">
        <w:t xml:space="preserve"> </w:t>
      </w:r>
      <w:r w:rsidR="00854BBE">
        <w:t>Pursuing</w:t>
      </w:r>
      <w:r w:rsidR="00BC1882">
        <w:t xml:space="preserve"> </w:t>
      </w:r>
      <w:proofErr w:type="spellStart"/>
      <w:r w:rsidR="00BC1882">
        <w:t>Ph.D</w:t>
      </w:r>
      <w:proofErr w:type="spellEnd"/>
    </w:p>
    <w:p w:rsidR="00BC1882" w:rsidRDefault="00BC1882" w:rsidP="00BC1882">
      <w:pPr>
        <w:pStyle w:val="ListParagraph"/>
        <w:numPr>
          <w:ilvl w:val="0"/>
          <w:numId w:val="3"/>
        </w:numPr>
      </w:pPr>
      <w:r>
        <w:t xml:space="preserve">    Name of the candidate</w:t>
      </w:r>
      <w:r w:rsidR="0007177A">
        <w:t>(</w:t>
      </w:r>
      <w:r>
        <w:t xml:space="preserve"> b) Department </w:t>
      </w:r>
      <w:r w:rsidR="0007177A">
        <w:t>(</w:t>
      </w:r>
      <w:r>
        <w:t xml:space="preserve">c) Guide </w:t>
      </w:r>
      <w:r w:rsidR="0007177A">
        <w:t>(</w:t>
      </w:r>
      <w:r>
        <w:t>d) Topic</w:t>
      </w:r>
    </w:p>
    <w:p w:rsidR="00833375" w:rsidRDefault="00C5191B" w:rsidP="00833375">
      <w:r>
        <w:t>4. Number of Postgraduate Dissertations under progress</w:t>
      </w:r>
    </w:p>
    <w:p w:rsidR="00833375" w:rsidRDefault="00C5191B" w:rsidP="00833375">
      <w:r>
        <w:t>5.</w:t>
      </w:r>
      <w:r w:rsidR="00833375" w:rsidRPr="00833375">
        <w:t xml:space="preserve"> </w:t>
      </w:r>
      <w:r w:rsidR="00833375">
        <w:t xml:space="preserve">No. of Extramurally funded research projects </w:t>
      </w:r>
    </w:p>
    <w:p w:rsidR="00833375" w:rsidRDefault="00833375" w:rsidP="00833375">
      <w:pPr>
        <w:pStyle w:val="ListParagraph"/>
        <w:numPr>
          <w:ilvl w:val="0"/>
          <w:numId w:val="5"/>
        </w:numPr>
        <w:spacing w:after="200" w:line="480" w:lineRule="auto"/>
      </w:pPr>
      <w:r>
        <w:t xml:space="preserve">Completed </w:t>
      </w:r>
    </w:p>
    <w:p w:rsidR="00833375" w:rsidRDefault="00833375" w:rsidP="00833375">
      <w:pPr>
        <w:pStyle w:val="ListParagraph"/>
        <w:numPr>
          <w:ilvl w:val="0"/>
          <w:numId w:val="5"/>
        </w:numPr>
        <w:spacing w:after="200" w:line="480" w:lineRule="auto"/>
      </w:pPr>
      <w:r>
        <w:t>Ongoing</w:t>
      </w:r>
    </w:p>
    <w:p w:rsidR="00833375" w:rsidRDefault="0007177A" w:rsidP="00833375">
      <w:pPr>
        <w:spacing w:after="200" w:line="480" w:lineRule="auto"/>
      </w:pPr>
      <w:r>
        <w:t>6. No</w:t>
      </w:r>
      <w:r w:rsidR="00833375">
        <w:t>. of Intramurally funded research projects</w:t>
      </w:r>
    </w:p>
    <w:p w:rsidR="00833375" w:rsidRDefault="00833375" w:rsidP="00833375">
      <w:pPr>
        <w:pStyle w:val="ListParagraph"/>
        <w:numPr>
          <w:ilvl w:val="0"/>
          <w:numId w:val="6"/>
        </w:numPr>
        <w:spacing w:after="200" w:line="480" w:lineRule="auto"/>
      </w:pPr>
      <w:r>
        <w:t>Completed</w:t>
      </w:r>
    </w:p>
    <w:p w:rsidR="00833375" w:rsidRDefault="00833375" w:rsidP="00833375">
      <w:pPr>
        <w:pStyle w:val="ListParagraph"/>
        <w:numPr>
          <w:ilvl w:val="0"/>
          <w:numId w:val="6"/>
        </w:numPr>
        <w:spacing w:after="200" w:line="480" w:lineRule="auto"/>
      </w:pPr>
      <w:r>
        <w:t>Ongoing</w:t>
      </w:r>
    </w:p>
    <w:p w:rsidR="00C5191B" w:rsidRDefault="00C5191B" w:rsidP="00A966B9"/>
    <w:p w:rsidR="00C5191B" w:rsidRDefault="00C5191B" w:rsidP="00A966B9"/>
    <w:sectPr w:rsidR="00C5191B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59B"/>
    <w:multiLevelType w:val="hybridMultilevel"/>
    <w:tmpl w:val="B394DCB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2FDC"/>
    <w:multiLevelType w:val="hybridMultilevel"/>
    <w:tmpl w:val="B394DCB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42022"/>
    <w:multiLevelType w:val="hybridMultilevel"/>
    <w:tmpl w:val="DC4AB8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492A94"/>
    <w:multiLevelType w:val="hybridMultilevel"/>
    <w:tmpl w:val="45C62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53226"/>
    <w:multiLevelType w:val="hybridMultilevel"/>
    <w:tmpl w:val="21EE00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D459F1"/>
    <w:multiLevelType w:val="hybridMultilevel"/>
    <w:tmpl w:val="BD749BA2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12C5E"/>
    <w:multiLevelType w:val="hybridMultilevel"/>
    <w:tmpl w:val="B394DCB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3C16"/>
    <w:rsid w:val="0007177A"/>
    <w:rsid w:val="004050FD"/>
    <w:rsid w:val="005840EA"/>
    <w:rsid w:val="00803C16"/>
    <w:rsid w:val="00833375"/>
    <w:rsid w:val="00854BBE"/>
    <w:rsid w:val="008C04D8"/>
    <w:rsid w:val="00A04123"/>
    <w:rsid w:val="00A966B9"/>
    <w:rsid w:val="00AB0FE2"/>
    <w:rsid w:val="00BC1882"/>
    <w:rsid w:val="00BD652D"/>
    <w:rsid w:val="00BE61A6"/>
    <w:rsid w:val="00C5191B"/>
    <w:rsid w:val="00C66778"/>
    <w:rsid w:val="00D11DD8"/>
    <w:rsid w:val="00EB7FB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9</cp:revision>
  <dcterms:created xsi:type="dcterms:W3CDTF">2011-06-15T03:54:00Z</dcterms:created>
  <dcterms:modified xsi:type="dcterms:W3CDTF">2011-06-15T04:07:00Z</dcterms:modified>
</cp:coreProperties>
</file>